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CFCF7" w14:textId="1F405F08"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7719BA">
        <w:rPr>
          <w:sz w:val="24"/>
          <w:szCs w:val="24"/>
        </w:rPr>
        <w:t>2</w:t>
      </w:r>
      <w:r w:rsidR="00BA3E24">
        <w:rPr>
          <w:sz w:val="24"/>
          <w:szCs w:val="24"/>
        </w:rPr>
        <w:t>45</w:t>
      </w:r>
      <w:r w:rsidR="007719BA">
        <w:rPr>
          <w:sz w:val="24"/>
          <w:szCs w:val="24"/>
        </w:rPr>
        <w:t>.</w:t>
      </w:r>
      <w:r w:rsidR="00A45FDB">
        <w:rPr>
          <w:sz w:val="24"/>
          <w:szCs w:val="24"/>
        </w:rPr>
        <w:tab/>
        <w:t xml:space="preserve">            </w:t>
      </w:r>
    </w:p>
    <w:p w14:paraId="168167B3" w14:textId="77777777" w:rsidR="00F85E4C" w:rsidRPr="00267846" w:rsidRDefault="00A35118" w:rsidP="00931779">
      <w:pPr>
        <w:jc w:val="center"/>
        <w:rPr>
          <w:rFonts w:cstheme="minorHAnsi"/>
          <w:b/>
          <w:sz w:val="24"/>
          <w:szCs w:val="24"/>
        </w:rPr>
      </w:pPr>
      <w:r w:rsidRPr="00267846">
        <w:rPr>
          <w:rFonts w:cstheme="minorHAnsi"/>
          <w:b/>
          <w:sz w:val="24"/>
          <w:szCs w:val="24"/>
        </w:rPr>
        <w:t>BLETCHINGDON PARISH COUNCIL</w:t>
      </w:r>
    </w:p>
    <w:p w14:paraId="656EE33D" w14:textId="23064140" w:rsidR="00A35118" w:rsidRPr="00267846" w:rsidRDefault="003F3B3F" w:rsidP="00931779">
      <w:pPr>
        <w:ind w:left="720"/>
        <w:jc w:val="center"/>
        <w:rPr>
          <w:rFonts w:cstheme="minorHAnsi"/>
          <w:sz w:val="24"/>
          <w:szCs w:val="24"/>
          <w:u w:val="single"/>
        </w:rPr>
      </w:pPr>
      <w:r>
        <w:rPr>
          <w:rFonts w:cstheme="minorHAnsi"/>
          <w:sz w:val="24"/>
          <w:szCs w:val="24"/>
          <w:u w:val="single"/>
        </w:rPr>
        <w:t>Minutes of the</w:t>
      </w:r>
      <w:r w:rsidR="00BE24AE">
        <w:rPr>
          <w:rFonts w:cstheme="minorHAnsi"/>
          <w:sz w:val="24"/>
          <w:szCs w:val="24"/>
          <w:u w:val="single"/>
        </w:rPr>
        <w:t xml:space="preserve"> </w:t>
      </w:r>
      <w:r w:rsidR="00F71C0E" w:rsidRPr="00267846">
        <w:rPr>
          <w:rFonts w:cstheme="minorHAnsi"/>
          <w:sz w:val="24"/>
          <w:szCs w:val="24"/>
          <w:u w:val="single"/>
        </w:rPr>
        <w:t>Parish Council Meeting</w:t>
      </w:r>
      <w:r w:rsidR="00931779">
        <w:rPr>
          <w:rFonts w:cstheme="minorHAnsi"/>
          <w:sz w:val="24"/>
          <w:szCs w:val="24"/>
          <w:u w:val="single"/>
        </w:rPr>
        <w:t xml:space="preserve"> held </w:t>
      </w:r>
      <w:r w:rsidR="0027232C">
        <w:rPr>
          <w:rFonts w:cstheme="minorHAnsi"/>
          <w:sz w:val="24"/>
          <w:szCs w:val="24"/>
          <w:u w:val="single"/>
        </w:rPr>
        <w:t xml:space="preserve">on </w:t>
      </w:r>
      <w:r w:rsidR="00E56BB9">
        <w:rPr>
          <w:rFonts w:cstheme="minorHAnsi"/>
          <w:sz w:val="24"/>
          <w:szCs w:val="24"/>
          <w:u w:val="single"/>
        </w:rPr>
        <w:t>Wednesday</w:t>
      </w:r>
      <w:r w:rsidR="00E10FE7">
        <w:rPr>
          <w:rFonts w:cstheme="minorHAnsi"/>
          <w:sz w:val="24"/>
          <w:szCs w:val="24"/>
          <w:u w:val="single"/>
        </w:rPr>
        <w:t xml:space="preserve"> </w:t>
      </w:r>
      <w:r w:rsidR="000D3280">
        <w:rPr>
          <w:rFonts w:cstheme="minorHAnsi"/>
          <w:sz w:val="24"/>
          <w:szCs w:val="24"/>
          <w:u w:val="single"/>
        </w:rPr>
        <w:t>2</w:t>
      </w:r>
      <w:r w:rsidR="00BA3E24">
        <w:rPr>
          <w:rFonts w:cstheme="minorHAnsi"/>
          <w:sz w:val="24"/>
          <w:szCs w:val="24"/>
          <w:u w:val="single"/>
        </w:rPr>
        <w:t>8</w:t>
      </w:r>
      <w:r w:rsidR="00BA3E24" w:rsidRPr="00BA3E24">
        <w:rPr>
          <w:rFonts w:cstheme="minorHAnsi"/>
          <w:sz w:val="24"/>
          <w:szCs w:val="24"/>
          <w:u w:val="single"/>
          <w:vertAlign w:val="superscript"/>
        </w:rPr>
        <w:t>th</w:t>
      </w:r>
      <w:r w:rsidR="00BA3E24">
        <w:rPr>
          <w:rFonts w:cstheme="minorHAnsi"/>
          <w:sz w:val="24"/>
          <w:szCs w:val="24"/>
          <w:u w:val="single"/>
        </w:rPr>
        <w:t xml:space="preserve"> June</w:t>
      </w:r>
      <w:r w:rsidR="00E4592D">
        <w:rPr>
          <w:rFonts w:cstheme="minorHAnsi"/>
          <w:sz w:val="24"/>
          <w:szCs w:val="24"/>
          <w:u w:val="single"/>
        </w:rPr>
        <w:t xml:space="preserve"> </w:t>
      </w:r>
      <w:r w:rsidR="006417AC">
        <w:rPr>
          <w:rFonts w:cstheme="minorHAnsi"/>
          <w:sz w:val="24"/>
          <w:szCs w:val="24"/>
          <w:u w:val="single"/>
        </w:rPr>
        <w:t>202</w:t>
      </w:r>
      <w:r w:rsidR="00924BC9">
        <w:rPr>
          <w:rFonts w:cstheme="minorHAnsi"/>
          <w:sz w:val="24"/>
          <w:szCs w:val="24"/>
          <w:u w:val="single"/>
        </w:rPr>
        <w:t>3</w:t>
      </w:r>
      <w:r w:rsidR="006D02FC" w:rsidRPr="00267846">
        <w:rPr>
          <w:rFonts w:cstheme="minorHAnsi"/>
          <w:sz w:val="24"/>
          <w:szCs w:val="24"/>
          <w:u w:val="single"/>
        </w:rPr>
        <w:t xml:space="preserve"> </w:t>
      </w:r>
      <w:r w:rsidR="00B61FC5" w:rsidRPr="00267846">
        <w:rPr>
          <w:rFonts w:cstheme="minorHAnsi"/>
          <w:sz w:val="24"/>
          <w:szCs w:val="24"/>
          <w:u w:val="single"/>
        </w:rPr>
        <w:t>at 7:30pm</w:t>
      </w:r>
    </w:p>
    <w:p w14:paraId="2BAB8B21" w14:textId="68E9CD70" w:rsidR="00044796" w:rsidRDefault="00A35118" w:rsidP="0073462C">
      <w:pPr>
        <w:pStyle w:val="NoSpacing"/>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3D6DA6">
        <w:rPr>
          <w:rFonts w:cstheme="minorHAnsi"/>
          <w:sz w:val="24"/>
          <w:szCs w:val="24"/>
        </w:rPr>
        <w:t xml:space="preserve">Cllr D. Robins, Cllr C. Lane, Cllr R. Pirie, Cllr N. Morris, </w:t>
      </w:r>
      <w:r w:rsidR="00471077">
        <w:rPr>
          <w:rFonts w:cstheme="minorHAnsi"/>
          <w:sz w:val="24"/>
          <w:szCs w:val="24"/>
        </w:rPr>
        <w:t>Cllr D. Ledger, Cllr M. Whitehead, County Cllr N. Simpson, District Cllr J. Ned</w:t>
      </w:r>
      <w:r w:rsidR="007C5047">
        <w:rPr>
          <w:rFonts w:cstheme="minorHAnsi"/>
          <w:sz w:val="24"/>
          <w:szCs w:val="24"/>
        </w:rPr>
        <w:t>elcu</w:t>
      </w:r>
      <w:r w:rsidR="00471077">
        <w:rPr>
          <w:rFonts w:cstheme="minorHAnsi"/>
          <w:sz w:val="24"/>
          <w:szCs w:val="24"/>
        </w:rPr>
        <w:t>.</w:t>
      </w:r>
    </w:p>
    <w:p w14:paraId="170034AC" w14:textId="6F052FC7" w:rsidR="00D14FA4" w:rsidRPr="00267846" w:rsidRDefault="00E55E03" w:rsidP="00044796">
      <w:pPr>
        <w:pStyle w:val="NoSpacing"/>
        <w:ind w:left="720" w:hanging="720"/>
        <w:rPr>
          <w:rFonts w:cstheme="minorHAnsi"/>
          <w:sz w:val="24"/>
          <w:szCs w:val="24"/>
        </w:rPr>
      </w:pPr>
      <w:r w:rsidRPr="00267846">
        <w:rPr>
          <w:rFonts w:cstheme="minorHAnsi"/>
          <w:b/>
          <w:sz w:val="24"/>
          <w:szCs w:val="24"/>
        </w:rPr>
        <w:tab/>
      </w:r>
    </w:p>
    <w:p w14:paraId="2E9CD326" w14:textId="579AF41B" w:rsidR="00B6339F" w:rsidRPr="00FC3ABA" w:rsidRDefault="00C53D5A" w:rsidP="00BA3E24">
      <w:pPr>
        <w:pStyle w:val="NoSpacing"/>
        <w:ind w:left="720" w:hanging="720"/>
        <w:rPr>
          <w:rFonts w:cstheme="minorHAnsi"/>
          <w:bCs/>
          <w:sz w:val="24"/>
          <w:szCs w:val="24"/>
        </w:rPr>
      </w:pPr>
      <w:r>
        <w:rPr>
          <w:rFonts w:cstheme="minorHAnsi"/>
          <w:sz w:val="24"/>
          <w:szCs w:val="24"/>
        </w:rPr>
        <w:t>0</w:t>
      </w:r>
      <w:r w:rsidR="00BA3128">
        <w:rPr>
          <w:rFonts w:cstheme="minorHAnsi"/>
          <w:sz w:val="24"/>
          <w:szCs w:val="24"/>
        </w:rPr>
        <w:t>78</w:t>
      </w:r>
      <w:r w:rsidR="006417AC">
        <w:rPr>
          <w:rFonts w:cstheme="minorHAnsi"/>
          <w:sz w:val="24"/>
          <w:szCs w:val="24"/>
        </w:rPr>
        <w:t>/2</w:t>
      </w:r>
      <w:r>
        <w:rPr>
          <w:rFonts w:cstheme="minorHAnsi"/>
          <w:sz w:val="24"/>
          <w:szCs w:val="24"/>
        </w:rPr>
        <w:t>3</w:t>
      </w:r>
      <w:r w:rsidR="00044796">
        <w:rPr>
          <w:rFonts w:cstheme="minorHAnsi"/>
          <w:b/>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D849F9">
        <w:rPr>
          <w:rFonts w:cstheme="minorHAnsi"/>
          <w:bCs/>
          <w:sz w:val="24"/>
          <w:szCs w:val="24"/>
        </w:rPr>
        <w:t>Cllr M. Taylor.</w:t>
      </w:r>
    </w:p>
    <w:p w14:paraId="68DCE952" w14:textId="66AC827E" w:rsidR="00AB1312" w:rsidRDefault="00C53D5A" w:rsidP="00A12EC0">
      <w:pPr>
        <w:pStyle w:val="NoSpacing"/>
        <w:ind w:left="720" w:hanging="720"/>
        <w:rPr>
          <w:rFonts w:cstheme="minorHAnsi"/>
          <w:sz w:val="24"/>
          <w:szCs w:val="24"/>
        </w:rPr>
      </w:pPr>
      <w:r>
        <w:rPr>
          <w:rFonts w:cstheme="minorHAnsi"/>
          <w:sz w:val="24"/>
          <w:szCs w:val="24"/>
        </w:rPr>
        <w:t>0</w:t>
      </w:r>
      <w:r w:rsidR="00BA3128">
        <w:rPr>
          <w:rFonts w:cstheme="minorHAnsi"/>
          <w:sz w:val="24"/>
          <w:szCs w:val="24"/>
        </w:rPr>
        <w:t>79</w:t>
      </w:r>
      <w:r w:rsidR="006417AC">
        <w:rPr>
          <w:rFonts w:cstheme="minorHAnsi"/>
          <w:sz w:val="24"/>
          <w:szCs w:val="24"/>
        </w:rPr>
        <w:t>/2</w:t>
      </w:r>
      <w:r>
        <w:rPr>
          <w:rFonts w:cstheme="minorHAnsi"/>
          <w:sz w:val="24"/>
          <w:szCs w:val="24"/>
        </w:rPr>
        <w:t>3</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sidR="00D7767B">
        <w:rPr>
          <w:rFonts w:cstheme="minorHAnsi"/>
          <w:sz w:val="24"/>
          <w:szCs w:val="24"/>
        </w:rPr>
        <w:t>None.</w:t>
      </w:r>
    </w:p>
    <w:p w14:paraId="32BB5FEB" w14:textId="1642BC42" w:rsidR="00F4426B" w:rsidRPr="00267846" w:rsidRDefault="00C53D5A" w:rsidP="009F0FF1">
      <w:pPr>
        <w:pStyle w:val="NoSpacing"/>
        <w:ind w:left="720" w:hanging="720"/>
        <w:rPr>
          <w:rFonts w:cstheme="minorHAnsi"/>
          <w:sz w:val="24"/>
          <w:szCs w:val="24"/>
        </w:rPr>
      </w:pPr>
      <w:r>
        <w:rPr>
          <w:rFonts w:cstheme="minorHAnsi"/>
          <w:sz w:val="24"/>
          <w:szCs w:val="24"/>
        </w:rPr>
        <w:t>0</w:t>
      </w:r>
      <w:r w:rsidR="00BA3128">
        <w:rPr>
          <w:rFonts w:cstheme="minorHAnsi"/>
          <w:sz w:val="24"/>
          <w:szCs w:val="24"/>
        </w:rPr>
        <w:t>80</w:t>
      </w:r>
      <w:r w:rsidR="006417AC">
        <w:rPr>
          <w:rFonts w:cstheme="minorHAnsi"/>
          <w:sz w:val="24"/>
          <w:szCs w:val="24"/>
        </w:rPr>
        <w:t>/2</w:t>
      </w:r>
      <w:r>
        <w:rPr>
          <w:rFonts w:cstheme="minorHAnsi"/>
          <w:sz w:val="24"/>
          <w:szCs w:val="24"/>
        </w:rPr>
        <w:t>3</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B739E7">
        <w:rPr>
          <w:rFonts w:cstheme="minorHAnsi"/>
          <w:sz w:val="24"/>
          <w:szCs w:val="24"/>
        </w:rPr>
        <w:t>None.</w:t>
      </w:r>
    </w:p>
    <w:p w14:paraId="0BDBC950" w14:textId="7CAD770A" w:rsidR="003C589D" w:rsidRPr="008179EE" w:rsidRDefault="00C53D5A" w:rsidP="00B6763F">
      <w:pPr>
        <w:pStyle w:val="NoSpacing"/>
        <w:ind w:left="720" w:hanging="720"/>
        <w:rPr>
          <w:rFonts w:cstheme="minorHAnsi"/>
          <w:sz w:val="24"/>
          <w:szCs w:val="24"/>
        </w:rPr>
      </w:pPr>
      <w:r>
        <w:rPr>
          <w:rFonts w:cstheme="minorHAnsi"/>
          <w:sz w:val="24"/>
          <w:szCs w:val="24"/>
        </w:rPr>
        <w:t>0</w:t>
      </w:r>
      <w:r w:rsidR="00BA3128">
        <w:rPr>
          <w:rFonts w:cstheme="minorHAnsi"/>
          <w:sz w:val="24"/>
          <w:szCs w:val="24"/>
        </w:rPr>
        <w:t>81</w:t>
      </w:r>
      <w:r w:rsidR="006417AC">
        <w:rPr>
          <w:rFonts w:cstheme="minorHAnsi"/>
          <w:sz w:val="24"/>
          <w:szCs w:val="24"/>
        </w:rPr>
        <w:t>/</w:t>
      </w:r>
      <w:r>
        <w:rPr>
          <w:rFonts w:cstheme="minorHAnsi"/>
          <w:sz w:val="24"/>
          <w:szCs w:val="24"/>
        </w:rPr>
        <w:t>23</w:t>
      </w:r>
      <w:r w:rsidR="00A320ED" w:rsidRPr="00267846">
        <w:rPr>
          <w:rFonts w:cstheme="minorHAnsi"/>
          <w:sz w:val="24"/>
          <w:szCs w:val="24"/>
        </w:rPr>
        <w:tab/>
      </w:r>
      <w:r w:rsidR="00D20F28" w:rsidRPr="00267846">
        <w:rPr>
          <w:rFonts w:cstheme="minorHAnsi"/>
          <w:b/>
          <w:sz w:val="24"/>
          <w:szCs w:val="24"/>
        </w:rPr>
        <w:t>To approve the Minutes of the P</w:t>
      </w:r>
      <w:r w:rsidR="00935288" w:rsidRPr="00267846">
        <w:rPr>
          <w:rFonts w:cstheme="minorHAnsi"/>
          <w:b/>
          <w:sz w:val="24"/>
          <w:szCs w:val="24"/>
        </w:rPr>
        <w:t>arish Council</w:t>
      </w:r>
      <w:r w:rsidR="00630603" w:rsidRPr="00267846">
        <w:rPr>
          <w:rFonts w:cstheme="minorHAnsi"/>
          <w:b/>
          <w:sz w:val="24"/>
          <w:szCs w:val="24"/>
        </w:rPr>
        <w:t xml:space="preserve"> </w:t>
      </w:r>
      <w:r w:rsidR="00045F5E">
        <w:rPr>
          <w:rFonts w:cstheme="minorHAnsi"/>
          <w:b/>
          <w:sz w:val="24"/>
          <w:szCs w:val="24"/>
        </w:rPr>
        <w:t xml:space="preserve">Meeting </w:t>
      </w:r>
      <w:r w:rsidR="0027232C">
        <w:rPr>
          <w:rFonts w:cstheme="minorHAnsi"/>
          <w:b/>
          <w:sz w:val="24"/>
          <w:szCs w:val="24"/>
        </w:rPr>
        <w:t xml:space="preserve">held on </w:t>
      </w:r>
      <w:r w:rsidR="00682DA7">
        <w:rPr>
          <w:rFonts w:cstheme="minorHAnsi"/>
          <w:b/>
          <w:sz w:val="24"/>
          <w:szCs w:val="24"/>
        </w:rPr>
        <w:t>2</w:t>
      </w:r>
      <w:r w:rsidR="00BA3E24">
        <w:rPr>
          <w:rFonts w:cstheme="minorHAnsi"/>
          <w:b/>
          <w:sz w:val="24"/>
          <w:szCs w:val="24"/>
        </w:rPr>
        <w:t>4</w:t>
      </w:r>
      <w:r w:rsidR="00BA3E24" w:rsidRPr="00BA3E24">
        <w:rPr>
          <w:rFonts w:cstheme="minorHAnsi"/>
          <w:b/>
          <w:sz w:val="24"/>
          <w:szCs w:val="24"/>
          <w:vertAlign w:val="superscript"/>
        </w:rPr>
        <w:t>th</w:t>
      </w:r>
      <w:r w:rsidR="00BA3E24">
        <w:rPr>
          <w:rFonts w:cstheme="minorHAnsi"/>
          <w:b/>
          <w:sz w:val="24"/>
          <w:szCs w:val="24"/>
        </w:rPr>
        <w:t xml:space="preserve"> May</w:t>
      </w:r>
      <w:r w:rsidR="0077710E">
        <w:rPr>
          <w:rFonts w:cstheme="minorHAnsi"/>
          <w:b/>
          <w:sz w:val="24"/>
          <w:szCs w:val="24"/>
        </w:rPr>
        <w:t xml:space="preserve"> </w:t>
      </w:r>
      <w:r w:rsidR="00047A21">
        <w:rPr>
          <w:rFonts w:cstheme="minorHAnsi"/>
          <w:b/>
          <w:sz w:val="24"/>
          <w:szCs w:val="24"/>
        </w:rPr>
        <w:t>202</w:t>
      </w:r>
      <w:r w:rsidR="000D3280">
        <w:rPr>
          <w:rFonts w:cstheme="minorHAnsi"/>
          <w:b/>
          <w:sz w:val="24"/>
          <w:szCs w:val="24"/>
        </w:rPr>
        <w:t>3</w:t>
      </w:r>
      <w:r w:rsidR="00D20F28" w:rsidRPr="00267846">
        <w:rPr>
          <w:rFonts w:cstheme="minorHAnsi"/>
          <w:b/>
          <w:sz w:val="24"/>
          <w:szCs w:val="24"/>
        </w:rPr>
        <w:t>:</w:t>
      </w:r>
      <w:r w:rsidR="00D20F28" w:rsidRPr="00267846">
        <w:rPr>
          <w:rFonts w:cstheme="minorHAnsi"/>
          <w:sz w:val="24"/>
          <w:szCs w:val="24"/>
        </w:rPr>
        <w:t xml:space="preserve">   </w:t>
      </w:r>
      <w:r w:rsidR="00C71142">
        <w:rPr>
          <w:rFonts w:cstheme="minorHAnsi"/>
          <w:sz w:val="24"/>
          <w:szCs w:val="24"/>
        </w:rPr>
        <w:t>T</w:t>
      </w:r>
      <w:r w:rsidR="00FB3E37" w:rsidRPr="00267846">
        <w:rPr>
          <w:rFonts w:cstheme="minorHAnsi"/>
          <w:sz w:val="24"/>
          <w:szCs w:val="24"/>
        </w:rPr>
        <w:t>he Minutes were approved by all</w:t>
      </w:r>
      <w:r w:rsidR="003D1703">
        <w:rPr>
          <w:rFonts w:cstheme="minorHAnsi"/>
          <w:sz w:val="24"/>
          <w:szCs w:val="24"/>
        </w:rPr>
        <w:t xml:space="preserve"> </w:t>
      </w:r>
      <w:r w:rsidR="00A12EC0">
        <w:rPr>
          <w:rFonts w:cstheme="minorHAnsi"/>
          <w:sz w:val="24"/>
          <w:szCs w:val="24"/>
        </w:rPr>
        <w:t xml:space="preserve">and signed by </w:t>
      </w:r>
      <w:r w:rsidR="00D7767B">
        <w:rPr>
          <w:rFonts w:cstheme="minorHAnsi"/>
          <w:sz w:val="24"/>
          <w:szCs w:val="24"/>
        </w:rPr>
        <w:t>Cllr D. Robins.</w:t>
      </w:r>
    </w:p>
    <w:p w14:paraId="63543D62" w14:textId="6F228BD1" w:rsidR="00121577" w:rsidRPr="00631C1D" w:rsidRDefault="00C53D5A" w:rsidP="00631C1D">
      <w:pPr>
        <w:pStyle w:val="NoSpacing"/>
        <w:ind w:left="720" w:hanging="720"/>
        <w:rPr>
          <w:rFonts w:cstheme="minorHAnsi"/>
          <w:b/>
          <w:sz w:val="24"/>
          <w:szCs w:val="24"/>
        </w:rPr>
      </w:pPr>
      <w:r>
        <w:rPr>
          <w:rFonts w:cstheme="minorHAnsi"/>
          <w:sz w:val="24"/>
          <w:szCs w:val="24"/>
        </w:rPr>
        <w:t>0</w:t>
      </w:r>
      <w:r w:rsidR="00BA3128">
        <w:rPr>
          <w:rFonts w:cstheme="minorHAnsi"/>
          <w:sz w:val="24"/>
          <w:szCs w:val="24"/>
        </w:rPr>
        <w:t>82</w:t>
      </w:r>
      <w:r w:rsidR="006417AC" w:rsidRPr="00717AA8">
        <w:rPr>
          <w:rFonts w:cstheme="minorHAnsi"/>
          <w:sz w:val="24"/>
          <w:szCs w:val="24"/>
        </w:rPr>
        <w:t>/2</w:t>
      </w:r>
      <w:r>
        <w:rPr>
          <w:rFonts w:cstheme="minorHAnsi"/>
          <w:sz w:val="24"/>
          <w:szCs w:val="24"/>
        </w:rPr>
        <w:t>3</w:t>
      </w:r>
      <w:r w:rsidR="00AB1312" w:rsidRPr="00717AA8">
        <w:rPr>
          <w:rFonts w:cstheme="minorHAnsi"/>
          <w:b/>
          <w:sz w:val="24"/>
          <w:szCs w:val="24"/>
        </w:rPr>
        <w:t xml:space="preserve"> Clerks update on action points (not covered in Parish matters):  </w:t>
      </w:r>
    </w:p>
    <w:p w14:paraId="2294EB61" w14:textId="629EF7D0" w:rsidR="00DF06E6" w:rsidRPr="0027704B" w:rsidRDefault="00DF06E6" w:rsidP="0027704B">
      <w:pPr>
        <w:pStyle w:val="ListParagraph"/>
        <w:numPr>
          <w:ilvl w:val="0"/>
          <w:numId w:val="12"/>
        </w:numPr>
        <w:spacing w:after="0" w:line="240" w:lineRule="auto"/>
        <w:rPr>
          <w:rFonts w:cstheme="minorHAnsi"/>
          <w:sz w:val="24"/>
          <w:szCs w:val="24"/>
        </w:rPr>
      </w:pPr>
      <w:r>
        <w:rPr>
          <w:rFonts w:cstheme="minorHAnsi"/>
          <w:sz w:val="24"/>
          <w:szCs w:val="24"/>
        </w:rPr>
        <w:t>The clerk has seen further correspondence with regards to the bottle banks moving to a better location.  Cllr C. Lane reported that there is some work going on in this area at the moment, by Thames Water</w:t>
      </w:r>
      <w:r w:rsidR="00C16088">
        <w:rPr>
          <w:rFonts w:cstheme="minorHAnsi"/>
          <w:sz w:val="24"/>
          <w:szCs w:val="24"/>
        </w:rPr>
        <w:t>, which will temporarily delay things.</w:t>
      </w:r>
    </w:p>
    <w:p w14:paraId="46169EB1" w14:textId="726DAFCD" w:rsidR="00DF06E6" w:rsidRDefault="00DF06E6" w:rsidP="00DF06E6">
      <w:pPr>
        <w:pStyle w:val="ListParagraph"/>
        <w:numPr>
          <w:ilvl w:val="0"/>
          <w:numId w:val="12"/>
        </w:numPr>
        <w:spacing w:after="0" w:line="240" w:lineRule="auto"/>
        <w:rPr>
          <w:rFonts w:cstheme="minorHAnsi"/>
          <w:sz w:val="24"/>
          <w:szCs w:val="24"/>
        </w:rPr>
      </w:pPr>
      <w:r>
        <w:rPr>
          <w:rFonts w:cstheme="minorHAnsi"/>
          <w:sz w:val="24"/>
          <w:szCs w:val="24"/>
        </w:rPr>
        <w:t xml:space="preserve">The clerk is trying to find out </w:t>
      </w:r>
      <w:r w:rsidR="006B042A">
        <w:rPr>
          <w:rFonts w:cstheme="minorHAnsi"/>
          <w:sz w:val="24"/>
          <w:szCs w:val="24"/>
        </w:rPr>
        <w:t>the</w:t>
      </w:r>
      <w:r>
        <w:rPr>
          <w:rFonts w:cstheme="minorHAnsi"/>
          <w:sz w:val="24"/>
          <w:szCs w:val="24"/>
        </w:rPr>
        <w:t xml:space="preserve"> dates </w:t>
      </w:r>
      <w:r w:rsidR="006B042A">
        <w:rPr>
          <w:rFonts w:cstheme="minorHAnsi"/>
          <w:sz w:val="24"/>
          <w:szCs w:val="24"/>
        </w:rPr>
        <w:t>when the fair will be coming to Bletchingdon</w:t>
      </w:r>
      <w:r w:rsidR="00EA25DE">
        <w:rPr>
          <w:rFonts w:cstheme="minorHAnsi"/>
          <w:sz w:val="24"/>
          <w:szCs w:val="24"/>
        </w:rPr>
        <w:t xml:space="preserve"> </w:t>
      </w:r>
      <w:r>
        <w:rPr>
          <w:rFonts w:cstheme="minorHAnsi"/>
          <w:sz w:val="24"/>
          <w:szCs w:val="24"/>
        </w:rPr>
        <w:t>and is waiting on a reply from Kerry Hatwell</w:t>
      </w:r>
      <w:r w:rsidR="0027704B">
        <w:rPr>
          <w:rFonts w:cstheme="minorHAnsi"/>
          <w:sz w:val="24"/>
          <w:szCs w:val="24"/>
        </w:rPr>
        <w:t xml:space="preserve"> so that it can be shared in the next Village Newsletter.</w:t>
      </w:r>
    </w:p>
    <w:p w14:paraId="6CD2D007" w14:textId="43E2019D" w:rsidR="00DF06E6" w:rsidRDefault="00DF06E6" w:rsidP="00DF06E6">
      <w:pPr>
        <w:pStyle w:val="ListParagraph"/>
        <w:numPr>
          <w:ilvl w:val="0"/>
          <w:numId w:val="12"/>
        </w:numPr>
        <w:spacing w:after="0" w:line="240" w:lineRule="auto"/>
        <w:rPr>
          <w:rFonts w:cstheme="minorHAnsi"/>
          <w:sz w:val="24"/>
          <w:szCs w:val="24"/>
        </w:rPr>
      </w:pPr>
      <w:r>
        <w:rPr>
          <w:rFonts w:cstheme="minorHAnsi"/>
          <w:sz w:val="24"/>
          <w:szCs w:val="24"/>
        </w:rPr>
        <w:t>The clerk shared a summary report of the Parish Liaison Meeting and the Planning Process meeting.</w:t>
      </w:r>
      <w:r w:rsidR="00C63CC9">
        <w:rPr>
          <w:rFonts w:cstheme="minorHAnsi"/>
          <w:sz w:val="24"/>
          <w:szCs w:val="24"/>
        </w:rPr>
        <w:t xml:space="preserve">  No further action.</w:t>
      </w:r>
    </w:p>
    <w:p w14:paraId="6E8393AD" w14:textId="2E1D599E" w:rsidR="00DF06E6" w:rsidRPr="009C6C26" w:rsidRDefault="00DF06E6" w:rsidP="00DF06E6">
      <w:pPr>
        <w:pStyle w:val="ListParagraph"/>
        <w:numPr>
          <w:ilvl w:val="0"/>
          <w:numId w:val="12"/>
        </w:numPr>
        <w:spacing w:after="0" w:line="240" w:lineRule="auto"/>
        <w:rPr>
          <w:rFonts w:cstheme="minorHAnsi"/>
          <w:sz w:val="24"/>
          <w:szCs w:val="24"/>
        </w:rPr>
      </w:pPr>
      <w:r>
        <w:rPr>
          <w:rFonts w:cstheme="minorHAnsi"/>
          <w:sz w:val="24"/>
          <w:szCs w:val="24"/>
        </w:rPr>
        <w:t xml:space="preserve">The clerk contacted </w:t>
      </w:r>
      <w:r w:rsidR="00741E66">
        <w:rPr>
          <w:rFonts w:cstheme="minorHAnsi"/>
          <w:sz w:val="24"/>
          <w:szCs w:val="24"/>
        </w:rPr>
        <w:t>the Parish Council</w:t>
      </w:r>
      <w:r>
        <w:rPr>
          <w:rFonts w:cstheme="minorHAnsi"/>
          <w:sz w:val="24"/>
          <w:szCs w:val="24"/>
        </w:rPr>
        <w:t xml:space="preserve"> insurance company and they confirmed that street furniture includes bus shelters and the sum of </w:t>
      </w:r>
      <w:r w:rsidRPr="009C6C26">
        <w:rPr>
          <w:rFonts w:cstheme="minorHAnsi"/>
          <w:sz w:val="24"/>
          <w:szCs w:val="24"/>
        </w:rPr>
        <w:t>£3</w:t>
      </w:r>
      <w:r>
        <w:rPr>
          <w:rFonts w:cstheme="minorHAnsi"/>
          <w:sz w:val="24"/>
          <w:szCs w:val="24"/>
        </w:rPr>
        <w:t>6</w:t>
      </w:r>
      <w:r w:rsidRPr="009C6C26">
        <w:rPr>
          <w:rFonts w:cstheme="minorHAnsi"/>
          <w:sz w:val="24"/>
          <w:szCs w:val="24"/>
        </w:rPr>
        <w:t>,000</w:t>
      </w:r>
      <w:r>
        <w:rPr>
          <w:rFonts w:cstheme="minorHAnsi"/>
          <w:sz w:val="24"/>
          <w:szCs w:val="24"/>
        </w:rPr>
        <w:t xml:space="preserve"> is covered.</w:t>
      </w:r>
      <w:r w:rsidR="00741E66">
        <w:rPr>
          <w:rFonts w:cstheme="minorHAnsi"/>
          <w:sz w:val="24"/>
          <w:szCs w:val="24"/>
        </w:rPr>
        <w:t xml:space="preserve">  All agreed this sum is sufficient.</w:t>
      </w:r>
      <w:r w:rsidR="00571CFB">
        <w:rPr>
          <w:rFonts w:cstheme="minorHAnsi"/>
          <w:sz w:val="24"/>
          <w:szCs w:val="24"/>
        </w:rPr>
        <w:t xml:space="preserve">  No further action</w:t>
      </w:r>
      <w:r w:rsidR="00C63CC9">
        <w:rPr>
          <w:rFonts w:cstheme="minorHAnsi"/>
          <w:sz w:val="24"/>
          <w:szCs w:val="24"/>
        </w:rPr>
        <w:t>.</w:t>
      </w:r>
    </w:p>
    <w:p w14:paraId="48C54CDB" w14:textId="77777777" w:rsidR="00DF06E6" w:rsidRPr="006F6A14" w:rsidRDefault="00DF06E6" w:rsidP="00DF06E6">
      <w:pPr>
        <w:pStyle w:val="ListParagraph"/>
        <w:numPr>
          <w:ilvl w:val="0"/>
          <w:numId w:val="12"/>
        </w:numPr>
        <w:spacing w:after="0" w:line="240" w:lineRule="auto"/>
        <w:rPr>
          <w:rFonts w:cstheme="minorHAnsi"/>
          <w:sz w:val="24"/>
          <w:szCs w:val="24"/>
        </w:rPr>
      </w:pPr>
      <w:r>
        <w:rPr>
          <w:rFonts w:cstheme="minorHAnsi"/>
          <w:sz w:val="24"/>
          <w:szCs w:val="24"/>
        </w:rPr>
        <w:t>The clerk confirmed that she has s</w:t>
      </w:r>
      <w:r w:rsidRPr="006F6A14">
        <w:rPr>
          <w:rFonts w:cstheme="minorHAnsi"/>
          <w:sz w:val="24"/>
          <w:szCs w:val="24"/>
        </w:rPr>
        <w:t>ubmit</w:t>
      </w:r>
      <w:r>
        <w:rPr>
          <w:rFonts w:cstheme="minorHAnsi"/>
          <w:sz w:val="24"/>
          <w:szCs w:val="24"/>
        </w:rPr>
        <w:t>ted the</w:t>
      </w:r>
      <w:r w:rsidRPr="006F6A14">
        <w:rPr>
          <w:rFonts w:cstheme="minorHAnsi"/>
          <w:sz w:val="24"/>
          <w:szCs w:val="24"/>
        </w:rPr>
        <w:t xml:space="preserve"> AGAR</w:t>
      </w:r>
      <w:r>
        <w:rPr>
          <w:rFonts w:cstheme="minorHAnsi"/>
          <w:sz w:val="24"/>
          <w:szCs w:val="24"/>
        </w:rPr>
        <w:t xml:space="preserve"> to Moore, has</w:t>
      </w:r>
      <w:r w:rsidRPr="006F6A14">
        <w:rPr>
          <w:rFonts w:cstheme="minorHAnsi"/>
          <w:sz w:val="24"/>
          <w:szCs w:val="24"/>
        </w:rPr>
        <w:t xml:space="preserve"> put </w:t>
      </w:r>
      <w:r>
        <w:rPr>
          <w:rFonts w:cstheme="minorHAnsi"/>
          <w:sz w:val="24"/>
          <w:szCs w:val="24"/>
        </w:rPr>
        <w:t>documents</w:t>
      </w:r>
      <w:r w:rsidRPr="006F6A14">
        <w:rPr>
          <w:rFonts w:cstheme="minorHAnsi"/>
          <w:sz w:val="24"/>
          <w:szCs w:val="24"/>
        </w:rPr>
        <w:t xml:space="preserve"> on the website and put up the notice.</w:t>
      </w:r>
    </w:p>
    <w:p w14:paraId="542254E2" w14:textId="083E413C" w:rsidR="00DF06E6" w:rsidRPr="00740223" w:rsidRDefault="00DF06E6" w:rsidP="00DF06E6">
      <w:pPr>
        <w:pStyle w:val="ListParagraph"/>
        <w:numPr>
          <w:ilvl w:val="0"/>
          <w:numId w:val="12"/>
        </w:numPr>
        <w:spacing w:after="0" w:line="240" w:lineRule="auto"/>
        <w:rPr>
          <w:rFonts w:cstheme="minorHAnsi"/>
          <w:sz w:val="24"/>
          <w:szCs w:val="24"/>
        </w:rPr>
      </w:pPr>
      <w:r>
        <w:rPr>
          <w:rFonts w:cstheme="minorHAnsi"/>
          <w:sz w:val="24"/>
          <w:szCs w:val="24"/>
        </w:rPr>
        <w:t xml:space="preserve">The </w:t>
      </w:r>
      <w:r w:rsidRPr="00740223">
        <w:rPr>
          <w:rFonts w:cstheme="minorHAnsi"/>
          <w:sz w:val="24"/>
          <w:szCs w:val="24"/>
        </w:rPr>
        <w:t>B</w:t>
      </w:r>
      <w:r w:rsidR="008B66A2">
        <w:rPr>
          <w:rFonts w:cstheme="minorHAnsi"/>
          <w:sz w:val="24"/>
          <w:szCs w:val="24"/>
        </w:rPr>
        <w:t xml:space="preserve">letchingdon </w:t>
      </w:r>
      <w:r w:rsidRPr="00740223">
        <w:rPr>
          <w:rFonts w:cstheme="minorHAnsi"/>
          <w:sz w:val="24"/>
          <w:szCs w:val="24"/>
        </w:rPr>
        <w:t>C</w:t>
      </w:r>
      <w:r w:rsidR="008B66A2">
        <w:rPr>
          <w:rFonts w:cstheme="minorHAnsi"/>
          <w:sz w:val="24"/>
          <w:szCs w:val="24"/>
        </w:rPr>
        <w:t xml:space="preserve">ommunity </w:t>
      </w:r>
      <w:r w:rsidRPr="00740223">
        <w:rPr>
          <w:rFonts w:cstheme="minorHAnsi"/>
          <w:sz w:val="24"/>
          <w:szCs w:val="24"/>
        </w:rPr>
        <w:t>F</w:t>
      </w:r>
      <w:r w:rsidR="008B66A2">
        <w:rPr>
          <w:rFonts w:cstheme="minorHAnsi"/>
          <w:sz w:val="24"/>
          <w:szCs w:val="24"/>
        </w:rPr>
        <w:t>oundation (BCF)</w:t>
      </w:r>
      <w:r>
        <w:rPr>
          <w:rFonts w:cstheme="minorHAnsi"/>
          <w:sz w:val="24"/>
          <w:szCs w:val="24"/>
        </w:rPr>
        <w:t xml:space="preserve"> have been informed of the </w:t>
      </w:r>
      <w:r w:rsidRPr="00740223">
        <w:rPr>
          <w:rFonts w:cstheme="minorHAnsi"/>
          <w:sz w:val="24"/>
          <w:szCs w:val="24"/>
        </w:rPr>
        <w:t>loose bricks in the wall opposite the Co-op.</w:t>
      </w:r>
    </w:p>
    <w:p w14:paraId="441F4E73" w14:textId="77777777" w:rsidR="00DF06E6" w:rsidRPr="00740223" w:rsidRDefault="00DF06E6" w:rsidP="00DF06E6">
      <w:pPr>
        <w:pStyle w:val="ListParagraph"/>
        <w:numPr>
          <w:ilvl w:val="0"/>
          <w:numId w:val="12"/>
        </w:numPr>
        <w:spacing w:after="0" w:line="240" w:lineRule="auto"/>
        <w:rPr>
          <w:rFonts w:cstheme="minorHAnsi"/>
          <w:sz w:val="24"/>
          <w:szCs w:val="24"/>
        </w:rPr>
      </w:pPr>
      <w:r>
        <w:rPr>
          <w:rFonts w:cstheme="minorHAnsi"/>
          <w:sz w:val="24"/>
          <w:szCs w:val="24"/>
        </w:rPr>
        <w:t xml:space="preserve">The clerk wrote </w:t>
      </w:r>
      <w:r w:rsidRPr="00740223">
        <w:rPr>
          <w:rFonts w:cstheme="minorHAnsi"/>
          <w:sz w:val="24"/>
          <w:szCs w:val="24"/>
        </w:rPr>
        <w:t xml:space="preserve">to Sanctuary about the condition of the garages and the weeds </w:t>
      </w:r>
      <w:r>
        <w:rPr>
          <w:rFonts w:cstheme="minorHAnsi"/>
          <w:sz w:val="24"/>
          <w:szCs w:val="24"/>
        </w:rPr>
        <w:t>in Annesley but they have not responded yet.</w:t>
      </w:r>
    </w:p>
    <w:p w14:paraId="00115E49" w14:textId="4D60492A" w:rsidR="00DF06E6" w:rsidRPr="003E4B42" w:rsidRDefault="00DF06E6" w:rsidP="00DF06E6">
      <w:pPr>
        <w:pStyle w:val="ListParagraph"/>
        <w:numPr>
          <w:ilvl w:val="0"/>
          <w:numId w:val="12"/>
        </w:numPr>
        <w:spacing w:after="0" w:line="240" w:lineRule="auto"/>
        <w:rPr>
          <w:rFonts w:cstheme="minorHAnsi"/>
          <w:sz w:val="24"/>
          <w:szCs w:val="24"/>
        </w:rPr>
      </w:pPr>
      <w:r>
        <w:rPr>
          <w:rFonts w:cstheme="minorHAnsi"/>
          <w:sz w:val="24"/>
          <w:szCs w:val="24"/>
        </w:rPr>
        <w:t xml:space="preserve">She also wrote </w:t>
      </w:r>
      <w:r w:rsidRPr="003E4B42">
        <w:rPr>
          <w:rFonts w:cstheme="minorHAnsi"/>
          <w:sz w:val="24"/>
          <w:szCs w:val="24"/>
        </w:rPr>
        <w:t xml:space="preserve">to Green Square Accord </w:t>
      </w:r>
      <w:r>
        <w:rPr>
          <w:rFonts w:cstheme="minorHAnsi"/>
          <w:sz w:val="24"/>
          <w:szCs w:val="24"/>
        </w:rPr>
        <w:t>to</w:t>
      </w:r>
      <w:r w:rsidRPr="003E4B42">
        <w:rPr>
          <w:rFonts w:cstheme="minorHAnsi"/>
          <w:sz w:val="24"/>
          <w:szCs w:val="24"/>
        </w:rPr>
        <w:t xml:space="preserve"> ask them to maintain the front gardens which are now overgrown and unsightly</w:t>
      </w:r>
      <w:r>
        <w:rPr>
          <w:rFonts w:cstheme="minorHAnsi"/>
          <w:sz w:val="24"/>
          <w:szCs w:val="24"/>
        </w:rPr>
        <w:t xml:space="preserve">. The replied to say they only own 1 on The Row now and therefore it is not their responsibility.  </w:t>
      </w:r>
    </w:p>
    <w:p w14:paraId="355AB517" w14:textId="46F05150" w:rsidR="00DF06E6" w:rsidRDefault="00DF06E6" w:rsidP="00DF06E6">
      <w:pPr>
        <w:pStyle w:val="ListParagraph"/>
        <w:numPr>
          <w:ilvl w:val="0"/>
          <w:numId w:val="12"/>
        </w:numPr>
        <w:spacing w:after="0" w:line="240" w:lineRule="auto"/>
        <w:rPr>
          <w:rFonts w:cstheme="minorHAnsi"/>
          <w:sz w:val="24"/>
          <w:szCs w:val="24"/>
        </w:rPr>
      </w:pPr>
      <w:r>
        <w:rPr>
          <w:rFonts w:cstheme="minorHAnsi"/>
          <w:sz w:val="24"/>
          <w:szCs w:val="24"/>
        </w:rPr>
        <w:t>L</w:t>
      </w:r>
      <w:r w:rsidRPr="002C2AA2">
        <w:rPr>
          <w:rFonts w:cstheme="minorHAnsi"/>
          <w:sz w:val="24"/>
          <w:szCs w:val="24"/>
        </w:rPr>
        <w:t>etter</w:t>
      </w:r>
      <w:r>
        <w:rPr>
          <w:rFonts w:cstheme="minorHAnsi"/>
          <w:sz w:val="24"/>
          <w:szCs w:val="24"/>
        </w:rPr>
        <w:t>s of thanks went to both</w:t>
      </w:r>
      <w:r w:rsidRPr="002C2AA2">
        <w:rPr>
          <w:rFonts w:cstheme="minorHAnsi"/>
          <w:sz w:val="24"/>
          <w:szCs w:val="24"/>
        </w:rPr>
        <w:t xml:space="preserve"> </w:t>
      </w:r>
      <w:r w:rsidR="00571CFB">
        <w:rPr>
          <w:rFonts w:cstheme="minorHAnsi"/>
          <w:sz w:val="24"/>
          <w:szCs w:val="24"/>
        </w:rPr>
        <w:t>Mrs Davies and Mrs Tharby for their hard work with regards to the Coronation event.  No further action.</w:t>
      </w:r>
    </w:p>
    <w:p w14:paraId="73E21164" w14:textId="42FAF91D" w:rsidR="00DF06E6" w:rsidRDefault="00DF06E6" w:rsidP="00DF06E6">
      <w:pPr>
        <w:pStyle w:val="ListParagraph"/>
        <w:numPr>
          <w:ilvl w:val="0"/>
          <w:numId w:val="12"/>
        </w:numPr>
        <w:spacing w:after="0" w:line="240" w:lineRule="auto"/>
        <w:rPr>
          <w:rFonts w:cstheme="minorHAnsi"/>
          <w:sz w:val="24"/>
          <w:szCs w:val="24"/>
        </w:rPr>
      </w:pPr>
      <w:r>
        <w:rPr>
          <w:rFonts w:cstheme="minorHAnsi"/>
          <w:sz w:val="24"/>
          <w:szCs w:val="24"/>
        </w:rPr>
        <w:t>The clerk also asked Green Scythe Ltd to attend to the weeds at Annesley Close</w:t>
      </w:r>
      <w:r w:rsidR="00BD75AC">
        <w:rPr>
          <w:rFonts w:cstheme="minorHAnsi"/>
          <w:sz w:val="24"/>
          <w:szCs w:val="24"/>
        </w:rPr>
        <w:t xml:space="preserve"> who have confirmed they will attend to this as soon as possible.</w:t>
      </w:r>
    </w:p>
    <w:p w14:paraId="4C755C2B" w14:textId="3F8FCC38" w:rsidR="0066262B" w:rsidRDefault="00DF06E6" w:rsidP="0066262B">
      <w:pPr>
        <w:pStyle w:val="ListParagraph"/>
        <w:numPr>
          <w:ilvl w:val="0"/>
          <w:numId w:val="12"/>
        </w:numPr>
        <w:spacing w:after="0" w:line="240" w:lineRule="auto"/>
        <w:rPr>
          <w:rFonts w:cstheme="minorHAnsi"/>
          <w:sz w:val="24"/>
          <w:szCs w:val="24"/>
        </w:rPr>
      </w:pPr>
      <w:r>
        <w:rPr>
          <w:rFonts w:cstheme="minorHAnsi"/>
          <w:sz w:val="24"/>
          <w:szCs w:val="24"/>
        </w:rPr>
        <w:t>The clerk has chased OCC about the grips on Springwell Road, leading to Kirtlington.</w:t>
      </w:r>
    </w:p>
    <w:p w14:paraId="4D4C4D39" w14:textId="475F7A42" w:rsidR="00C53664" w:rsidRDefault="00C53664" w:rsidP="0066262B">
      <w:pPr>
        <w:pStyle w:val="ListParagraph"/>
        <w:numPr>
          <w:ilvl w:val="0"/>
          <w:numId w:val="12"/>
        </w:numPr>
        <w:spacing w:after="0" w:line="240" w:lineRule="auto"/>
        <w:rPr>
          <w:rFonts w:cstheme="minorHAnsi"/>
          <w:sz w:val="24"/>
          <w:szCs w:val="24"/>
        </w:rPr>
      </w:pPr>
      <w:r>
        <w:rPr>
          <w:rFonts w:cstheme="minorHAnsi"/>
          <w:sz w:val="24"/>
          <w:szCs w:val="24"/>
        </w:rPr>
        <w:t xml:space="preserve">The builders waste on </w:t>
      </w:r>
      <w:r w:rsidR="00FC65FB">
        <w:rPr>
          <w:rFonts w:cstheme="minorHAnsi"/>
          <w:sz w:val="24"/>
          <w:szCs w:val="24"/>
        </w:rPr>
        <w:t>Springwell Road is still there also, so the clerk will follow this up again.</w:t>
      </w:r>
    </w:p>
    <w:p w14:paraId="689BCFC6" w14:textId="77777777" w:rsidR="00674298" w:rsidRDefault="00674298" w:rsidP="00674298">
      <w:pPr>
        <w:spacing w:after="0" w:line="240" w:lineRule="auto"/>
        <w:rPr>
          <w:rFonts w:cstheme="minorHAnsi"/>
          <w:sz w:val="24"/>
          <w:szCs w:val="24"/>
        </w:rPr>
      </w:pPr>
    </w:p>
    <w:p w14:paraId="36D725F4" w14:textId="2085CCE5" w:rsidR="00674298" w:rsidRDefault="00252BC5" w:rsidP="00674298">
      <w:pPr>
        <w:spacing w:after="0" w:line="240" w:lineRule="auto"/>
        <w:rPr>
          <w:rFonts w:cstheme="minorHAnsi"/>
          <w:sz w:val="24"/>
          <w:szCs w:val="24"/>
        </w:rPr>
      </w:pPr>
      <w:r>
        <w:rPr>
          <w:rFonts w:cstheme="minorHAnsi"/>
          <w:sz w:val="24"/>
          <w:szCs w:val="24"/>
        </w:rPr>
        <w:t>8pm – Cllr M. Whitehead arrived.</w:t>
      </w:r>
    </w:p>
    <w:p w14:paraId="51B5933C" w14:textId="77777777" w:rsidR="00674298" w:rsidRDefault="00674298" w:rsidP="00674298">
      <w:pPr>
        <w:spacing w:after="0" w:line="240" w:lineRule="auto"/>
        <w:rPr>
          <w:rFonts w:cstheme="minorHAnsi"/>
          <w:sz w:val="24"/>
          <w:szCs w:val="24"/>
        </w:rPr>
      </w:pPr>
    </w:p>
    <w:p w14:paraId="6D3A15A8" w14:textId="77777777" w:rsidR="008C1A1F" w:rsidRDefault="008C1A1F" w:rsidP="00674298">
      <w:pPr>
        <w:spacing w:after="0" w:line="240" w:lineRule="auto"/>
        <w:rPr>
          <w:rFonts w:cstheme="minorHAnsi"/>
          <w:sz w:val="24"/>
          <w:szCs w:val="24"/>
        </w:rPr>
      </w:pPr>
    </w:p>
    <w:p w14:paraId="6E930A03" w14:textId="0E6B164F" w:rsidR="008C1A1F" w:rsidRPr="00674298" w:rsidRDefault="008C1A1F" w:rsidP="008C1A1F">
      <w:pPr>
        <w:spacing w:after="0" w:line="240" w:lineRule="auto"/>
        <w:jc w:val="right"/>
        <w:rPr>
          <w:rFonts w:cstheme="minorHAnsi"/>
          <w:sz w:val="24"/>
          <w:szCs w:val="24"/>
        </w:rPr>
      </w:pPr>
      <w:r>
        <w:rPr>
          <w:rFonts w:cstheme="minorHAnsi"/>
          <w:sz w:val="24"/>
          <w:szCs w:val="24"/>
        </w:rPr>
        <w:lastRenderedPageBreak/>
        <w:t>246.</w:t>
      </w:r>
    </w:p>
    <w:p w14:paraId="1F20908E" w14:textId="29B4E144" w:rsidR="0061535F" w:rsidRPr="00A12EC0" w:rsidRDefault="00C53D5A" w:rsidP="00A12EC0">
      <w:pPr>
        <w:spacing w:after="0" w:line="240" w:lineRule="auto"/>
        <w:rPr>
          <w:rFonts w:cstheme="minorHAnsi"/>
          <w:b/>
          <w:sz w:val="24"/>
          <w:szCs w:val="24"/>
        </w:rPr>
      </w:pPr>
      <w:r>
        <w:rPr>
          <w:rFonts w:cstheme="minorHAnsi"/>
          <w:sz w:val="24"/>
          <w:szCs w:val="24"/>
        </w:rPr>
        <w:t>0</w:t>
      </w:r>
      <w:r w:rsidR="00BA3128">
        <w:rPr>
          <w:rFonts w:cstheme="minorHAnsi"/>
          <w:sz w:val="24"/>
          <w:szCs w:val="24"/>
        </w:rPr>
        <w:t>83</w:t>
      </w:r>
      <w:r w:rsidR="00AB1312" w:rsidRPr="00A12EC0">
        <w:rPr>
          <w:rFonts w:cstheme="minorHAnsi"/>
          <w:sz w:val="24"/>
          <w:szCs w:val="24"/>
        </w:rPr>
        <w:t>/2</w:t>
      </w:r>
      <w:r>
        <w:rPr>
          <w:rFonts w:cstheme="minorHAnsi"/>
          <w:sz w:val="24"/>
          <w:szCs w:val="24"/>
        </w:rPr>
        <w:t>3</w:t>
      </w:r>
      <w:r w:rsidR="00EB7433" w:rsidRPr="00A12EC0">
        <w:rPr>
          <w:rFonts w:cstheme="minorHAnsi"/>
          <w:sz w:val="24"/>
          <w:szCs w:val="24"/>
        </w:rPr>
        <w:tab/>
      </w:r>
      <w:r w:rsidR="00EB7433" w:rsidRPr="00A12EC0">
        <w:rPr>
          <w:rFonts w:cstheme="minorHAnsi"/>
          <w:b/>
          <w:sz w:val="24"/>
          <w:szCs w:val="24"/>
        </w:rPr>
        <w:t>O</w:t>
      </w:r>
      <w:r w:rsidR="00524B11" w:rsidRPr="00A12EC0">
        <w:rPr>
          <w:rFonts w:cstheme="minorHAnsi"/>
          <w:b/>
          <w:sz w:val="24"/>
          <w:szCs w:val="24"/>
        </w:rPr>
        <w:t xml:space="preserve">xfordshire </w:t>
      </w:r>
      <w:r w:rsidR="00EB7433" w:rsidRPr="00A12EC0">
        <w:rPr>
          <w:rFonts w:cstheme="minorHAnsi"/>
          <w:b/>
          <w:sz w:val="24"/>
          <w:szCs w:val="24"/>
        </w:rPr>
        <w:t>C</w:t>
      </w:r>
      <w:r w:rsidR="00524B11" w:rsidRPr="00A12EC0">
        <w:rPr>
          <w:rFonts w:cstheme="minorHAnsi"/>
          <w:b/>
          <w:sz w:val="24"/>
          <w:szCs w:val="24"/>
        </w:rPr>
        <w:t xml:space="preserve">ounty </w:t>
      </w:r>
      <w:r w:rsidR="00EB7433" w:rsidRPr="00A12EC0">
        <w:rPr>
          <w:rFonts w:cstheme="minorHAnsi"/>
          <w:b/>
          <w:sz w:val="24"/>
          <w:szCs w:val="24"/>
        </w:rPr>
        <w:t>C</w:t>
      </w:r>
      <w:r w:rsidR="00524B11" w:rsidRPr="00A12EC0">
        <w:rPr>
          <w:rFonts w:cstheme="minorHAnsi"/>
          <w:b/>
          <w:sz w:val="24"/>
          <w:szCs w:val="24"/>
        </w:rPr>
        <w:t>ouncil (OCC)</w:t>
      </w:r>
      <w:r w:rsidR="00EB7433" w:rsidRPr="00A12EC0">
        <w:rPr>
          <w:rFonts w:cstheme="minorHAnsi"/>
          <w:b/>
          <w:sz w:val="24"/>
          <w:szCs w:val="24"/>
        </w:rPr>
        <w:t xml:space="preserve"> matters/reports: </w:t>
      </w:r>
    </w:p>
    <w:p w14:paraId="0D60098C" w14:textId="41C266CA" w:rsidR="00525854" w:rsidRDefault="0061625F" w:rsidP="00BA3E24">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 xml:space="preserve">County Cllr N. Simpson </w:t>
      </w:r>
      <w:r w:rsidR="005A6B98">
        <w:rPr>
          <w:rFonts w:cstheme="minorHAnsi"/>
          <w:sz w:val="24"/>
          <w:szCs w:val="24"/>
        </w:rPr>
        <w:t>reported that the new school planned for Gosford should be complete by 2025.</w:t>
      </w:r>
    </w:p>
    <w:p w14:paraId="467B170B" w14:textId="1DB64080" w:rsidR="00761D02" w:rsidRDefault="00761D02" w:rsidP="00BA3E24">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The need for key worker housing in Oxford and Oxfordshire has been recognised.</w:t>
      </w:r>
    </w:p>
    <w:p w14:paraId="5459D069" w14:textId="173EC1C2" w:rsidR="00761D02" w:rsidRPr="00BA3E24" w:rsidRDefault="00761D02" w:rsidP="00BA3E24">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 xml:space="preserve">With regards to The Triangle, the main concerns </w:t>
      </w:r>
      <w:r w:rsidR="00A67926">
        <w:rPr>
          <w:rFonts w:cstheme="minorHAnsi"/>
          <w:sz w:val="24"/>
          <w:szCs w:val="24"/>
        </w:rPr>
        <w:t xml:space="preserve">are around parking and traffic, for example how </w:t>
      </w:r>
      <w:r w:rsidR="0004134A">
        <w:rPr>
          <w:rFonts w:cstheme="minorHAnsi"/>
          <w:sz w:val="24"/>
          <w:szCs w:val="24"/>
        </w:rPr>
        <w:t>can it be achieved to get the fans in and out as quickly as possible.  One solution has been to secure designated parking for fans at each of the Park and Rides</w:t>
      </w:r>
      <w:r w:rsidR="000C50FB">
        <w:rPr>
          <w:rFonts w:cstheme="minorHAnsi"/>
          <w:sz w:val="24"/>
          <w:szCs w:val="24"/>
        </w:rPr>
        <w:t xml:space="preserve">.  Clarity around the benefits to the </w:t>
      </w:r>
      <w:r w:rsidR="00FF01FA">
        <w:rPr>
          <w:rFonts w:cstheme="minorHAnsi"/>
          <w:sz w:val="24"/>
          <w:szCs w:val="24"/>
        </w:rPr>
        <w:t xml:space="preserve">local </w:t>
      </w:r>
      <w:r w:rsidR="000C50FB">
        <w:rPr>
          <w:rFonts w:cstheme="minorHAnsi"/>
          <w:sz w:val="24"/>
          <w:szCs w:val="24"/>
        </w:rPr>
        <w:t>community has also been requested.</w:t>
      </w:r>
    </w:p>
    <w:p w14:paraId="13488C72" w14:textId="5633E6A9" w:rsidR="00C273B1" w:rsidRPr="00B04CE7" w:rsidRDefault="00C53D5A" w:rsidP="00B04CE7">
      <w:pPr>
        <w:pStyle w:val="NoSpacing"/>
        <w:tabs>
          <w:tab w:val="left" w:pos="720"/>
          <w:tab w:val="left" w:pos="1440"/>
          <w:tab w:val="left" w:pos="2160"/>
          <w:tab w:val="left" w:pos="2880"/>
          <w:tab w:val="left" w:pos="3375"/>
        </w:tabs>
        <w:ind w:left="720" w:hanging="720"/>
        <w:rPr>
          <w:rFonts w:cstheme="minorHAnsi"/>
          <w:b/>
          <w:sz w:val="24"/>
          <w:szCs w:val="24"/>
        </w:rPr>
      </w:pPr>
      <w:r>
        <w:rPr>
          <w:rFonts w:cstheme="minorHAnsi"/>
          <w:sz w:val="24"/>
          <w:szCs w:val="24"/>
        </w:rPr>
        <w:t>0</w:t>
      </w:r>
      <w:r w:rsidR="00BA3128">
        <w:rPr>
          <w:rFonts w:cstheme="minorHAnsi"/>
          <w:sz w:val="24"/>
          <w:szCs w:val="24"/>
        </w:rPr>
        <w:t>84</w:t>
      </w:r>
      <w:r w:rsidR="006417AC" w:rsidRPr="00304E80">
        <w:rPr>
          <w:rFonts w:cstheme="minorHAnsi"/>
          <w:sz w:val="24"/>
          <w:szCs w:val="24"/>
        </w:rPr>
        <w:t>/2</w:t>
      </w:r>
      <w:r>
        <w:rPr>
          <w:rFonts w:cstheme="minorHAnsi"/>
          <w:sz w:val="24"/>
          <w:szCs w:val="24"/>
        </w:rPr>
        <w:t>3</w:t>
      </w:r>
      <w:r w:rsidR="004B7914" w:rsidRPr="00304E80">
        <w:rPr>
          <w:rFonts w:cstheme="minorHAnsi"/>
          <w:sz w:val="24"/>
          <w:szCs w:val="24"/>
        </w:rPr>
        <w:tab/>
      </w:r>
      <w:r w:rsidR="004B7914" w:rsidRPr="00304E80">
        <w:rPr>
          <w:rFonts w:cstheme="minorHAnsi"/>
          <w:b/>
          <w:sz w:val="24"/>
          <w:szCs w:val="24"/>
        </w:rPr>
        <w:t>OCC Correspondence:</w:t>
      </w:r>
    </w:p>
    <w:p w14:paraId="148F1F0C" w14:textId="2573CC3A" w:rsidR="00B23542" w:rsidRDefault="00B23542" w:rsidP="00B23542">
      <w:pPr>
        <w:pStyle w:val="ListParagraph"/>
        <w:numPr>
          <w:ilvl w:val="0"/>
          <w:numId w:val="8"/>
        </w:numPr>
        <w:spacing w:after="0" w:line="240" w:lineRule="auto"/>
        <w:rPr>
          <w:rFonts w:cstheme="minorHAnsi"/>
          <w:sz w:val="24"/>
          <w:szCs w:val="24"/>
        </w:rPr>
      </w:pPr>
      <w:r>
        <w:rPr>
          <w:rFonts w:cstheme="minorHAnsi"/>
          <w:sz w:val="24"/>
          <w:szCs w:val="24"/>
        </w:rPr>
        <w:t>An email from Ellie Rawdon, OCC, with regards to the new tree planted.</w:t>
      </w:r>
      <w:r w:rsidR="00211A35">
        <w:rPr>
          <w:rFonts w:cstheme="minorHAnsi"/>
          <w:sz w:val="24"/>
          <w:szCs w:val="24"/>
        </w:rPr>
        <w:t xml:space="preserve">  A discussion was had and it was agreed that between Cllr C. Lane and Cllr R. Pirie, they will be able to </w:t>
      </w:r>
      <w:r w:rsidR="00C171BC">
        <w:rPr>
          <w:rFonts w:cstheme="minorHAnsi"/>
          <w:sz w:val="24"/>
          <w:szCs w:val="24"/>
        </w:rPr>
        <w:t>water the new tree sufficiently through the hot summer months.  No further action.</w:t>
      </w:r>
    </w:p>
    <w:p w14:paraId="51A6C66E" w14:textId="2D1ACC4E" w:rsidR="00B23542" w:rsidRDefault="00B23542" w:rsidP="00B23542">
      <w:pPr>
        <w:pStyle w:val="ListParagraph"/>
        <w:numPr>
          <w:ilvl w:val="0"/>
          <w:numId w:val="8"/>
        </w:numPr>
        <w:spacing w:after="0" w:line="240" w:lineRule="auto"/>
        <w:rPr>
          <w:rFonts w:cstheme="minorHAnsi"/>
          <w:sz w:val="24"/>
          <w:szCs w:val="24"/>
        </w:rPr>
      </w:pPr>
      <w:r>
        <w:rPr>
          <w:rFonts w:cstheme="minorHAnsi"/>
          <w:sz w:val="24"/>
          <w:szCs w:val="24"/>
        </w:rPr>
        <w:t>An email from Bill Cotton, OCC, with an invitation to their open day at Drayton.</w:t>
      </w:r>
      <w:r w:rsidR="00C171BC">
        <w:rPr>
          <w:rFonts w:cstheme="minorHAnsi"/>
          <w:sz w:val="24"/>
          <w:szCs w:val="24"/>
        </w:rPr>
        <w:t xml:space="preserve">  No further action.</w:t>
      </w:r>
    </w:p>
    <w:p w14:paraId="06175736" w14:textId="6ACEB04E" w:rsidR="00B23542" w:rsidRDefault="00B23542" w:rsidP="00B23542">
      <w:pPr>
        <w:pStyle w:val="ListParagraph"/>
        <w:numPr>
          <w:ilvl w:val="0"/>
          <w:numId w:val="8"/>
        </w:numPr>
        <w:spacing w:after="0" w:line="240" w:lineRule="auto"/>
        <w:rPr>
          <w:rFonts w:cstheme="minorHAnsi"/>
          <w:sz w:val="24"/>
          <w:szCs w:val="24"/>
        </w:rPr>
      </w:pPr>
      <w:r>
        <w:rPr>
          <w:rFonts w:cstheme="minorHAnsi"/>
          <w:sz w:val="24"/>
          <w:szCs w:val="24"/>
        </w:rPr>
        <w:t>An email from OCC about ‘The Triangle’.</w:t>
      </w:r>
      <w:r w:rsidR="00C171BC">
        <w:rPr>
          <w:rFonts w:cstheme="minorHAnsi"/>
          <w:sz w:val="24"/>
          <w:szCs w:val="24"/>
        </w:rPr>
        <w:t xml:space="preserve">  No further action.</w:t>
      </w:r>
    </w:p>
    <w:p w14:paraId="6D7A7697" w14:textId="09500FA8" w:rsidR="007F5973" w:rsidRPr="00B23542" w:rsidRDefault="00B23542" w:rsidP="00B23542">
      <w:pPr>
        <w:pStyle w:val="ListParagraph"/>
        <w:numPr>
          <w:ilvl w:val="0"/>
          <w:numId w:val="8"/>
        </w:numPr>
        <w:spacing w:after="0" w:line="240" w:lineRule="auto"/>
        <w:rPr>
          <w:rFonts w:cstheme="minorHAnsi"/>
          <w:sz w:val="24"/>
          <w:szCs w:val="24"/>
        </w:rPr>
      </w:pPr>
      <w:r>
        <w:rPr>
          <w:rFonts w:cstheme="minorHAnsi"/>
          <w:sz w:val="24"/>
          <w:szCs w:val="24"/>
        </w:rPr>
        <w:t>An email Notice from OCC about Bletchingdon Park and Public Footpaths.</w:t>
      </w:r>
      <w:r w:rsidR="00C171BC">
        <w:rPr>
          <w:rFonts w:cstheme="minorHAnsi"/>
          <w:sz w:val="24"/>
          <w:szCs w:val="24"/>
        </w:rPr>
        <w:t xml:space="preserve">  No further action.</w:t>
      </w:r>
      <w:r w:rsidR="004667C4">
        <w:rPr>
          <w:rFonts w:cstheme="minorHAnsi"/>
          <w:sz w:val="24"/>
          <w:szCs w:val="24"/>
        </w:rPr>
        <w:t xml:space="preserve">  A discussion was then had about </w:t>
      </w:r>
      <w:r w:rsidR="00400BDF">
        <w:rPr>
          <w:rFonts w:cstheme="minorHAnsi"/>
          <w:sz w:val="24"/>
          <w:szCs w:val="24"/>
        </w:rPr>
        <w:t xml:space="preserve">the public footpath at Beehive Corner.  Horse riders have been having difficulty navigating the gate </w:t>
      </w:r>
      <w:r w:rsidR="00F35021">
        <w:rPr>
          <w:rFonts w:cstheme="minorHAnsi"/>
          <w:sz w:val="24"/>
          <w:szCs w:val="24"/>
        </w:rPr>
        <w:t xml:space="preserve">and the path is not wide enough.  The </w:t>
      </w:r>
      <w:r w:rsidR="004110C1">
        <w:rPr>
          <w:rFonts w:cstheme="minorHAnsi"/>
          <w:sz w:val="24"/>
          <w:szCs w:val="24"/>
        </w:rPr>
        <w:t>Public Rights of Way officer has been out to assess the path</w:t>
      </w:r>
      <w:r w:rsidR="00ED02D1">
        <w:rPr>
          <w:rFonts w:cstheme="minorHAnsi"/>
          <w:sz w:val="24"/>
          <w:szCs w:val="24"/>
        </w:rPr>
        <w:t xml:space="preserve">, said that they have no jurisdiction </w:t>
      </w:r>
      <w:r w:rsidR="00DC2528">
        <w:rPr>
          <w:rFonts w:cstheme="minorHAnsi"/>
          <w:sz w:val="24"/>
          <w:szCs w:val="24"/>
        </w:rPr>
        <w:t xml:space="preserve">on the gate </w:t>
      </w:r>
      <w:r w:rsidR="00184A22">
        <w:rPr>
          <w:rFonts w:cstheme="minorHAnsi"/>
          <w:sz w:val="24"/>
          <w:szCs w:val="24"/>
        </w:rPr>
        <w:t>and said</w:t>
      </w:r>
      <w:r w:rsidR="00FF01FA">
        <w:rPr>
          <w:rFonts w:cstheme="minorHAnsi"/>
          <w:sz w:val="24"/>
          <w:szCs w:val="24"/>
        </w:rPr>
        <w:t xml:space="preserve"> that</w:t>
      </w:r>
      <w:r w:rsidR="00184A22">
        <w:rPr>
          <w:rFonts w:cstheme="minorHAnsi"/>
          <w:sz w:val="24"/>
          <w:szCs w:val="24"/>
        </w:rPr>
        <w:t xml:space="preserve"> the path is almost wide enough so there is nothing more they can do at this time.  It was agreed that the Parish Council will monitor the situation.</w:t>
      </w:r>
    </w:p>
    <w:p w14:paraId="40E860DA" w14:textId="4F8C4BE2" w:rsidR="004B7914" w:rsidRDefault="00C53D5A" w:rsidP="004B7914">
      <w:pPr>
        <w:spacing w:after="0" w:line="240" w:lineRule="auto"/>
        <w:rPr>
          <w:rFonts w:eastAsia="Times New Roman" w:cstheme="minorHAnsi"/>
          <w:b/>
          <w:sz w:val="24"/>
          <w:szCs w:val="24"/>
        </w:rPr>
      </w:pPr>
      <w:r>
        <w:rPr>
          <w:rFonts w:cstheme="minorHAnsi"/>
          <w:sz w:val="24"/>
          <w:szCs w:val="24"/>
        </w:rPr>
        <w:t>0</w:t>
      </w:r>
      <w:r w:rsidR="00BA3128">
        <w:rPr>
          <w:rFonts w:cstheme="minorHAnsi"/>
          <w:sz w:val="24"/>
          <w:szCs w:val="24"/>
        </w:rPr>
        <w:t>85</w:t>
      </w:r>
      <w:r w:rsidR="006417AC">
        <w:rPr>
          <w:rFonts w:cstheme="minorHAnsi"/>
          <w:sz w:val="24"/>
          <w:szCs w:val="24"/>
        </w:rPr>
        <w:t>/2</w:t>
      </w:r>
      <w:r>
        <w:rPr>
          <w:rFonts w:cstheme="minorHAnsi"/>
          <w:sz w:val="24"/>
          <w:szCs w:val="24"/>
        </w:rPr>
        <w:t>3</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p>
    <w:p w14:paraId="64E82459" w14:textId="16336438" w:rsidR="00D1527B" w:rsidRDefault="002A4A24" w:rsidP="0012157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District Cllr J. Nedelcu </w:t>
      </w:r>
      <w:r w:rsidR="003603DD">
        <w:rPr>
          <w:rFonts w:ascii="Calibri" w:eastAsia="Times New Roman" w:hAnsi="Calibri" w:cs="Calibri"/>
          <w:color w:val="222222"/>
          <w:sz w:val="24"/>
          <w:szCs w:val="24"/>
          <w:lang w:eastAsia="en-GB"/>
        </w:rPr>
        <w:t xml:space="preserve">reported that this has been a challenging time for </w:t>
      </w:r>
      <w:r w:rsidR="00E0608B">
        <w:rPr>
          <w:rFonts w:ascii="Calibri" w:eastAsia="Times New Roman" w:hAnsi="Calibri" w:cs="Calibri"/>
          <w:color w:val="222222"/>
          <w:sz w:val="24"/>
          <w:szCs w:val="24"/>
          <w:lang w:eastAsia="en-GB"/>
        </w:rPr>
        <w:t>the District Council following the results of the no majority vote.</w:t>
      </w:r>
    </w:p>
    <w:p w14:paraId="240A070F" w14:textId="0993022A" w:rsidR="009B0BA1" w:rsidRDefault="009B0BA1" w:rsidP="0012157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The Local Plan should be ready for consultation by September 2023.  Bletchingdon </w:t>
      </w:r>
      <w:r w:rsidR="00285E24">
        <w:rPr>
          <w:rFonts w:ascii="Calibri" w:eastAsia="Times New Roman" w:hAnsi="Calibri" w:cs="Calibri"/>
          <w:color w:val="222222"/>
          <w:sz w:val="24"/>
          <w:szCs w:val="24"/>
          <w:lang w:eastAsia="en-GB"/>
        </w:rPr>
        <w:t>has been classed as a large village.</w:t>
      </w:r>
    </w:p>
    <w:p w14:paraId="50CEB1C2" w14:textId="082938AD" w:rsidR="00285E24" w:rsidRPr="00121577" w:rsidRDefault="00285E24" w:rsidP="0012157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District Cllr J. Nedelcu </w:t>
      </w:r>
      <w:r w:rsidR="00C64E75">
        <w:rPr>
          <w:rFonts w:ascii="Calibri" w:eastAsia="Times New Roman" w:hAnsi="Calibri" w:cs="Calibri"/>
          <w:color w:val="222222"/>
          <w:sz w:val="24"/>
          <w:szCs w:val="24"/>
          <w:lang w:eastAsia="en-GB"/>
        </w:rPr>
        <w:t>explained that he is on the planning committee.  A discussion was then had about Cherwell Concrete</w:t>
      </w:r>
      <w:r w:rsidR="00E0465F">
        <w:rPr>
          <w:rFonts w:ascii="Calibri" w:eastAsia="Times New Roman" w:hAnsi="Calibri" w:cs="Calibri"/>
          <w:color w:val="222222"/>
          <w:sz w:val="24"/>
          <w:szCs w:val="24"/>
          <w:lang w:eastAsia="en-GB"/>
        </w:rPr>
        <w:t xml:space="preserve"> where he gave some advice and steps we could take if the application is approved.</w:t>
      </w:r>
    </w:p>
    <w:p w14:paraId="2B73BCF8" w14:textId="472E1240" w:rsidR="00956F9F" w:rsidRPr="0053275F" w:rsidRDefault="00C53D5A" w:rsidP="00654D95">
      <w:pPr>
        <w:spacing w:after="0" w:line="240" w:lineRule="auto"/>
        <w:ind w:left="720" w:hanging="720"/>
        <w:rPr>
          <w:rFonts w:cstheme="minorHAnsi"/>
          <w:b/>
          <w:sz w:val="24"/>
          <w:szCs w:val="24"/>
        </w:rPr>
      </w:pPr>
      <w:r>
        <w:rPr>
          <w:rFonts w:cstheme="minorHAnsi"/>
          <w:sz w:val="24"/>
          <w:szCs w:val="24"/>
        </w:rPr>
        <w:t>0</w:t>
      </w:r>
      <w:r w:rsidR="00BA3128">
        <w:rPr>
          <w:rFonts w:cstheme="minorHAnsi"/>
          <w:sz w:val="24"/>
          <w:szCs w:val="24"/>
        </w:rPr>
        <w:t>86</w:t>
      </w:r>
      <w:r w:rsidR="006417AC">
        <w:rPr>
          <w:rFonts w:cstheme="minorHAnsi"/>
          <w:sz w:val="24"/>
          <w:szCs w:val="24"/>
        </w:rPr>
        <w:t>/2</w:t>
      </w:r>
      <w:r>
        <w:rPr>
          <w:rFonts w:cstheme="minorHAnsi"/>
          <w:sz w:val="24"/>
          <w:szCs w:val="24"/>
        </w:rPr>
        <w:t>3</w:t>
      </w:r>
      <w:r w:rsidR="001208EE" w:rsidRPr="0053275F">
        <w:rPr>
          <w:rFonts w:cstheme="minorHAnsi"/>
          <w:sz w:val="24"/>
          <w:szCs w:val="24"/>
        </w:rPr>
        <w:tab/>
      </w:r>
      <w:r w:rsidR="004B7914" w:rsidRPr="0053275F">
        <w:rPr>
          <w:rFonts w:cstheme="minorHAnsi"/>
          <w:b/>
          <w:sz w:val="24"/>
          <w:szCs w:val="24"/>
        </w:rPr>
        <w:t>CDC Correspondence:</w:t>
      </w:r>
    </w:p>
    <w:p w14:paraId="0C5C17CF" w14:textId="549F1A2A" w:rsidR="001B2E16" w:rsidRDefault="00D23F90" w:rsidP="00121577">
      <w:pPr>
        <w:pStyle w:val="ListParagraph"/>
        <w:numPr>
          <w:ilvl w:val="0"/>
          <w:numId w:val="6"/>
        </w:numPr>
        <w:spacing w:after="0" w:line="240" w:lineRule="auto"/>
        <w:rPr>
          <w:rFonts w:cstheme="minorHAnsi"/>
          <w:sz w:val="24"/>
          <w:szCs w:val="24"/>
        </w:rPr>
      </w:pPr>
      <w:r>
        <w:rPr>
          <w:rFonts w:cstheme="minorHAnsi"/>
          <w:sz w:val="24"/>
          <w:szCs w:val="24"/>
        </w:rPr>
        <w:t>Cherwell Parish Bulletin</w:t>
      </w:r>
      <w:r w:rsidR="00863F2E">
        <w:rPr>
          <w:rFonts w:cstheme="minorHAnsi"/>
          <w:sz w:val="24"/>
          <w:szCs w:val="24"/>
        </w:rPr>
        <w:t xml:space="preserve">.  </w:t>
      </w:r>
      <w:r w:rsidR="00A364D5">
        <w:rPr>
          <w:rFonts w:cstheme="minorHAnsi"/>
          <w:sz w:val="24"/>
          <w:szCs w:val="24"/>
        </w:rPr>
        <w:t>No further action.</w:t>
      </w:r>
    </w:p>
    <w:p w14:paraId="210F5CA4" w14:textId="2D524BB7" w:rsidR="00ED4C88" w:rsidRPr="00121577" w:rsidRDefault="00C53D5A" w:rsidP="00121577">
      <w:pPr>
        <w:spacing w:after="0" w:line="240" w:lineRule="auto"/>
        <w:ind w:left="720" w:hanging="720"/>
        <w:rPr>
          <w:rFonts w:cstheme="minorHAnsi"/>
          <w:b/>
          <w:sz w:val="24"/>
          <w:szCs w:val="24"/>
        </w:rPr>
      </w:pPr>
      <w:r>
        <w:rPr>
          <w:rFonts w:cstheme="minorHAnsi"/>
          <w:sz w:val="24"/>
          <w:szCs w:val="24"/>
        </w:rPr>
        <w:t>0</w:t>
      </w:r>
      <w:r w:rsidR="00BA3128">
        <w:rPr>
          <w:rFonts w:cstheme="minorHAnsi"/>
          <w:sz w:val="24"/>
          <w:szCs w:val="24"/>
        </w:rPr>
        <w:t>87</w:t>
      </w:r>
      <w:r w:rsidR="006417AC">
        <w:rPr>
          <w:rFonts w:cstheme="minorHAnsi"/>
          <w:sz w:val="24"/>
          <w:szCs w:val="24"/>
        </w:rPr>
        <w:t>/2</w:t>
      </w:r>
      <w:r>
        <w:rPr>
          <w:rFonts w:cstheme="minorHAnsi"/>
          <w:sz w:val="24"/>
          <w:szCs w:val="24"/>
        </w:rPr>
        <w:t>3</w:t>
      </w:r>
      <w:r w:rsidR="00956F9F" w:rsidRPr="0053275F">
        <w:rPr>
          <w:rFonts w:cstheme="minorHAnsi"/>
          <w:sz w:val="24"/>
          <w:szCs w:val="24"/>
        </w:rPr>
        <w:tab/>
      </w:r>
      <w:r w:rsidR="00667ED8" w:rsidRPr="0053275F">
        <w:rPr>
          <w:rFonts w:cstheme="minorHAnsi"/>
          <w:b/>
          <w:sz w:val="24"/>
          <w:szCs w:val="24"/>
        </w:rPr>
        <w:t>Parish matters:</w:t>
      </w:r>
    </w:p>
    <w:p w14:paraId="55C7F74B" w14:textId="2CF9BFA9" w:rsidR="005A67C8" w:rsidRDefault="00ED4C88" w:rsidP="00EF56DE">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BB6D0B">
        <w:rPr>
          <w:rFonts w:cstheme="minorHAnsi"/>
          <w:sz w:val="24"/>
          <w:szCs w:val="24"/>
        </w:rPr>
        <w:t xml:space="preserve">No further news </w:t>
      </w:r>
      <w:r w:rsidR="0010175D">
        <w:rPr>
          <w:rFonts w:cstheme="minorHAnsi"/>
          <w:sz w:val="24"/>
          <w:szCs w:val="24"/>
        </w:rPr>
        <w:t>at this time.</w:t>
      </w:r>
    </w:p>
    <w:p w14:paraId="158AE5D4" w14:textId="3CD006D8" w:rsidR="00880110" w:rsidRPr="000D3280" w:rsidRDefault="00B425D3" w:rsidP="000D3280">
      <w:pPr>
        <w:pStyle w:val="ListParagraph"/>
        <w:numPr>
          <w:ilvl w:val="0"/>
          <w:numId w:val="4"/>
        </w:numPr>
        <w:spacing w:after="0" w:line="240" w:lineRule="auto"/>
        <w:rPr>
          <w:rFonts w:cstheme="minorHAnsi"/>
          <w:bCs/>
          <w:sz w:val="24"/>
          <w:szCs w:val="24"/>
        </w:rPr>
      </w:pPr>
      <w:r w:rsidRPr="005204AD">
        <w:rPr>
          <w:rFonts w:cstheme="minorHAnsi"/>
          <w:b/>
          <w:sz w:val="24"/>
          <w:szCs w:val="24"/>
        </w:rPr>
        <w:t xml:space="preserve">Bletchingdon Bus Service – </w:t>
      </w:r>
      <w:r w:rsidR="008275F9">
        <w:rPr>
          <w:rFonts w:cstheme="minorHAnsi"/>
          <w:bCs/>
          <w:sz w:val="24"/>
          <w:szCs w:val="24"/>
        </w:rPr>
        <w:t>No further news at this time.</w:t>
      </w:r>
      <w:r w:rsidR="00521DA9">
        <w:rPr>
          <w:rFonts w:cstheme="minorHAnsi"/>
          <w:bCs/>
          <w:sz w:val="24"/>
          <w:szCs w:val="24"/>
        </w:rPr>
        <w:t xml:space="preserve">  </w:t>
      </w:r>
    </w:p>
    <w:p w14:paraId="25C122AB" w14:textId="2B29B53F" w:rsidR="001045C8" w:rsidRPr="001E7431" w:rsidRDefault="003D1703" w:rsidP="001E7431">
      <w:pPr>
        <w:pStyle w:val="ListParagraph"/>
        <w:numPr>
          <w:ilvl w:val="0"/>
          <w:numId w:val="4"/>
        </w:numPr>
        <w:spacing w:after="0" w:line="240" w:lineRule="auto"/>
        <w:rPr>
          <w:rFonts w:cstheme="minorHAnsi"/>
          <w:b/>
          <w:sz w:val="24"/>
          <w:szCs w:val="24"/>
        </w:rPr>
      </w:pPr>
      <w:r w:rsidRPr="00E96939">
        <w:rPr>
          <w:rFonts w:cstheme="minorHAnsi"/>
          <w:b/>
          <w:sz w:val="24"/>
          <w:szCs w:val="24"/>
        </w:rPr>
        <w:t>B</w:t>
      </w:r>
      <w:r w:rsidR="00F0793C" w:rsidRPr="00E96939">
        <w:rPr>
          <w:rFonts w:cstheme="minorHAnsi"/>
          <w:b/>
          <w:sz w:val="24"/>
          <w:szCs w:val="24"/>
        </w:rPr>
        <w:t>letchingdon School</w:t>
      </w:r>
      <w:r w:rsidR="00B425D3" w:rsidRPr="00E96939">
        <w:rPr>
          <w:rFonts w:cstheme="minorHAnsi"/>
          <w:b/>
          <w:sz w:val="24"/>
          <w:szCs w:val="24"/>
        </w:rPr>
        <w:t xml:space="preserve"> –</w:t>
      </w:r>
      <w:r w:rsidR="00F0793C" w:rsidRPr="00E96939">
        <w:rPr>
          <w:rFonts w:cstheme="minorHAnsi"/>
          <w:b/>
          <w:sz w:val="24"/>
          <w:szCs w:val="24"/>
        </w:rPr>
        <w:t xml:space="preserve"> </w:t>
      </w:r>
      <w:r w:rsidR="00AE283E">
        <w:rPr>
          <w:rFonts w:cstheme="minorHAnsi"/>
          <w:bCs/>
          <w:sz w:val="24"/>
          <w:szCs w:val="24"/>
        </w:rPr>
        <w:t xml:space="preserve">The clerk reported that she has been in touch with the </w:t>
      </w:r>
      <w:r w:rsidR="0062332A">
        <w:rPr>
          <w:rFonts w:cstheme="minorHAnsi"/>
          <w:bCs/>
          <w:sz w:val="24"/>
          <w:szCs w:val="24"/>
        </w:rPr>
        <w:t>Governors who said they would try to get a board member to attend our meetings.  The clerk is to send a regular invite to each of our meetings from now on.</w:t>
      </w:r>
    </w:p>
    <w:p w14:paraId="58A1A00B" w14:textId="51A319AF" w:rsidR="0024449D" w:rsidRDefault="00BD0E90" w:rsidP="00682DA7">
      <w:pPr>
        <w:pStyle w:val="ListParagraph"/>
        <w:numPr>
          <w:ilvl w:val="0"/>
          <w:numId w:val="4"/>
        </w:numPr>
        <w:spacing w:after="0" w:line="240" w:lineRule="auto"/>
        <w:rPr>
          <w:rFonts w:cstheme="minorHAnsi"/>
          <w:sz w:val="24"/>
          <w:szCs w:val="24"/>
        </w:rPr>
      </w:pPr>
      <w:r>
        <w:rPr>
          <w:rFonts w:cstheme="minorHAnsi"/>
          <w:b/>
          <w:sz w:val="24"/>
          <w:szCs w:val="24"/>
        </w:rPr>
        <w:t>Neighbourhood Plan (NP)</w:t>
      </w:r>
      <w:r w:rsidR="000B7DE3" w:rsidRPr="000B7DE3">
        <w:rPr>
          <w:rFonts w:cstheme="minorHAnsi"/>
          <w:b/>
          <w:sz w:val="24"/>
          <w:szCs w:val="24"/>
        </w:rPr>
        <w:t xml:space="preserve"> –</w:t>
      </w:r>
      <w:r w:rsidR="00F0793C">
        <w:rPr>
          <w:rFonts w:cstheme="minorHAnsi"/>
          <w:sz w:val="24"/>
          <w:szCs w:val="24"/>
        </w:rPr>
        <w:t xml:space="preserve"> </w:t>
      </w:r>
      <w:r w:rsidR="00C83F08">
        <w:rPr>
          <w:rFonts w:cstheme="minorHAnsi"/>
          <w:sz w:val="24"/>
          <w:szCs w:val="24"/>
        </w:rPr>
        <w:t>Cllr D.</w:t>
      </w:r>
      <w:r w:rsidR="007F7826">
        <w:rPr>
          <w:rFonts w:cstheme="minorHAnsi"/>
          <w:sz w:val="24"/>
          <w:szCs w:val="24"/>
        </w:rPr>
        <w:t xml:space="preserve"> Ledger</w:t>
      </w:r>
      <w:r w:rsidR="00E76483">
        <w:rPr>
          <w:rFonts w:cstheme="minorHAnsi"/>
          <w:sz w:val="24"/>
          <w:szCs w:val="24"/>
        </w:rPr>
        <w:t xml:space="preserve"> reported that they have now anal</w:t>
      </w:r>
      <w:r w:rsidR="00FF20DD">
        <w:rPr>
          <w:rFonts w:cstheme="minorHAnsi"/>
          <w:sz w:val="24"/>
          <w:szCs w:val="24"/>
        </w:rPr>
        <w:t>ysed the results from the survey and is pleased to report there were no surprises.</w:t>
      </w:r>
      <w:r w:rsidR="00503191">
        <w:rPr>
          <w:rFonts w:cstheme="minorHAnsi"/>
          <w:sz w:val="24"/>
          <w:szCs w:val="24"/>
        </w:rPr>
        <w:t xml:space="preserve">  The next steps planned are to write up the background details, </w:t>
      </w:r>
      <w:r w:rsidR="00887824">
        <w:rPr>
          <w:rFonts w:cstheme="minorHAnsi"/>
          <w:sz w:val="24"/>
          <w:szCs w:val="24"/>
        </w:rPr>
        <w:t xml:space="preserve">prepare the first draft for review </w:t>
      </w:r>
      <w:r w:rsidR="00C54C07">
        <w:rPr>
          <w:rFonts w:cstheme="minorHAnsi"/>
          <w:sz w:val="24"/>
          <w:szCs w:val="24"/>
        </w:rPr>
        <w:t xml:space="preserve">and </w:t>
      </w:r>
      <w:r w:rsidR="00887824">
        <w:rPr>
          <w:rFonts w:cstheme="minorHAnsi"/>
          <w:sz w:val="24"/>
          <w:szCs w:val="24"/>
        </w:rPr>
        <w:t xml:space="preserve">then </w:t>
      </w:r>
      <w:r w:rsidR="00D64012">
        <w:rPr>
          <w:rFonts w:cstheme="minorHAnsi"/>
          <w:sz w:val="24"/>
          <w:szCs w:val="24"/>
        </w:rPr>
        <w:t xml:space="preserve">send to </w:t>
      </w:r>
      <w:r w:rsidR="00ED1FE1">
        <w:rPr>
          <w:rFonts w:cstheme="minorHAnsi"/>
          <w:sz w:val="24"/>
          <w:szCs w:val="24"/>
        </w:rPr>
        <w:t>CDC for review</w:t>
      </w:r>
      <w:r w:rsidR="001F5CC1">
        <w:rPr>
          <w:rFonts w:cstheme="minorHAnsi"/>
          <w:sz w:val="24"/>
          <w:szCs w:val="24"/>
        </w:rPr>
        <w:t>.  Once that has been achieved, it can be shared for public consultation.</w:t>
      </w:r>
    </w:p>
    <w:p w14:paraId="65B60AAF" w14:textId="77777777" w:rsidR="005E1F86" w:rsidRDefault="005E1F86" w:rsidP="005E1F86">
      <w:pPr>
        <w:spacing w:after="0" w:line="240" w:lineRule="auto"/>
        <w:rPr>
          <w:rFonts w:cstheme="minorHAnsi"/>
          <w:sz w:val="24"/>
          <w:szCs w:val="24"/>
        </w:rPr>
      </w:pPr>
    </w:p>
    <w:p w14:paraId="6216E02A" w14:textId="574D9B8F" w:rsidR="008C1A1F" w:rsidRDefault="008C1A1F" w:rsidP="008C1A1F">
      <w:pPr>
        <w:spacing w:after="0" w:line="240" w:lineRule="auto"/>
        <w:jc w:val="right"/>
        <w:rPr>
          <w:rFonts w:cstheme="minorHAnsi"/>
          <w:sz w:val="24"/>
          <w:szCs w:val="24"/>
        </w:rPr>
      </w:pPr>
      <w:r>
        <w:rPr>
          <w:rFonts w:cstheme="minorHAnsi"/>
          <w:sz w:val="24"/>
          <w:szCs w:val="24"/>
        </w:rPr>
        <w:lastRenderedPageBreak/>
        <w:t>247.</w:t>
      </w:r>
    </w:p>
    <w:p w14:paraId="285E903D" w14:textId="3D438374" w:rsidR="005E1F86" w:rsidRDefault="003436F0" w:rsidP="005E1F86">
      <w:pPr>
        <w:spacing w:after="0" w:line="240" w:lineRule="auto"/>
        <w:rPr>
          <w:rFonts w:cstheme="minorHAnsi"/>
          <w:sz w:val="24"/>
          <w:szCs w:val="24"/>
        </w:rPr>
      </w:pPr>
      <w:r>
        <w:rPr>
          <w:rFonts w:cstheme="minorHAnsi"/>
          <w:sz w:val="24"/>
          <w:szCs w:val="24"/>
        </w:rPr>
        <w:t>8:16pm – County Cllr N. Simpson arrived.</w:t>
      </w:r>
    </w:p>
    <w:p w14:paraId="24259786" w14:textId="49B5C772" w:rsidR="005E1F86" w:rsidRPr="005E1F86" w:rsidRDefault="005E1F86" w:rsidP="005E1F86">
      <w:pPr>
        <w:spacing w:after="0" w:line="240" w:lineRule="auto"/>
        <w:rPr>
          <w:rFonts w:cstheme="minorHAnsi"/>
          <w:sz w:val="24"/>
          <w:szCs w:val="24"/>
        </w:rPr>
      </w:pPr>
    </w:p>
    <w:p w14:paraId="79505B84" w14:textId="360E962F" w:rsidR="005F5A37" w:rsidRPr="000417B3" w:rsidRDefault="000B7DE3" w:rsidP="00121577">
      <w:pPr>
        <w:pStyle w:val="ListParagraph"/>
        <w:numPr>
          <w:ilvl w:val="0"/>
          <w:numId w:val="4"/>
        </w:numPr>
        <w:spacing w:after="0" w:line="240" w:lineRule="auto"/>
        <w:rPr>
          <w:rFonts w:cstheme="minorHAnsi"/>
          <w:sz w:val="24"/>
          <w:szCs w:val="24"/>
        </w:rPr>
      </w:pPr>
      <w:r w:rsidRPr="000B7DE3">
        <w:rPr>
          <w:rFonts w:cstheme="minorHAnsi"/>
          <w:b/>
          <w:sz w:val="24"/>
          <w:szCs w:val="24"/>
        </w:rPr>
        <w:t xml:space="preserve">Benefactor – </w:t>
      </w:r>
      <w:r w:rsidR="0099238E">
        <w:rPr>
          <w:rFonts w:cstheme="minorHAnsi"/>
          <w:bCs/>
          <w:sz w:val="24"/>
          <w:szCs w:val="24"/>
        </w:rPr>
        <w:t>No further news at this time.</w:t>
      </w:r>
    </w:p>
    <w:p w14:paraId="01D9369E" w14:textId="1E1DFABE" w:rsidR="00F851FE" w:rsidRPr="00F851FE" w:rsidRDefault="009C7773" w:rsidP="00DC6417">
      <w:pPr>
        <w:pStyle w:val="ListParagraph"/>
        <w:numPr>
          <w:ilvl w:val="0"/>
          <w:numId w:val="4"/>
        </w:numPr>
        <w:spacing w:after="0" w:line="240" w:lineRule="auto"/>
        <w:rPr>
          <w:rFonts w:cstheme="minorHAnsi"/>
          <w:sz w:val="24"/>
          <w:szCs w:val="24"/>
        </w:rPr>
      </w:pPr>
      <w:r w:rsidRPr="0078766C">
        <w:rPr>
          <w:rFonts w:cstheme="minorHAnsi"/>
          <w:b/>
          <w:sz w:val="24"/>
          <w:szCs w:val="24"/>
        </w:rPr>
        <w:t>Communication –</w:t>
      </w:r>
      <w:r w:rsidR="005C7FA4">
        <w:rPr>
          <w:rFonts w:cstheme="minorHAnsi"/>
          <w:sz w:val="24"/>
          <w:szCs w:val="24"/>
        </w:rPr>
        <w:t xml:space="preserve"> </w:t>
      </w:r>
      <w:r w:rsidR="005A6DBB">
        <w:rPr>
          <w:rFonts w:cstheme="minorHAnsi"/>
          <w:sz w:val="24"/>
          <w:szCs w:val="24"/>
        </w:rPr>
        <w:t xml:space="preserve">Cllr </w:t>
      </w:r>
      <w:r w:rsidR="002D5174">
        <w:rPr>
          <w:rFonts w:cstheme="minorHAnsi"/>
          <w:sz w:val="24"/>
          <w:szCs w:val="24"/>
        </w:rPr>
        <w:t xml:space="preserve">D. Robins </w:t>
      </w:r>
      <w:r w:rsidR="00257C95">
        <w:rPr>
          <w:rFonts w:cstheme="minorHAnsi"/>
          <w:sz w:val="24"/>
          <w:szCs w:val="24"/>
        </w:rPr>
        <w:t xml:space="preserve">asked all Cllrs if there were any items </w:t>
      </w:r>
      <w:r w:rsidR="00CD57ED">
        <w:rPr>
          <w:rFonts w:cstheme="minorHAnsi"/>
          <w:sz w:val="24"/>
          <w:szCs w:val="24"/>
        </w:rPr>
        <w:t xml:space="preserve">they wanted included in the next Village News and reminded them of the deadline </w:t>
      </w:r>
      <w:r w:rsidR="004725F5">
        <w:rPr>
          <w:rFonts w:cstheme="minorHAnsi"/>
          <w:sz w:val="24"/>
          <w:szCs w:val="24"/>
        </w:rPr>
        <w:t>being the 20</w:t>
      </w:r>
      <w:r w:rsidR="004725F5" w:rsidRPr="004725F5">
        <w:rPr>
          <w:rFonts w:cstheme="minorHAnsi"/>
          <w:sz w:val="24"/>
          <w:szCs w:val="24"/>
          <w:vertAlign w:val="superscript"/>
        </w:rPr>
        <w:t>th</w:t>
      </w:r>
      <w:r w:rsidR="004725F5">
        <w:rPr>
          <w:rFonts w:cstheme="minorHAnsi"/>
          <w:sz w:val="24"/>
          <w:szCs w:val="24"/>
        </w:rPr>
        <w:t xml:space="preserve"> July 2023.</w:t>
      </w:r>
      <w:r w:rsidR="001A3160">
        <w:rPr>
          <w:rFonts w:cstheme="minorHAnsi"/>
          <w:sz w:val="24"/>
          <w:szCs w:val="24"/>
        </w:rPr>
        <w:t xml:space="preserve">  The suggestions were noted by the clerk</w:t>
      </w:r>
      <w:r w:rsidR="007B34AA">
        <w:rPr>
          <w:rFonts w:cstheme="minorHAnsi"/>
          <w:sz w:val="24"/>
          <w:szCs w:val="24"/>
        </w:rPr>
        <w:t>.</w:t>
      </w:r>
    </w:p>
    <w:p w14:paraId="38A5E7DA" w14:textId="77777777" w:rsidR="00D229FE" w:rsidRPr="00D229FE" w:rsidRDefault="009C7773" w:rsidP="00C45767">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p>
    <w:p w14:paraId="65CC87A7" w14:textId="282A37BF" w:rsidR="00BA786F" w:rsidRPr="00C171BC" w:rsidRDefault="003D41D9" w:rsidP="00D229FE">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C171BC">
        <w:rPr>
          <w:rFonts w:cstheme="minorHAnsi"/>
          <w:sz w:val="24"/>
          <w:szCs w:val="24"/>
        </w:rPr>
        <w:t>The clerk reported that th</w:t>
      </w:r>
      <w:r w:rsidR="00F24804">
        <w:rPr>
          <w:rFonts w:cstheme="minorHAnsi"/>
          <w:sz w:val="24"/>
          <w:szCs w:val="24"/>
        </w:rPr>
        <w:t>ere has b</w:t>
      </w:r>
      <w:r w:rsidR="00E425B9">
        <w:rPr>
          <w:rFonts w:cstheme="minorHAnsi"/>
          <w:sz w:val="24"/>
          <w:szCs w:val="24"/>
        </w:rPr>
        <w:t xml:space="preserve">een no further progress with getting the issues dealt with by the developers.  County Cllr N. Simpson asked to see the correspondence sent recently </w:t>
      </w:r>
      <w:r w:rsidR="00BF7879">
        <w:rPr>
          <w:rFonts w:cstheme="minorHAnsi"/>
          <w:sz w:val="24"/>
          <w:szCs w:val="24"/>
        </w:rPr>
        <w:t>to see if he can assist.  The clerk will send this to him.</w:t>
      </w:r>
    </w:p>
    <w:p w14:paraId="420753BB" w14:textId="6E1A4263" w:rsidR="00097D7D" w:rsidRDefault="00792A0A" w:rsidP="00BA786F">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BF7879">
        <w:rPr>
          <w:rFonts w:cstheme="minorHAnsi"/>
          <w:sz w:val="24"/>
          <w:szCs w:val="24"/>
        </w:rPr>
        <w:t xml:space="preserve">The clerk reported that </w:t>
      </w:r>
      <w:r w:rsidR="00B11F2B">
        <w:rPr>
          <w:rFonts w:cstheme="minorHAnsi"/>
          <w:sz w:val="24"/>
          <w:szCs w:val="24"/>
        </w:rPr>
        <w:t xml:space="preserve">Mr Catling has given a verbal cost of the full width speed humps being £26,100 + VAT.  It is not clear how many speed humps this includes </w:t>
      </w:r>
      <w:r w:rsidR="00C54C07">
        <w:rPr>
          <w:rFonts w:cstheme="minorHAnsi"/>
          <w:sz w:val="24"/>
          <w:szCs w:val="24"/>
        </w:rPr>
        <w:t>s</w:t>
      </w:r>
      <w:r w:rsidR="00B11F2B">
        <w:rPr>
          <w:rFonts w:cstheme="minorHAnsi"/>
          <w:sz w:val="24"/>
          <w:szCs w:val="24"/>
        </w:rPr>
        <w:t>o the clerk is to ask for this detail.</w:t>
      </w:r>
      <w:r w:rsidR="00C9243D">
        <w:rPr>
          <w:rFonts w:cstheme="minorHAnsi"/>
          <w:sz w:val="24"/>
          <w:szCs w:val="24"/>
        </w:rPr>
        <w:t xml:space="preserve">  The cost of the kerb realignment </w:t>
      </w:r>
      <w:r w:rsidR="00A50F81">
        <w:rPr>
          <w:rFonts w:cstheme="minorHAnsi"/>
          <w:sz w:val="24"/>
          <w:szCs w:val="24"/>
        </w:rPr>
        <w:t>will be in the region of £9,000 + VAT.</w:t>
      </w:r>
    </w:p>
    <w:p w14:paraId="72C4CEAF" w14:textId="3705EAE2" w:rsidR="000E1CAF" w:rsidRPr="000E1CAF" w:rsidRDefault="00C9243D" w:rsidP="00BA786F">
      <w:pPr>
        <w:pStyle w:val="ListParagraph"/>
        <w:spacing w:after="0" w:line="240" w:lineRule="auto"/>
        <w:ind w:left="1004"/>
        <w:rPr>
          <w:rFonts w:cstheme="minorHAnsi"/>
          <w:sz w:val="24"/>
          <w:szCs w:val="24"/>
        </w:rPr>
      </w:pPr>
      <w:r>
        <w:rPr>
          <w:rFonts w:cstheme="minorHAnsi"/>
          <w:sz w:val="24"/>
          <w:szCs w:val="24"/>
          <w:u w:val="single"/>
        </w:rPr>
        <w:t>Vehicle</w:t>
      </w:r>
      <w:r w:rsidR="000E1CAF">
        <w:rPr>
          <w:rFonts w:cstheme="minorHAnsi"/>
          <w:sz w:val="24"/>
          <w:szCs w:val="24"/>
          <w:u w:val="single"/>
        </w:rPr>
        <w:t xml:space="preserve"> Activated Signs –</w:t>
      </w:r>
      <w:r w:rsidR="000E1CAF">
        <w:rPr>
          <w:rFonts w:cstheme="minorHAnsi"/>
          <w:sz w:val="24"/>
          <w:szCs w:val="24"/>
        </w:rPr>
        <w:t xml:space="preserve"> The cost of two of these is £11,500 + VAT.</w:t>
      </w:r>
    </w:p>
    <w:p w14:paraId="625A4958" w14:textId="715DAFB4" w:rsidR="001E0208" w:rsidRPr="00121577" w:rsidRDefault="001E0208" w:rsidP="00121577">
      <w:pPr>
        <w:pStyle w:val="ListParagraph"/>
        <w:spacing w:after="0" w:line="240" w:lineRule="auto"/>
        <w:ind w:left="1004"/>
        <w:rPr>
          <w:rFonts w:cstheme="minorHAnsi"/>
          <w:sz w:val="24"/>
          <w:szCs w:val="24"/>
        </w:rPr>
      </w:pPr>
      <w:r>
        <w:rPr>
          <w:rFonts w:cstheme="minorHAnsi"/>
          <w:sz w:val="24"/>
          <w:szCs w:val="24"/>
          <w:u w:val="single"/>
        </w:rPr>
        <w:t xml:space="preserve">Speed Camera </w:t>
      </w:r>
      <w:r w:rsidR="00D31B39">
        <w:rPr>
          <w:rFonts w:cstheme="minorHAnsi"/>
          <w:sz w:val="24"/>
          <w:szCs w:val="24"/>
          <w:u w:val="single"/>
        </w:rPr>
        <w:t>–</w:t>
      </w:r>
      <w:r>
        <w:rPr>
          <w:rFonts w:cstheme="minorHAnsi"/>
          <w:sz w:val="24"/>
          <w:szCs w:val="24"/>
        </w:rPr>
        <w:t xml:space="preserve"> </w:t>
      </w:r>
      <w:r w:rsidR="007B34AA">
        <w:rPr>
          <w:rFonts w:cstheme="minorHAnsi"/>
          <w:sz w:val="24"/>
          <w:szCs w:val="24"/>
        </w:rPr>
        <w:t xml:space="preserve">Cllr M. Whitehead </w:t>
      </w:r>
      <w:r w:rsidR="00CB0B85">
        <w:rPr>
          <w:rFonts w:cstheme="minorHAnsi"/>
          <w:sz w:val="24"/>
          <w:szCs w:val="24"/>
        </w:rPr>
        <w:t xml:space="preserve">reported that he has some volunteers come forward </w:t>
      </w:r>
      <w:r w:rsidR="003B5313">
        <w:rPr>
          <w:rFonts w:cstheme="minorHAnsi"/>
          <w:sz w:val="24"/>
          <w:szCs w:val="24"/>
        </w:rPr>
        <w:t xml:space="preserve">to assist in recording speeds.  </w:t>
      </w:r>
      <w:r w:rsidR="00AD5027">
        <w:rPr>
          <w:rFonts w:cstheme="minorHAnsi"/>
          <w:sz w:val="24"/>
          <w:szCs w:val="24"/>
        </w:rPr>
        <w:t>H</w:t>
      </w:r>
      <w:r w:rsidR="003B5313">
        <w:rPr>
          <w:rFonts w:cstheme="minorHAnsi"/>
          <w:sz w:val="24"/>
          <w:szCs w:val="24"/>
        </w:rPr>
        <w:t>e will try</w:t>
      </w:r>
      <w:r w:rsidR="007B34AA">
        <w:rPr>
          <w:rFonts w:cstheme="minorHAnsi"/>
          <w:sz w:val="24"/>
          <w:szCs w:val="24"/>
        </w:rPr>
        <w:t xml:space="preserve"> to arrange for a sign </w:t>
      </w:r>
      <w:r w:rsidR="00181CD0">
        <w:rPr>
          <w:rFonts w:cstheme="minorHAnsi"/>
          <w:sz w:val="24"/>
          <w:szCs w:val="24"/>
        </w:rPr>
        <w:t xml:space="preserve">stating that a ‘Speed Survey’ </w:t>
      </w:r>
      <w:r w:rsidR="00213038">
        <w:rPr>
          <w:rFonts w:cstheme="minorHAnsi"/>
          <w:sz w:val="24"/>
          <w:szCs w:val="24"/>
        </w:rPr>
        <w:t xml:space="preserve">is taking place so that </w:t>
      </w:r>
      <w:r w:rsidR="006A797A">
        <w:rPr>
          <w:rFonts w:cstheme="minorHAnsi"/>
          <w:sz w:val="24"/>
          <w:szCs w:val="24"/>
        </w:rPr>
        <w:t>the speed camera can be used</w:t>
      </w:r>
      <w:r w:rsidR="003B5313">
        <w:rPr>
          <w:rFonts w:cstheme="minorHAnsi"/>
          <w:sz w:val="24"/>
          <w:szCs w:val="24"/>
        </w:rPr>
        <w:t xml:space="preserve"> in an unofficial capacity </w:t>
      </w:r>
      <w:r w:rsidR="00C54C07">
        <w:rPr>
          <w:rFonts w:cstheme="minorHAnsi"/>
          <w:sz w:val="24"/>
          <w:szCs w:val="24"/>
        </w:rPr>
        <w:t xml:space="preserve">and </w:t>
      </w:r>
      <w:r w:rsidR="009D6857">
        <w:rPr>
          <w:rFonts w:cstheme="minorHAnsi"/>
          <w:sz w:val="24"/>
          <w:szCs w:val="24"/>
        </w:rPr>
        <w:t>allow us to gather evidence of speed</w:t>
      </w:r>
      <w:r w:rsidR="00632334">
        <w:rPr>
          <w:rFonts w:cstheme="minorHAnsi"/>
          <w:sz w:val="24"/>
          <w:szCs w:val="24"/>
        </w:rPr>
        <w:t>, whilst pending the necessary training of the volunteers.</w:t>
      </w:r>
    </w:p>
    <w:p w14:paraId="4BA70F6B" w14:textId="16980AAF" w:rsidR="00E864E6" w:rsidRPr="0067340C" w:rsidRDefault="002E3D71" w:rsidP="0067340C">
      <w:pPr>
        <w:pStyle w:val="ListParagraph"/>
        <w:numPr>
          <w:ilvl w:val="0"/>
          <w:numId w:val="4"/>
        </w:numPr>
        <w:spacing w:after="0" w:line="240" w:lineRule="auto"/>
        <w:rPr>
          <w:rFonts w:cstheme="minorHAnsi"/>
          <w:b/>
          <w:sz w:val="24"/>
          <w:szCs w:val="24"/>
        </w:rPr>
      </w:pPr>
      <w:r w:rsidRPr="002739F3">
        <w:rPr>
          <w:rFonts w:cstheme="minorHAnsi"/>
          <w:b/>
          <w:sz w:val="24"/>
          <w:szCs w:val="24"/>
        </w:rPr>
        <w:t xml:space="preserve">Plastic </w:t>
      </w:r>
      <w:r w:rsidR="00F775C9">
        <w:rPr>
          <w:rFonts w:cstheme="minorHAnsi"/>
          <w:b/>
          <w:sz w:val="24"/>
          <w:szCs w:val="24"/>
        </w:rPr>
        <w:t>Footpath</w:t>
      </w:r>
      <w:r w:rsidR="00576E28">
        <w:rPr>
          <w:rFonts w:cstheme="minorHAnsi"/>
          <w:b/>
          <w:sz w:val="24"/>
          <w:szCs w:val="24"/>
        </w:rPr>
        <w:t xml:space="preserve"> </w:t>
      </w:r>
      <w:r w:rsidR="009C7773" w:rsidRPr="002739F3">
        <w:rPr>
          <w:rFonts w:cstheme="minorHAnsi"/>
          <w:b/>
          <w:sz w:val="24"/>
          <w:szCs w:val="24"/>
        </w:rPr>
        <w:t>–</w:t>
      </w:r>
      <w:r w:rsidR="005C7FA4">
        <w:rPr>
          <w:rFonts w:cstheme="minorHAnsi"/>
          <w:sz w:val="24"/>
          <w:szCs w:val="24"/>
        </w:rPr>
        <w:t xml:space="preserve"> </w:t>
      </w:r>
      <w:r w:rsidR="00E23CED">
        <w:rPr>
          <w:rFonts w:cstheme="minorHAnsi"/>
          <w:sz w:val="24"/>
          <w:szCs w:val="24"/>
        </w:rPr>
        <w:t xml:space="preserve">Cllr C. Lane reported that </w:t>
      </w:r>
      <w:r w:rsidR="006D3F69">
        <w:rPr>
          <w:rFonts w:cstheme="minorHAnsi"/>
          <w:sz w:val="24"/>
          <w:szCs w:val="24"/>
        </w:rPr>
        <w:t xml:space="preserve">Mr Mould has requested the developer to prioritise the </w:t>
      </w:r>
      <w:r w:rsidR="00C54C07">
        <w:rPr>
          <w:rFonts w:cstheme="minorHAnsi"/>
          <w:sz w:val="24"/>
          <w:szCs w:val="24"/>
        </w:rPr>
        <w:t xml:space="preserve">replacing the </w:t>
      </w:r>
      <w:r w:rsidR="006D3F69">
        <w:rPr>
          <w:rFonts w:cstheme="minorHAnsi"/>
          <w:sz w:val="24"/>
          <w:szCs w:val="24"/>
        </w:rPr>
        <w:t>plastic path prior to the development</w:t>
      </w:r>
      <w:r w:rsidR="009B0164">
        <w:rPr>
          <w:rFonts w:cstheme="minorHAnsi"/>
          <w:sz w:val="24"/>
          <w:szCs w:val="24"/>
        </w:rPr>
        <w:t xml:space="preserve"> beginning.</w:t>
      </w:r>
    </w:p>
    <w:p w14:paraId="3A36FAC0" w14:textId="7F637290" w:rsidR="00823FFD" w:rsidRPr="00F0793C" w:rsidRDefault="009C7773" w:rsidP="00EF56DE">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3A865506" w14:textId="3E31A4F1" w:rsidR="005C7B81" w:rsidRDefault="00A7762B" w:rsidP="003B2EC7">
      <w:pPr>
        <w:pStyle w:val="ListParagraph"/>
        <w:spacing w:after="0" w:line="240" w:lineRule="auto"/>
        <w:ind w:left="1004"/>
        <w:rPr>
          <w:rFonts w:eastAsia="Times New Roman" w:cstheme="minorHAnsi"/>
          <w:color w:val="222222"/>
          <w:sz w:val="24"/>
          <w:szCs w:val="24"/>
          <w:lang w:eastAsia="en-GB"/>
        </w:rPr>
      </w:pPr>
      <w:r w:rsidRPr="001570ED">
        <w:rPr>
          <w:rFonts w:eastAsia="Times New Roman" w:cstheme="minorHAnsi"/>
          <w:color w:val="222222"/>
          <w:sz w:val="24"/>
          <w:szCs w:val="24"/>
          <w:u w:val="single"/>
          <w:lang w:eastAsia="en-GB"/>
        </w:rPr>
        <w:t>Green Barn</w:t>
      </w:r>
      <w:r w:rsidR="001570ED" w:rsidRPr="001570ED">
        <w:rPr>
          <w:rFonts w:eastAsia="Times New Roman" w:cstheme="minorHAnsi"/>
          <w:color w:val="222222"/>
          <w:sz w:val="24"/>
          <w:szCs w:val="24"/>
          <w:u w:val="single"/>
          <w:lang w:eastAsia="en-GB"/>
        </w:rPr>
        <w:t>,</w:t>
      </w:r>
      <w:r w:rsidRPr="001570ED">
        <w:rPr>
          <w:rFonts w:eastAsia="Times New Roman" w:cstheme="minorHAnsi"/>
          <w:color w:val="222222"/>
          <w:sz w:val="24"/>
          <w:szCs w:val="24"/>
          <w:u w:val="single"/>
          <w:lang w:eastAsia="en-GB"/>
        </w:rPr>
        <w:t xml:space="preserve"> </w:t>
      </w:r>
      <w:r w:rsidR="00A21816" w:rsidRPr="001570ED">
        <w:rPr>
          <w:rFonts w:eastAsia="Times New Roman" w:cstheme="minorHAnsi"/>
          <w:color w:val="222222"/>
          <w:sz w:val="24"/>
          <w:szCs w:val="24"/>
          <w:u w:val="single"/>
          <w:lang w:eastAsia="en-GB"/>
        </w:rPr>
        <w:t xml:space="preserve">Ingleby Farm </w:t>
      </w:r>
      <w:r w:rsidR="00B6763F" w:rsidRPr="001570ED">
        <w:rPr>
          <w:rFonts w:eastAsia="Times New Roman" w:cstheme="minorHAnsi"/>
          <w:color w:val="222222"/>
          <w:sz w:val="24"/>
          <w:szCs w:val="24"/>
          <w:lang w:eastAsia="en-GB"/>
        </w:rPr>
        <w:t>–</w:t>
      </w:r>
      <w:r w:rsidR="001570ED">
        <w:rPr>
          <w:rFonts w:eastAsia="Times New Roman" w:cstheme="minorHAnsi"/>
          <w:color w:val="222222"/>
          <w:sz w:val="24"/>
          <w:szCs w:val="24"/>
          <w:lang w:eastAsia="en-GB"/>
        </w:rPr>
        <w:t xml:space="preserve"> </w:t>
      </w:r>
      <w:r w:rsidR="00842E43">
        <w:rPr>
          <w:rFonts w:eastAsia="Times New Roman" w:cstheme="minorHAnsi"/>
          <w:color w:val="222222"/>
          <w:sz w:val="24"/>
          <w:szCs w:val="24"/>
          <w:lang w:eastAsia="en-GB"/>
        </w:rPr>
        <w:t>An enforcement notice has now been served.</w:t>
      </w:r>
      <w:r w:rsidR="00E31DD5">
        <w:rPr>
          <w:rFonts w:eastAsia="Times New Roman" w:cstheme="minorHAnsi"/>
          <w:color w:val="222222"/>
          <w:sz w:val="24"/>
          <w:szCs w:val="24"/>
          <w:lang w:eastAsia="en-GB"/>
        </w:rPr>
        <w:t xml:space="preserve">  The owner has until the 22</w:t>
      </w:r>
      <w:r w:rsidR="00E31DD5" w:rsidRPr="00E31DD5">
        <w:rPr>
          <w:rFonts w:eastAsia="Times New Roman" w:cstheme="minorHAnsi"/>
          <w:color w:val="222222"/>
          <w:sz w:val="24"/>
          <w:szCs w:val="24"/>
          <w:vertAlign w:val="superscript"/>
          <w:lang w:eastAsia="en-GB"/>
        </w:rPr>
        <w:t>nd</w:t>
      </w:r>
      <w:r w:rsidR="00E31DD5">
        <w:rPr>
          <w:rFonts w:eastAsia="Times New Roman" w:cstheme="minorHAnsi"/>
          <w:color w:val="222222"/>
          <w:sz w:val="24"/>
          <w:szCs w:val="24"/>
          <w:lang w:eastAsia="en-GB"/>
        </w:rPr>
        <w:t xml:space="preserve"> June 2023 to comply with the notice.</w:t>
      </w:r>
    </w:p>
    <w:p w14:paraId="72A5AC32" w14:textId="556D80E9" w:rsidR="000201E6" w:rsidRPr="00EE4E69" w:rsidRDefault="001570ED" w:rsidP="00EE4E69">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Annex, </w:t>
      </w:r>
      <w:r w:rsidR="00E15EBA">
        <w:rPr>
          <w:rFonts w:eastAsia="Times New Roman" w:cstheme="minorHAnsi"/>
          <w:color w:val="222222"/>
          <w:sz w:val="24"/>
          <w:szCs w:val="24"/>
          <w:u w:val="single"/>
          <w:lang w:eastAsia="en-GB"/>
        </w:rPr>
        <w:t>Ingleby</w:t>
      </w:r>
      <w:r>
        <w:rPr>
          <w:rFonts w:eastAsia="Times New Roman" w:cstheme="minorHAnsi"/>
          <w:color w:val="222222"/>
          <w:sz w:val="24"/>
          <w:szCs w:val="24"/>
          <w:u w:val="single"/>
          <w:lang w:eastAsia="en-GB"/>
        </w:rPr>
        <w:t xml:space="preserve"> Farm – </w:t>
      </w:r>
      <w:r w:rsidRPr="001570ED">
        <w:rPr>
          <w:rFonts w:eastAsia="Times New Roman" w:cstheme="minorHAnsi"/>
          <w:color w:val="222222"/>
          <w:sz w:val="24"/>
          <w:szCs w:val="24"/>
          <w:lang w:eastAsia="en-GB"/>
        </w:rPr>
        <w:t>Under investigation</w:t>
      </w:r>
      <w:r w:rsidR="00CF0C73">
        <w:rPr>
          <w:rFonts w:eastAsia="Times New Roman" w:cstheme="minorHAnsi"/>
          <w:color w:val="222222"/>
          <w:sz w:val="24"/>
          <w:szCs w:val="24"/>
          <w:lang w:eastAsia="en-GB"/>
        </w:rPr>
        <w:t>.</w:t>
      </w:r>
    </w:p>
    <w:p w14:paraId="270C3A9C" w14:textId="476FB9D1" w:rsidR="00B6763F" w:rsidRDefault="00B6763F" w:rsidP="003B2EC7">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Diamond Farm </w:t>
      </w:r>
      <w:r w:rsidR="00CB6DC8">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w:t>
      </w:r>
      <w:r w:rsidR="00690564">
        <w:rPr>
          <w:rFonts w:eastAsia="Times New Roman" w:cstheme="minorHAnsi"/>
          <w:color w:val="222222"/>
          <w:sz w:val="24"/>
          <w:szCs w:val="24"/>
          <w:lang w:eastAsia="en-GB"/>
        </w:rPr>
        <w:t xml:space="preserve">The lawful development certificate </w:t>
      </w:r>
      <w:r w:rsidR="00B41DCA">
        <w:rPr>
          <w:rFonts w:eastAsia="Times New Roman" w:cstheme="minorHAnsi"/>
          <w:color w:val="222222"/>
          <w:sz w:val="24"/>
          <w:szCs w:val="24"/>
          <w:lang w:eastAsia="en-GB"/>
        </w:rPr>
        <w:t>was approved.  No further action.</w:t>
      </w:r>
    </w:p>
    <w:p w14:paraId="7E2A8DC8" w14:textId="5DC83A3B" w:rsidR="00EE4E69" w:rsidRDefault="00EE4E69" w:rsidP="00D601FB">
      <w:pPr>
        <w:pStyle w:val="ListParagraph"/>
        <w:spacing w:after="0" w:line="240" w:lineRule="auto"/>
        <w:ind w:left="1004"/>
        <w:rPr>
          <w:rFonts w:cstheme="minorHAnsi"/>
          <w:sz w:val="24"/>
          <w:szCs w:val="24"/>
        </w:rPr>
      </w:pPr>
      <w:r>
        <w:rPr>
          <w:rFonts w:eastAsia="Times New Roman" w:cstheme="minorHAnsi"/>
          <w:color w:val="222222"/>
          <w:sz w:val="24"/>
          <w:szCs w:val="24"/>
          <w:u w:val="single"/>
          <w:lang w:eastAsia="en-GB"/>
        </w:rPr>
        <w:t xml:space="preserve">Cherwell Concrete </w:t>
      </w:r>
      <w:r w:rsidR="003D0BD9">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w:t>
      </w:r>
      <w:r w:rsidR="00121577">
        <w:rPr>
          <w:rFonts w:cstheme="minorHAnsi"/>
          <w:sz w:val="24"/>
          <w:szCs w:val="24"/>
        </w:rPr>
        <w:t>Pending the decision of the planning inspectorate.</w:t>
      </w:r>
    </w:p>
    <w:p w14:paraId="0B0894CF" w14:textId="1952C695" w:rsidR="00A95BA3" w:rsidRPr="00441D75" w:rsidRDefault="00DC6417" w:rsidP="009D7A71">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Heathfield </w:t>
      </w:r>
      <w:r w:rsidR="002F3E12">
        <w:rPr>
          <w:rFonts w:eastAsia="Times New Roman" w:cstheme="minorHAnsi"/>
          <w:color w:val="222222"/>
          <w:sz w:val="24"/>
          <w:szCs w:val="24"/>
          <w:u w:val="single"/>
          <w:lang w:eastAsia="en-GB"/>
        </w:rPr>
        <w:t>–</w:t>
      </w:r>
      <w:r>
        <w:rPr>
          <w:rFonts w:cstheme="minorHAnsi"/>
          <w:sz w:val="24"/>
          <w:szCs w:val="24"/>
        </w:rPr>
        <w:t xml:space="preserve"> </w:t>
      </w:r>
      <w:r w:rsidR="00A95BA3" w:rsidRPr="00441D75">
        <w:rPr>
          <w:rFonts w:cstheme="minorHAnsi"/>
          <w:sz w:val="24"/>
          <w:szCs w:val="24"/>
        </w:rPr>
        <w:t xml:space="preserve">The clerk has spoken again to </w:t>
      </w:r>
      <w:r w:rsidR="00A95BA3">
        <w:rPr>
          <w:rFonts w:cstheme="minorHAnsi"/>
          <w:sz w:val="24"/>
          <w:szCs w:val="24"/>
        </w:rPr>
        <w:t>the enforcement tea</w:t>
      </w:r>
      <w:r w:rsidR="009D7A71">
        <w:rPr>
          <w:rFonts w:cstheme="minorHAnsi"/>
          <w:sz w:val="24"/>
          <w:szCs w:val="24"/>
        </w:rPr>
        <w:t>m who</w:t>
      </w:r>
      <w:r w:rsidR="00A95BA3">
        <w:rPr>
          <w:rFonts w:cstheme="minorHAnsi"/>
          <w:sz w:val="24"/>
          <w:szCs w:val="24"/>
        </w:rPr>
        <w:t xml:space="preserve"> responded to say,</w:t>
      </w:r>
      <w:r w:rsidR="00A95BA3">
        <w:rPr>
          <w:rFonts w:eastAsia="Times New Roman" w:cstheme="minorHAnsi"/>
          <w:color w:val="222222"/>
          <w:sz w:val="24"/>
          <w:szCs w:val="24"/>
          <w:lang w:eastAsia="en-GB"/>
        </w:rPr>
        <w:t>“</w:t>
      </w:r>
      <w:r w:rsidR="00A95BA3" w:rsidRPr="00441D75">
        <w:rPr>
          <w:rFonts w:eastAsia="Times New Roman" w:cstheme="minorHAnsi"/>
          <w:color w:val="222222"/>
          <w:sz w:val="24"/>
          <w:szCs w:val="24"/>
          <w:lang w:eastAsia="en-GB"/>
        </w:rPr>
        <w:t>The Council cannot control how the caravans are advertised or sold, it only has powers to take action after an unlawful occupancy takes place.  Based on our understanding, all residents are required to sign a declaration confirming their permanent residence at a separate address.  We will periodically check the site operator’s register to confirm that permanent residences have been declared for all of those who currently occupy the site.  We also visited the site last week, getting an update on recent occupations.  </w:t>
      </w:r>
    </w:p>
    <w:p w14:paraId="634170D6" w14:textId="1D021E56" w:rsidR="00A95BA3" w:rsidRDefault="00A95BA3" w:rsidP="00A95BA3">
      <w:pPr>
        <w:pStyle w:val="ListParagraph"/>
        <w:shd w:val="clear" w:color="auto" w:fill="FFFFFF"/>
        <w:spacing w:after="0" w:line="240" w:lineRule="auto"/>
        <w:ind w:left="1004"/>
        <w:rPr>
          <w:rFonts w:eastAsia="Times New Roman" w:cstheme="minorHAnsi"/>
          <w:color w:val="222222"/>
          <w:sz w:val="24"/>
          <w:szCs w:val="24"/>
          <w:lang w:eastAsia="en-GB"/>
        </w:rPr>
      </w:pPr>
      <w:r w:rsidRPr="004055EB">
        <w:rPr>
          <w:rFonts w:eastAsia="Times New Roman" w:cstheme="minorHAnsi"/>
          <w:color w:val="222222"/>
          <w:sz w:val="24"/>
          <w:szCs w:val="24"/>
          <w:lang w:eastAsia="en-GB"/>
        </w:rPr>
        <w:t>The Council Tax team have also made separate enquiries; Council Tax eligibility will help to inform us of a potential breach.</w:t>
      </w:r>
      <w:r w:rsidR="00C4156F">
        <w:rPr>
          <w:rFonts w:eastAsia="Times New Roman" w:cstheme="minorHAnsi"/>
          <w:color w:val="222222"/>
          <w:sz w:val="24"/>
          <w:szCs w:val="24"/>
          <w:lang w:eastAsia="en-GB"/>
        </w:rPr>
        <w:t>”</w:t>
      </w:r>
    </w:p>
    <w:p w14:paraId="23E87F1C" w14:textId="11D4E89E" w:rsidR="00A95BA3" w:rsidRDefault="00A95BA3" w:rsidP="009D7A71">
      <w:pPr>
        <w:pStyle w:val="ListParagraph"/>
        <w:shd w:val="clear" w:color="auto" w:fill="FFFFFF"/>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lang w:eastAsia="en-GB"/>
        </w:rPr>
        <w:t>The clerk has also advised him of the addition to the walls at the junction to Heathfield from Islip Road.  He replied to confirm he will now contact the developer as it appears to be them who erected them.</w:t>
      </w:r>
    </w:p>
    <w:p w14:paraId="41402383" w14:textId="05706CA1" w:rsidR="00F26C31" w:rsidRDefault="00F26C31" w:rsidP="009D7A71">
      <w:pPr>
        <w:pStyle w:val="ListParagraph"/>
        <w:shd w:val="clear" w:color="auto" w:fill="FFFFFF"/>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lang w:eastAsia="en-GB"/>
        </w:rPr>
        <w:t>Cllr C. Lane reported a mature tree in this area which was been cut down.  The clerk is to add this to the report.</w:t>
      </w:r>
    </w:p>
    <w:p w14:paraId="0A24C4F3" w14:textId="5A7B8C26" w:rsidR="008C1A1F" w:rsidRPr="009D7A71" w:rsidRDefault="008C1A1F" w:rsidP="008C1A1F">
      <w:pPr>
        <w:pStyle w:val="ListParagraph"/>
        <w:shd w:val="clear" w:color="auto" w:fill="FFFFFF"/>
        <w:spacing w:after="0" w:line="240" w:lineRule="auto"/>
        <w:ind w:left="1004"/>
        <w:jc w:val="right"/>
        <w:rPr>
          <w:rFonts w:eastAsia="Times New Roman" w:cstheme="minorHAnsi"/>
          <w:color w:val="222222"/>
          <w:sz w:val="24"/>
          <w:szCs w:val="24"/>
          <w:lang w:eastAsia="en-GB"/>
        </w:rPr>
      </w:pPr>
      <w:r>
        <w:rPr>
          <w:rFonts w:eastAsia="Times New Roman" w:cstheme="minorHAnsi"/>
          <w:color w:val="222222"/>
          <w:sz w:val="24"/>
          <w:szCs w:val="24"/>
          <w:lang w:eastAsia="en-GB"/>
        </w:rPr>
        <w:lastRenderedPageBreak/>
        <w:t>248.</w:t>
      </w:r>
    </w:p>
    <w:p w14:paraId="5024BD3E" w14:textId="6B436528" w:rsidR="00F154B0" w:rsidRDefault="00EC0C18" w:rsidP="00BA1BD5">
      <w:pPr>
        <w:pStyle w:val="ListParagraph"/>
        <w:spacing w:after="0" w:line="240" w:lineRule="auto"/>
        <w:ind w:left="1004"/>
        <w:rPr>
          <w:rFonts w:cstheme="minorHAnsi"/>
          <w:sz w:val="24"/>
          <w:szCs w:val="24"/>
        </w:rPr>
      </w:pPr>
      <w:r>
        <w:rPr>
          <w:rFonts w:eastAsia="Times New Roman" w:cstheme="minorHAnsi"/>
          <w:color w:val="222222"/>
          <w:sz w:val="24"/>
          <w:szCs w:val="24"/>
          <w:u w:val="single"/>
          <w:lang w:eastAsia="en-GB"/>
        </w:rPr>
        <w:t>Boat Yard, Enslow –</w:t>
      </w:r>
      <w:r>
        <w:rPr>
          <w:rFonts w:cstheme="minorHAnsi"/>
          <w:sz w:val="24"/>
          <w:szCs w:val="24"/>
        </w:rPr>
        <w:t xml:space="preserve"> This is under investigation but </w:t>
      </w:r>
      <w:r w:rsidR="009D7A71">
        <w:rPr>
          <w:rFonts w:cstheme="minorHAnsi"/>
          <w:sz w:val="24"/>
          <w:szCs w:val="24"/>
        </w:rPr>
        <w:t xml:space="preserve">they need photographic evidence </w:t>
      </w:r>
      <w:r w:rsidR="00642286">
        <w:rPr>
          <w:rFonts w:cstheme="minorHAnsi"/>
          <w:sz w:val="24"/>
          <w:szCs w:val="24"/>
        </w:rPr>
        <w:t>first.  The clerk is to request th</w:t>
      </w:r>
      <w:r w:rsidR="00257B53">
        <w:rPr>
          <w:rFonts w:cstheme="minorHAnsi"/>
          <w:sz w:val="24"/>
          <w:szCs w:val="24"/>
        </w:rPr>
        <w:t>is</w:t>
      </w:r>
      <w:r w:rsidR="00642286">
        <w:rPr>
          <w:rFonts w:cstheme="minorHAnsi"/>
          <w:sz w:val="24"/>
          <w:szCs w:val="24"/>
        </w:rPr>
        <w:t xml:space="preserve"> again from Cllr M. Taylor.</w:t>
      </w:r>
    </w:p>
    <w:p w14:paraId="2EDF0B20" w14:textId="7CFAB05C" w:rsidR="008A11BF" w:rsidRPr="0027704B" w:rsidRDefault="0027704B" w:rsidP="0027704B">
      <w:pPr>
        <w:pStyle w:val="ListParagraph"/>
        <w:numPr>
          <w:ilvl w:val="0"/>
          <w:numId w:val="4"/>
        </w:numPr>
        <w:spacing w:after="0" w:line="240" w:lineRule="auto"/>
        <w:rPr>
          <w:rFonts w:cstheme="minorHAnsi"/>
          <w:b/>
          <w:bCs/>
          <w:sz w:val="24"/>
          <w:szCs w:val="24"/>
        </w:rPr>
      </w:pPr>
      <w:r w:rsidRPr="0027704B">
        <w:rPr>
          <w:rFonts w:cstheme="minorHAnsi"/>
          <w:b/>
          <w:bCs/>
          <w:sz w:val="24"/>
          <w:szCs w:val="24"/>
        </w:rPr>
        <w:t xml:space="preserve">Installation of artificial lawn - </w:t>
      </w:r>
      <w:r w:rsidR="007D736F" w:rsidRPr="0027704B">
        <w:rPr>
          <w:rFonts w:cstheme="minorHAnsi"/>
          <w:sz w:val="24"/>
          <w:szCs w:val="24"/>
        </w:rPr>
        <w:t>The clerk looked into the National Lotter fund as a possible source to cover this cost.  It is currently taking 16 weeks for a decision to be made.  You can only apply once in a 12 month period so it might be worth using the grant for the Community Fitness Area</w:t>
      </w:r>
      <w:r w:rsidRPr="0027704B">
        <w:rPr>
          <w:rFonts w:cstheme="minorHAnsi"/>
          <w:sz w:val="24"/>
          <w:szCs w:val="24"/>
        </w:rPr>
        <w:t xml:space="preserve"> </w:t>
      </w:r>
      <w:r w:rsidR="0012210D">
        <w:rPr>
          <w:rFonts w:cstheme="minorHAnsi"/>
          <w:sz w:val="24"/>
          <w:szCs w:val="24"/>
        </w:rPr>
        <w:t>because it can</w:t>
      </w:r>
      <w:r w:rsidRPr="0027704B">
        <w:rPr>
          <w:rFonts w:cstheme="minorHAnsi"/>
          <w:sz w:val="24"/>
          <w:szCs w:val="24"/>
        </w:rPr>
        <w:t xml:space="preserve"> provide funding from </w:t>
      </w:r>
      <w:r w:rsidR="007D736F" w:rsidRPr="0027704B">
        <w:rPr>
          <w:rFonts w:cstheme="minorHAnsi"/>
          <w:sz w:val="24"/>
          <w:szCs w:val="24"/>
        </w:rPr>
        <w:t>£300-£10,000. Criteria: Improve the places and spaces that matter to communities.</w:t>
      </w:r>
      <w:r>
        <w:rPr>
          <w:rFonts w:cstheme="minorHAnsi"/>
          <w:sz w:val="24"/>
          <w:szCs w:val="24"/>
        </w:rPr>
        <w:t xml:space="preserve">  The quote for the a</w:t>
      </w:r>
      <w:r w:rsidR="007D736F" w:rsidRPr="0027704B">
        <w:rPr>
          <w:rFonts w:cstheme="minorHAnsi"/>
          <w:sz w:val="24"/>
          <w:szCs w:val="24"/>
        </w:rPr>
        <w:t xml:space="preserve">rtificial </w:t>
      </w:r>
      <w:r>
        <w:rPr>
          <w:rFonts w:cstheme="minorHAnsi"/>
          <w:sz w:val="24"/>
          <w:szCs w:val="24"/>
        </w:rPr>
        <w:t>g</w:t>
      </w:r>
      <w:r w:rsidR="007D736F" w:rsidRPr="0027704B">
        <w:rPr>
          <w:rFonts w:cstheme="minorHAnsi"/>
          <w:sz w:val="24"/>
          <w:szCs w:val="24"/>
        </w:rPr>
        <w:t xml:space="preserve">rass </w:t>
      </w:r>
      <w:r>
        <w:rPr>
          <w:rFonts w:cstheme="minorHAnsi"/>
          <w:sz w:val="24"/>
          <w:szCs w:val="24"/>
        </w:rPr>
        <w:t xml:space="preserve">is </w:t>
      </w:r>
      <w:r w:rsidR="007D736F" w:rsidRPr="0027704B">
        <w:rPr>
          <w:rFonts w:cstheme="minorHAnsi"/>
          <w:sz w:val="24"/>
          <w:szCs w:val="24"/>
        </w:rPr>
        <w:t xml:space="preserve">£1,314.  </w:t>
      </w:r>
      <w:r>
        <w:rPr>
          <w:rFonts w:cstheme="minorHAnsi"/>
          <w:sz w:val="24"/>
          <w:szCs w:val="24"/>
        </w:rPr>
        <w:t xml:space="preserve">The clerk reported there is </w:t>
      </w:r>
      <w:r w:rsidR="007D736F" w:rsidRPr="0027704B">
        <w:rPr>
          <w:rFonts w:cstheme="minorHAnsi"/>
          <w:sz w:val="24"/>
          <w:szCs w:val="24"/>
        </w:rPr>
        <w:t xml:space="preserve">£1,056 in contingency plus £107 interest earnt to date = total £1,163.  </w:t>
      </w:r>
      <w:r>
        <w:rPr>
          <w:rFonts w:cstheme="minorHAnsi"/>
          <w:sz w:val="24"/>
          <w:szCs w:val="24"/>
        </w:rPr>
        <w:t>Cllr C. Lane said he may be able to negotiate a slightly cheaper cost and it was also suggested that the Councillor Priority Fund might be an option.</w:t>
      </w:r>
      <w:r w:rsidR="002C12F1">
        <w:rPr>
          <w:rFonts w:cstheme="minorHAnsi"/>
          <w:sz w:val="24"/>
          <w:szCs w:val="24"/>
        </w:rPr>
        <w:t xml:space="preserve">  County Cllr N. Simpson will look into what </w:t>
      </w:r>
      <w:r w:rsidR="002D169B">
        <w:rPr>
          <w:rFonts w:cstheme="minorHAnsi"/>
          <w:sz w:val="24"/>
          <w:szCs w:val="24"/>
        </w:rPr>
        <w:t>he might be able to offer.  He also added that he is an Executive Member of Sports and Leisure</w:t>
      </w:r>
      <w:r w:rsidR="0059181A">
        <w:rPr>
          <w:rFonts w:cstheme="minorHAnsi"/>
          <w:sz w:val="24"/>
          <w:szCs w:val="24"/>
        </w:rPr>
        <w:t xml:space="preserve"> and he will let us know of any other possible grants that might be of use.  </w:t>
      </w:r>
      <w:r w:rsidR="00587142">
        <w:rPr>
          <w:rFonts w:cstheme="minorHAnsi"/>
          <w:sz w:val="24"/>
          <w:szCs w:val="24"/>
        </w:rPr>
        <w:t xml:space="preserve">A suggestion was put forward that an </w:t>
      </w:r>
      <w:r w:rsidR="00643AEE">
        <w:rPr>
          <w:rFonts w:cstheme="minorHAnsi"/>
          <w:sz w:val="24"/>
          <w:szCs w:val="24"/>
        </w:rPr>
        <w:t>on-site</w:t>
      </w:r>
      <w:r w:rsidR="00587142">
        <w:rPr>
          <w:rFonts w:cstheme="minorHAnsi"/>
          <w:sz w:val="24"/>
          <w:szCs w:val="24"/>
        </w:rPr>
        <w:t xml:space="preserve"> meeting </w:t>
      </w:r>
      <w:r w:rsidR="009B35B7">
        <w:rPr>
          <w:rFonts w:cstheme="minorHAnsi"/>
          <w:sz w:val="24"/>
          <w:szCs w:val="24"/>
        </w:rPr>
        <w:t xml:space="preserve">to discuss the needs of the recreation ground </w:t>
      </w:r>
      <w:r w:rsidR="00E62D4B">
        <w:rPr>
          <w:rFonts w:cstheme="minorHAnsi"/>
          <w:sz w:val="24"/>
          <w:szCs w:val="24"/>
        </w:rPr>
        <w:t>with all relevant parties could be beneficial.</w:t>
      </w:r>
    </w:p>
    <w:p w14:paraId="31C8EDA3" w14:textId="1D980632" w:rsidR="00A33234" w:rsidRDefault="00E522F9" w:rsidP="00682DA7">
      <w:pPr>
        <w:pStyle w:val="ListParagraph"/>
        <w:numPr>
          <w:ilvl w:val="0"/>
          <w:numId w:val="4"/>
        </w:numPr>
        <w:spacing w:after="0" w:line="240" w:lineRule="auto"/>
        <w:rPr>
          <w:rFonts w:cstheme="minorHAnsi"/>
          <w:bCs/>
          <w:sz w:val="24"/>
          <w:szCs w:val="24"/>
        </w:rPr>
      </w:pPr>
      <w:r>
        <w:rPr>
          <w:rFonts w:cstheme="minorHAnsi"/>
          <w:b/>
          <w:sz w:val="24"/>
          <w:szCs w:val="24"/>
        </w:rPr>
        <w:t>Community Fitness Area</w:t>
      </w:r>
      <w:r w:rsidR="005F0982">
        <w:rPr>
          <w:rFonts w:cstheme="minorHAnsi"/>
          <w:b/>
          <w:sz w:val="24"/>
          <w:szCs w:val="24"/>
        </w:rPr>
        <w:t xml:space="preserve"> </w:t>
      </w:r>
      <w:r w:rsidR="00942503" w:rsidRPr="005F0982">
        <w:rPr>
          <w:rFonts w:cstheme="minorHAnsi"/>
          <w:b/>
          <w:sz w:val="24"/>
          <w:szCs w:val="24"/>
        </w:rPr>
        <w:t>–</w:t>
      </w:r>
      <w:r w:rsidR="004E1C3F">
        <w:rPr>
          <w:rFonts w:cstheme="minorHAnsi"/>
          <w:b/>
          <w:sz w:val="24"/>
          <w:szCs w:val="24"/>
        </w:rPr>
        <w:t xml:space="preserve"> </w:t>
      </w:r>
      <w:r w:rsidR="004E13D8">
        <w:rPr>
          <w:rFonts w:cstheme="minorHAnsi"/>
          <w:bCs/>
          <w:sz w:val="24"/>
          <w:szCs w:val="24"/>
        </w:rPr>
        <w:t>Cllr D. Ledger</w:t>
      </w:r>
      <w:r w:rsidR="00E62D4B">
        <w:rPr>
          <w:rFonts w:cstheme="minorHAnsi"/>
          <w:bCs/>
          <w:sz w:val="24"/>
          <w:szCs w:val="24"/>
        </w:rPr>
        <w:t xml:space="preserve"> </w:t>
      </w:r>
      <w:r w:rsidR="00EB71F0">
        <w:rPr>
          <w:rFonts w:cstheme="minorHAnsi"/>
          <w:bCs/>
          <w:sz w:val="24"/>
          <w:szCs w:val="24"/>
        </w:rPr>
        <w:t xml:space="preserve">requested permission to write </w:t>
      </w:r>
      <w:r w:rsidR="00643AEE">
        <w:rPr>
          <w:rFonts w:cstheme="minorHAnsi"/>
          <w:bCs/>
          <w:sz w:val="24"/>
          <w:szCs w:val="24"/>
        </w:rPr>
        <w:t xml:space="preserve">directly </w:t>
      </w:r>
      <w:r w:rsidR="00EB71F0">
        <w:rPr>
          <w:rFonts w:cstheme="minorHAnsi"/>
          <w:bCs/>
          <w:sz w:val="24"/>
          <w:szCs w:val="24"/>
        </w:rPr>
        <w:t>on behalf of the Parish Council in order to progress things.  All approved this action.</w:t>
      </w:r>
    </w:p>
    <w:p w14:paraId="2B4B3660" w14:textId="5CF5AABC" w:rsidR="00CA3C10" w:rsidRPr="00C5658E" w:rsidRDefault="00CA3C10" w:rsidP="00C5658E">
      <w:pPr>
        <w:pStyle w:val="ListParagraph"/>
        <w:numPr>
          <w:ilvl w:val="0"/>
          <w:numId w:val="4"/>
        </w:numPr>
        <w:spacing w:after="0" w:line="240" w:lineRule="auto"/>
        <w:rPr>
          <w:rFonts w:cstheme="minorHAnsi"/>
          <w:bCs/>
          <w:sz w:val="24"/>
          <w:szCs w:val="24"/>
        </w:rPr>
      </w:pPr>
      <w:r w:rsidRPr="008E23CE">
        <w:rPr>
          <w:rFonts w:cstheme="minorHAnsi"/>
          <w:b/>
          <w:bCs/>
          <w:sz w:val="24"/>
          <w:szCs w:val="24"/>
        </w:rPr>
        <w:t xml:space="preserve">The Slipe </w:t>
      </w:r>
      <w:r w:rsidR="00B36D10" w:rsidRPr="008E23CE">
        <w:rPr>
          <w:rFonts w:cstheme="minorHAnsi"/>
          <w:b/>
          <w:bCs/>
          <w:sz w:val="24"/>
          <w:szCs w:val="24"/>
        </w:rPr>
        <w:t>–</w:t>
      </w:r>
      <w:r w:rsidRPr="008E23CE">
        <w:rPr>
          <w:rFonts w:cstheme="minorHAnsi"/>
          <w:b/>
          <w:bCs/>
          <w:sz w:val="24"/>
          <w:szCs w:val="24"/>
        </w:rPr>
        <w:t xml:space="preserve"> </w:t>
      </w:r>
      <w:r w:rsidR="0042518B" w:rsidRPr="008E23CE">
        <w:rPr>
          <w:rFonts w:eastAsia="Times New Roman" w:cstheme="minorHAnsi"/>
          <w:color w:val="000000" w:themeColor="text1"/>
          <w:sz w:val="24"/>
          <w:szCs w:val="24"/>
          <w:shd w:val="clear" w:color="auto" w:fill="FFFFFF"/>
          <w:lang w:eastAsia="en-GB"/>
        </w:rPr>
        <w:t xml:space="preserve">The clerk contacted the BCF for an update and they responded to say “a survey has been carried out in preparation for plans to be submitted. </w:t>
      </w:r>
      <w:r w:rsidR="00D05FAF" w:rsidRPr="008E23CE">
        <w:rPr>
          <w:rFonts w:eastAsia="Times New Roman" w:cstheme="minorHAnsi"/>
          <w:color w:val="000000" w:themeColor="text1"/>
          <w:sz w:val="24"/>
          <w:szCs w:val="24"/>
          <w:shd w:val="clear" w:color="auto" w:fill="FFFFFF"/>
          <w:lang w:eastAsia="en-GB"/>
        </w:rPr>
        <w:t>T</w:t>
      </w:r>
      <w:r w:rsidR="0042518B" w:rsidRPr="008E23CE">
        <w:rPr>
          <w:rFonts w:eastAsia="Times New Roman" w:cstheme="minorHAnsi"/>
          <w:color w:val="000000" w:themeColor="text1"/>
          <w:sz w:val="24"/>
          <w:szCs w:val="24"/>
          <w:shd w:val="clear" w:color="auto" w:fill="FFFFFF"/>
          <w:lang w:eastAsia="en-GB"/>
        </w:rPr>
        <w:t xml:space="preserve">hen </w:t>
      </w:r>
      <w:r w:rsidR="00D05FAF" w:rsidRPr="008E23CE">
        <w:rPr>
          <w:rFonts w:eastAsia="Times New Roman" w:cstheme="minorHAnsi"/>
          <w:color w:val="000000" w:themeColor="text1"/>
          <w:sz w:val="24"/>
          <w:szCs w:val="24"/>
          <w:shd w:val="clear" w:color="auto" w:fill="FFFFFF"/>
          <w:lang w:eastAsia="en-GB"/>
        </w:rPr>
        <w:t>we will b</w:t>
      </w:r>
      <w:r w:rsidR="0042518B" w:rsidRPr="008E23CE">
        <w:rPr>
          <w:rFonts w:eastAsia="Times New Roman" w:cstheme="minorHAnsi"/>
          <w:color w:val="000000" w:themeColor="text1"/>
          <w:sz w:val="24"/>
          <w:szCs w:val="24"/>
          <w:shd w:val="clear" w:color="auto" w:fill="FFFFFF"/>
          <w:lang w:eastAsia="en-GB"/>
        </w:rPr>
        <w:t xml:space="preserve">e drawing up plans for access direct from the road. </w:t>
      </w:r>
      <w:r w:rsidR="008E23CE" w:rsidRPr="008E23CE">
        <w:rPr>
          <w:rFonts w:eastAsia="Times New Roman" w:cstheme="minorHAnsi"/>
          <w:color w:val="000000" w:themeColor="text1"/>
          <w:sz w:val="24"/>
          <w:szCs w:val="24"/>
          <w:shd w:val="clear" w:color="auto" w:fill="FFFFFF"/>
          <w:lang w:eastAsia="en-GB"/>
        </w:rPr>
        <w:t>“</w:t>
      </w:r>
    </w:p>
    <w:p w14:paraId="6ACBAD20" w14:textId="4B2E3C8A" w:rsidR="00483018" w:rsidRPr="00DB7BC5" w:rsidRDefault="00901001" w:rsidP="00C45767">
      <w:pPr>
        <w:pStyle w:val="ListParagraph"/>
        <w:numPr>
          <w:ilvl w:val="0"/>
          <w:numId w:val="4"/>
        </w:numPr>
        <w:spacing w:after="0" w:line="240" w:lineRule="auto"/>
        <w:rPr>
          <w:rFonts w:cstheme="minorHAnsi"/>
          <w:sz w:val="24"/>
          <w:szCs w:val="24"/>
        </w:rPr>
      </w:pPr>
      <w:r>
        <w:rPr>
          <w:rFonts w:cstheme="minorHAnsi"/>
          <w:b/>
          <w:sz w:val="24"/>
          <w:szCs w:val="24"/>
        </w:rPr>
        <w:t>Damage to the Sports and Social Club (S&amp;SC) wall and gate</w:t>
      </w:r>
      <w:r w:rsidR="00080B38">
        <w:rPr>
          <w:rFonts w:cstheme="minorHAnsi"/>
          <w:b/>
          <w:sz w:val="24"/>
          <w:szCs w:val="24"/>
        </w:rPr>
        <w:t xml:space="preserve"> –</w:t>
      </w:r>
      <w:r w:rsidR="0042171D">
        <w:rPr>
          <w:rFonts w:cstheme="minorHAnsi"/>
          <w:bCs/>
          <w:sz w:val="24"/>
          <w:szCs w:val="24"/>
        </w:rPr>
        <w:t xml:space="preserve"> </w:t>
      </w:r>
      <w:r w:rsidR="00241519">
        <w:rPr>
          <w:rFonts w:cstheme="minorHAnsi"/>
          <w:bCs/>
          <w:sz w:val="24"/>
          <w:szCs w:val="24"/>
        </w:rPr>
        <w:t>Cllr C. Lane reported that progress is being made no</w:t>
      </w:r>
      <w:r w:rsidR="004F1B6C">
        <w:rPr>
          <w:rFonts w:cstheme="minorHAnsi"/>
          <w:bCs/>
          <w:sz w:val="24"/>
          <w:szCs w:val="24"/>
        </w:rPr>
        <w:t xml:space="preserve">w that the claim is </w:t>
      </w:r>
      <w:r w:rsidR="002524D2">
        <w:rPr>
          <w:rFonts w:cstheme="minorHAnsi"/>
          <w:bCs/>
          <w:sz w:val="24"/>
          <w:szCs w:val="24"/>
        </w:rPr>
        <w:t xml:space="preserve">going </w:t>
      </w:r>
      <w:r w:rsidR="004F1B6C">
        <w:rPr>
          <w:rFonts w:cstheme="minorHAnsi"/>
          <w:bCs/>
          <w:sz w:val="24"/>
          <w:szCs w:val="24"/>
        </w:rPr>
        <w:t>through our Insurance Legal team</w:t>
      </w:r>
      <w:r w:rsidR="002524D2">
        <w:rPr>
          <w:rFonts w:cstheme="minorHAnsi"/>
          <w:bCs/>
          <w:sz w:val="24"/>
          <w:szCs w:val="24"/>
        </w:rPr>
        <w:t xml:space="preserve">.  There is a £150 excess to pay but this can also be claimed on the </w:t>
      </w:r>
      <w:r w:rsidR="00A430D8">
        <w:rPr>
          <w:rFonts w:cstheme="minorHAnsi"/>
          <w:bCs/>
          <w:sz w:val="24"/>
          <w:szCs w:val="24"/>
        </w:rPr>
        <w:t>lorry’s insurance.</w:t>
      </w:r>
    </w:p>
    <w:p w14:paraId="27B6FF57" w14:textId="2DDF711C" w:rsidR="00DB7BC5" w:rsidRDefault="005A5D84" w:rsidP="00C45767">
      <w:pPr>
        <w:pStyle w:val="ListParagraph"/>
        <w:numPr>
          <w:ilvl w:val="0"/>
          <w:numId w:val="4"/>
        </w:numPr>
        <w:spacing w:after="0" w:line="240" w:lineRule="auto"/>
        <w:rPr>
          <w:rFonts w:cstheme="minorHAnsi"/>
          <w:b/>
          <w:sz w:val="24"/>
          <w:szCs w:val="24"/>
        </w:rPr>
      </w:pPr>
      <w:r w:rsidRPr="005A5D84">
        <w:rPr>
          <w:rFonts w:cstheme="minorHAnsi"/>
          <w:b/>
          <w:sz w:val="24"/>
          <w:szCs w:val="24"/>
        </w:rPr>
        <w:t xml:space="preserve">Rowan Tree – Sports Field Boundary </w:t>
      </w:r>
      <w:r>
        <w:rPr>
          <w:rFonts w:cstheme="minorHAnsi"/>
          <w:b/>
          <w:sz w:val="24"/>
          <w:szCs w:val="24"/>
        </w:rPr>
        <w:t>–</w:t>
      </w:r>
      <w:r w:rsidRPr="005A5D84">
        <w:rPr>
          <w:rFonts w:cstheme="minorHAnsi"/>
          <w:b/>
          <w:sz w:val="24"/>
          <w:szCs w:val="24"/>
        </w:rPr>
        <w:t xml:space="preserve"> </w:t>
      </w:r>
      <w:r w:rsidR="00A430D8">
        <w:rPr>
          <w:rFonts w:cstheme="minorHAnsi"/>
          <w:bCs/>
          <w:sz w:val="24"/>
          <w:szCs w:val="24"/>
        </w:rPr>
        <w:t xml:space="preserve">Cllr C. Lane reported that there is a damaged tree that is </w:t>
      </w:r>
      <w:r w:rsidR="004901CB">
        <w:rPr>
          <w:rFonts w:cstheme="minorHAnsi"/>
          <w:bCs/>
          <w:sz w:val="24"/>
          <w:szCs w:val="24"/>
        </w:rPr>
        <w:t>a cause for concern.  The safest option is to have it felled as it is in a public space</w:t>
      </w:r>
      <w:r w:rsidR="00F5030E">
        <w:rPr>
          <w:rFonts w:cstheme="minorHAnsi"/>
          <w:bCs/>
          <w:sz w:val="24"/>
          <w:szCs w:val="24"/>
        </w:rPr>
        <w:t xml:space="preserve">.  He has sourced a couple of quotes which was shared with the Parish Council prior to the meeting.  All approved Cllr C. Lane </w:t>
      </w:r>
      <w:r w:rsidR="00310C83">
        <w:rPr>
          <w:rFonts w:cstheme="minorHAnsi"/>
          <w:bCs/>
          <w:sz w:val="24"/>
          <w:szCs w:val="24"/>
        </w:rPr>
        <w:t xml:space="preserve">can instruct the tree surgeon who quoted </w:t>
      </w:r>
      <w:r w:rsidR="00735DC4">
        <w:rPr>
          <w:rFonts w:cstheme="minorHAnsi"/>
          <w:bCs/>
          <w:sz w:val="24"/>
          <w:szCs w:val="24"/>
        </w:rPr>
        <w:t xml:space="preserve">the cheapest price of </w:t>
      </w:r>
      <w:r w:rsidR="00310C83">
        <w:rPr>
          <w:rFonts w:cstheme="minorHAnsi"/>
          <w:bCs/>
          <w:sz w:val="24"/>
          <w:szCs w:val="24"/>
        </w:rPr>
        <w:t>£320 + VAT.</w:t>
      </w:r>
    </w:p>
    <w:p w14:paraId="26A830E9" w14:textId="24070DBE" w:rsidR="005A5D84" w:rsidRPr="005A5D84" w:rsidRDefault="005A5D84" w:rsidP="00C45767">
      <w:pPr>
        <w:pStyle w:val="ListParagraph"/>
        <w:numPr>
          <w:ilvl w:val="0"/>
          <w:numId w:val="4"/>
        </w:numPr>
        <w:spacing w:after="0" w:line="240" w:lineRule="auto"/>
        <w:rPr>
          <w:rFonts w:cstheme="minorHAnsi"/>
          <w:b/>
          <w:sz w:val="24"/>
          <w:szCs w:val="24"/>
        </w:rPr>
      </w:pPr>
      <w:r>
        <w:rPr>
          <w:rFonts w:cstheme="minorHAnsi"/>
          <w:b/>
          <w:sz w:val="24"/>
          <w:szCs w:val="24"/>
        </w:rPr>
        <w:t xml:space="preserve">Bank Mandate update </w:t>
      </w:r>
      <w:r w:rsidR="007C0BB6">
        <w:rPr>
          <w:rFonts w:cstheme="minorHAnsi"/>
          <w:b/>
          <w:sz w:val="24"/>
          <w:szCs w:val="24"/>
        </w:rPr>
        <w:t>–</w:t>
      </w:r>
      <w:r>
        <w:rPr>
          <w:rFonts w:cstheme="minorHAnsi"/>
          <w:b/>
          <w:sz w:val="24"/>
          <w:szCs w:val="24"/>
        </w:rPr>
        <w:t xml:space="preserve"> </w:t>
      </w:r>
      <w:r w:rsidR="007C0BB6">
        <w:rPr>
          <w:rFonts w:cstheme="minorHAnsi"/>
          <w:bCs/>
          <w:sz w:val="24"/>
          <w:szCs w:val="24"/>
        </w:rPr>
        <w:t>The clerk reported that a new mandate is required to add the new chairman, Cllr D. Robins</w:t>
      </w:r>
      <w:r w:rsidR="00C50188">
        <w:rPr>
          <w:rFonts w:cstheme="minorHAnsi"/>
          <w:bCs/>
          <w:sz w:val="24"/>
          <w:szCs w:val="24"/>
        </w:rPr>
        <w:t xml:space="preserve">.  The paperwork has been prepared by the Bank and is now ready to be signed.  Cllr D. Robins will arranged for Cllr M. Taylor to counter sign </w:t>
      </w:r>
      <w:r w:rsidR="00FA4E91">
        <w:rPr>
          <w:rFonts w:cstheme="minorHAnsi"/>
          <w:bCs/>
          <w:sz w:val="24"/>
          <w:szCs w:val="24"/>
        </w:rPr>
        <w:t>the form and return to the clerk when ready.</w:t>
      </w:r>
    </w:p>
    <w:p w14:paraId="62755CB4" w14:textId="51177B82" w:rsidR="006C59F4" w:rsidRPr="00121577" w:rsidRDefault="009C7773" w:rsidP="00121577">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 </w:t>
      </w:r>
      <w:r w:rsidR="00BA3E24">
        <w:rPr>
          <w:rFonts w:cstheme="minorHAnsi"/>
          <w:sz w:val="24"/>
          <w:szCs w:val="24"/>
        </w:rPr>
        <w:t>June</w:t>
      </w:r>
      <w:r w:rsidR="00121577">
        <w:rPr>
          <w:rFonts w:cstheme="minorHAnsi"/>
          <w:sz w:val="24"/>
          <w:szCs w:val="24"/>
        </w:rPr>
        <w:t xml:space="preserve"> </w:t>
      </w:r>
      <w:r w:rsidR="00BB4DCF">
        <w:rPr>
          <w:rFonts w:cstheme="minorHAnsi"/>
          <w:sz w:val="24"/>
          <w:szCs w:val="24"/>
        </w:rPr>
        <w:t>2023</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p>
    <w:p w14:paraId="48E6C3A0" w14:textId="43B293DC" w:rsidR="00B90C24" w:rsidRDefault="00B90C24" w:rsidP="00E81494">
      <w:pPr>
        <w:spacing w:after="0" w:line="240" w:lineRule="auto"/>
        <w:ind w:left="1004"/>
        <w:rPr>
          <w:rFonts w:cstheme="minorHAnsi"/>
          <w:bCs/>
          <w:sz w:val="24"/>
          <w:szCs w:val="24"/>
        </w:rPr>
      </w:pP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424317" w14:paraId="67FF13E2" w14:textId="77777777" w:rsidTr="0054514E">
        <w:tc>
          <w:tcPr>
            <w:tcW w:w="1252" w:type="dxa"/>
          </w:tcPr>
          <w:p w14:paraId="19C4DE0D" w14:textId="77777777" w:rsidR="00424317" w:rsidRPr="00314A20" w:rsidRDefault="00424317" w:rsidP="0054514E">
            <w:pPr>
              <w:rPr>
                <w:b/>
              </w:rPr>
            </w:pPr>
            <w:r w:rsidRPr="00314A20">
              <w:rPr>
                <w:b/>
              </w:rPr>
              <w:t>Method</w:t>
            </w:r>
          </w:p>
        </w:tc>
        <w:tc>
          <w:tcPr>
            <w:tcW w:w="1930" w:type="dxa"/>
          </w:tcPr>
          <w:p w14:paraId="30875C29" w14:textId="77777777" w:rsidR="00424317" w:rsidRPr="00314A20" w:rsidRDefault="00424317" w:rsidP="0054514E">
            <w:pPr>
              <w:rPr>
                <w:b/>
              </w:rPr>
            </w:pPr>
            <w:r w:rsidRPr="00314A20">
              <w:rPr>
                <w:b/>
              </w:rPr>
              <w:t>Payee and Reason</w:t>
            </w:r>
          </w:p>
        </w:tc>
        <w:tc>
          <w:tcPr>
            <w:tcW w:w="1680" w:type="dxa"/>
          </w:tcPr>
          <w:p w14:paraId="53E756A7" w14:textId="77777777" w:rsidR="00424317" w:rsidRPr="00314A20" w:rsidRDefault="00424317" w:rsidP="0054514E">
            <w:pPr>
              <w:rPr>
                <w:b/>
              </w:rPr>
            </w:pPr>
            <w:r w:rsidRPr="00314A20">
              <w:rPr>
                <w:b/>
              </w:rPr>
              <w:t>Budget</w:t>
            </w:r>
          </w:p>
        </w:tc>
        <w:tc>
          <w:tcPr>
            <w:tcW w:w="1531" w:type="dxa"/>
          </w:tcPr>
          <w:p w14:paraId="6CF422A0" w14:textId="77777777" w:rsidR="00424317" w:rsidRPr="00314A20" w:rsidRDefault="00424317" w:rsidP="0054514E">
            <w:pPr>
              <w:rPr>
                <w:b/>
              </w:rPr>
            </w:pPr>
            <w:r w:rsidRPr="00314A20">
              <w:rPr>
                <w:b/>
              </w:rPr>
              <w:t>Minute Ref</w:t>
            </w:r>
          </w:p>
        </w:tc>
        <w:tc>
          <w:tcPr>
            <w:tcW w:w="1432" w:type="dxa"/>
          </w:tcPr>
          <w:p w14:paraId="6CE14BC8" w14:textId="77777777" w:rsidR="00424317" w:rsidRPr="00314A20" w:rsidRDefault="00424317" w:rsidP="0054514E">
            <w:pPr>
              <w:rPr>
                <w:b/>
              </w:rPr>
            </w:pPr>
            <w:r w:rsidRPr="00314A20">
              <w:rPr>
                <w:b/>
              </w:rPr>
              <w:t>Amount</w:t>
            </w:r>
          </w:p>
        </w:tc>
        <w:tc>
          <w:tcPr>
            <w:tcW w:w="941" w:type="dxa"/>
          </w:tcPr>
          <w:p w14:paraId="1A253B02" w14:textId="77777777" w:rsidR="00424317" w:rsidRPr="00314A20" w:rsidRDefault="00424317" w:rsidP="0054514E">
            <w:pPr>
              <w:rPr>
                <w:b/>
              </w:rPr>
            </w:pPr>
            <w:r w:rsidRPr="00314A20">
              <w:rPr>
                <w:b/>
              </w:rPr>
              <w:t>VAT</w:t>
            </w:r>
          </w:p>
        </w:tc>
        <w:tc>
          <w:tcPr>
            <w:tcW w:w="1152" w:type="dxa"/>
          </w:tcPr>
          <w:p w14:paraId="21557F3D" w14:textId="77777777" w:rsidR="00424317" w:rsidRPr="00314A20" w:rsidRDefault="00424317" w:rsidP="0054514E">
            <w:pPr>
              <w:rPr>
                <w:b/>
              </w:rPr>
            </w:pPr>
            <w:r w:rsidRPr="00314A20">
              <w:rPr>
                <w:b/>
              </w:rPr>
              <w:t>Total</w:t>
            </w:r>
          </w:p>
        </w:tc>
      </w:tr>
      <w:tr w:rsidR="00424317" w14:paraId="6ADB2E8B" w14:textId="77777777" w:rsidTr="0054514E">
        <w:trPr>
          <w:trHeight w:val="542"/>
        </w:trPr>
        <w:tc>
          <w:tcPr>
            <w:tcW w:w="1252" w:type="dxa"/>
          </w:tcPr>
          <w:p w14:paraId="3FAAC54E" w14:textId="77777777" w:rsidR="00424317" w:rsidRDefault="00424317" w:rsidP="0054514E">
            <w:r>
              <w:t>Bank TF</w:t>
            </w:r>
          </w:p>
        </w:tc>
        <w:tc>
          <w:tcPr>
            <w:tcW w:w="1930" w:type="dxa"/>
          </w:tcPr>
          <w:p w14:paraId="15601303" w14:textId="77777777" w:rsidR="00424317" w:rsidRDefault="00424317" w:rsidP="0054514E">
            <w:r>
              <w:t>Green Scythe Ltd</w:t>
            </w:r>
          </w:p>
        </w:tc>
        <w:tc>
          <w:tcPr>
            <w:tcW w:w="1680" w:type="dxa"/>
          </w:tcPr>
          <w:p w14:paraId="21C60D1E" w14:textId="77777777" w:rsidR="00424317" w:rsidRDefault="00424317" w:rsidP="0054514E">
            <w:r>
              <w:t>Grounds Maintenance</w:t>
            </w:r>
          </w:p>
        </w:tc>
        <w:tc>
          <w:tcPr>
            <w:tcW w:w="1531" w:type="dxa"/>
          </w:tcPr>
          <w:p w14:paraId="45F20620" w14:textId="75B1AA63" w:rsidR="00424317" w:rsidRDefault="00424317" w:rsidP="0054514E">
            <w:r>
              <w:t>This Minute</w:t>
            </w:r>
          </w:p>
        </w:tc>
        <w:tc>
          <w:tcPr>
            <w:tcW w:w="1432" w:type="dxa"/>
          </w:tcPr>
          <w:p w14:paraId="70E1C560" w14:textId="77777777" w:rsidR="00424317" w:rsidRDefault="00424317" w:rsidP="0054514E">
            <w:r>
              <w:t>£549.00</w:t>
            </w:r>
          </w:p>
        </w:tc>
        <w:tc>
          <w:tcPr>
            <w:tcW w:w="941" w:type="dxa"/>
          </w:tcPr>
          <w:p w14:paraId="205DE638" w14:textId="77777777" w:rsidR="00424317" w:rsidRDefault="00424317" w:rsidP="0054514E">
            <w:r>
              <w:t>£109.80</w:t>
            </w:r>
          </w:p>
        </w:tc>
        <w:tc>
          <w:tcPr>
            <w:tcW w:w="1152" w:type="dxa"/>
          </w:tcPr>
          <w:p w14:paraId="4D55AD03" w14:textId="77777777" w:rsidR="00424317" w:rsidRDefault="00424317" w:rsidP="0054514E">
            <w:r>
              <w:t>£658.80</w:t>
            </w:r>
          </w:p>
        </w:tc>
      </w:tr>
      <w:tr w:rsidR="00424317" w14:paraId="181FBD37" w14:textId="77777777" w:rsidTr="0054514E">
        <w:trPr>
          <w:trHeight w:val="542"/>
        </w:trPr>
        <w:tc>
          <w:tcPr>
            <w:tcW w:w="1252" w:type="dxa"/>
          </w:tcPr>
          <w:p w14:paraId="75957E42" w14:textId="77777777" w:rsidR="00424317" w:rsidRDefault="00424317" w:rsidP="00424317">
            <w:r>
              <w:t>Bank TF</w:t>
            </w:r>
          </w:p>
        </w:tc>
        <w:tc>
          <w:tcPr>
            <w:tcW w:w="1930" w:type="dxa"/>
          </w:tcPr>
          <w:p w14:paraId="03199C3F" w14:textId="77777777" w:rsidR="00424317" w:rsidRDefault="00424317" w:rsidP="00424317">
            <w:r>
              <w:t>Village News</w:t>
            </w:r>
          </w:p>
        </w:tc>
        <w:tc>
          <w:tcPr>
            <w:tcW w:w="1680" w:type="dxa"/>
          </w:tcPr>
          <w:p w14:paraId="088BD084" w14:textId="77777777" w:rsidR="00424317" w:rsidRDefault="00424317" w:rsidP="00424317">
            <w:r>
              <w:t>Donations</w:t>
            </w:r>
          </w:p>
        </w:tc>
        <w:tc>
          <w:tcPr>
            <w:tcW w:w="1531" w:type="dxa"/>
          </w:tcPr>
          <w:p w14:paraId="76CB1133" w14:textId="2C056B16" w:rsidR="00424317" w:rsidRDefault="00424317" w:rsidP="00424317">
            <w:r w:rsidRPr="00ED445B">
              <w:t>This Minute</w:t>
            </w:r>
          </w:p>
        </w:tc>
        <w:tc>
          <w:tcPr>
            <w:tcW w:w="1432" w:type="dxa"/>
          </w:tcPr>
          <w:p w14:paraId="675FB9AB" w14:textId="77777777" w:rsidR="00424317" w:rsidRDefault="00424317" w:rsidP="00424317">
            <w:r>
              <w:t>£400.00</w:t>
            </w:r>
          </w:p>
        </w:tc>
        <w:tc>
          <w:tcPr>
            <w:tcW w:w="941" w:type="dxa"/>
          </w:tcPr>
          <w:p w14:paraId="5E62B241" w14:textId="77777777" w:rsidR="00424317" w:rsidRDefault="00424317" w:rsidP="00424317">
            <w:r>
              <w:t>£0.00</w:t>
            </w:r>
          </w:p>
        </w:tc>
        <w:tc>
          <w:tcPr>
            <w:tcW w:w="1152" w:type="dxa"/>
          </w:tcPr>
          <w:p w14:paraId="0B5D5F5A" w14:textId="77777777" w:rsidR="00424317" w:rsidRDefault="00424317" w:rsidP="00424317">
            <w:r>
              <w:t>£400.00</w:t>
            </w:r>
          </w:p>
        </w:tc>
      </w:tr>
      <w:tr w:rsidR="00424317" w14:paraId="45558ABE" w14:textId="77777777" w:rsidTr="0054514E">
        <w:trPr>
          <w:trHeight w:val="542"/>
        </w:trPr>
        <w:tc>
          <w:tcPr>
            <w:tcW w:w="1252" w:type="dxa"/>
          </w:tcPr>
          <w:p w14:paraId="14AA9F54" w14:textId="77777777" w:rsidR="00424317" w:rsidRDefault="00424317" w:rsidP="00424317">
            <w:r>
              <w:t>Bank TF</w:t>
            </w:r>
          </w:p>
        </w:tc>
        <w:tc>
          <w:tcPr>
            <w:tcW w:w="1930" w:type="dxa"/>
          </w:tcPr>
          <w:p w14:paraId="70AF23C4" w14:textId="77777777" w:rsidR="00424317" w:rsidRDefault="00424317" w:rsidP="00424317">
            <w:r>
              <w:t xml:space="preserve">Fiona Mason – Clerk salary payment for April, May and June </w:t>
            </w:r>
            <w:r>
              <w:lastRenderedPageBreak/>
              <w:t>2023 plus back payment due</w:t>
            </w:r>
          </w:p>
        </w:tc>
        <w:tc>
          <w:tcPr>
            <w:tcW w:w="1680" w:type="dxa"/>
          </w:tcPr>
          <w:p w14:paraId="09FC16A2" w14:textId="77777777" w:rsidR="00424317" w:rsidRDefault="00424317" w:rsidP="00424317">
            <w:r>
              <w:lastRenderedPageBreak/>
              <w:t>Clerks Salary</w:t>
            </w:r>
          </w:p>
        </w:tc>
        <w:tc>
          <w:tcPr>
            <w:tcW w:w="1531" w:type="dxa"/>
          </w:tcPr>
          <w:p w14:paraId="26FD0538" w14:textId="66E9F4F2" w:rsidR="00424317" w:rsidRDefault="00424317" w:rsidP="00424317">
            <w:r w:rsidRPr="00ED445B">
              <w:t>This Minute</w:t>
            </w:r>
          </w:p>
        </w:tc>
        <w:tc>
          <w:tcPr>
            <w:tcW w:w="1432" w:type="dxa"/>
          </w:tcPr>
          <w:p w14:paraId="53BDE9F1" w14:textId="77777777" w:rsidR="00424317" w:rsidRDefault="00424317" w:rsidP="00424317">
            <w:r>
              <w:t>£2,210.40</w:t>
            </w:r>
          </w:p>
        </w:tc>
        <w:tc>
          <w:tcPr>
            <w:tcW w:w="941" w:type="dxa"/>
          </w:tcPr>
          <w:p w14:paraId="37C4B006" w14:textId="77777777" w:rsidR="00424317" w:rsidRDefault="00424317" w:rsidP="00424317">
            <w:r>
              <w:t>£0.00</w:t>
            </w:r>
          </w:p>
        </w:tc>
        <w:tc>
          <w:tcPr>
            <w:tcW w:w="1152" w:type="dxa"/>
          </w:tcPr>
          <w:p w14:paraId="0FA1981F" w14:textId="77777777" w:rsidR="00424317" w:rsidRDefault="00424317" w:rsidP="00424317">
            <w:r>
              <w:t>£2,210.40</w:t>
            </w:r>
          </w:p>
        </w:tc>
      </w:tr>
      <w:tr w:rsidR="00424317" w14:paraId="1B0DB65F" w14:textId="77777777" w:rsidTr="0054514E">
        <w:trPr>
          <w:trHeight w:val="542"/>
        </w:trPr>
        <w:tc>
          <w:tcPr>
            <w:tcW w:w="1252" w:type="dxa"/>
          </w:tcPr>
          <w:p w14:paraId="7DB87EAD" w14:textId="77777777" w:rsidR="00424317" w:rsidRDefault="00424317" w:rsidP="00424317">
            <w:r>
              <w:t>Bank TF</w:t>
            </w:r>
          </w:p>
        </w:tc>
        <w:tc>
          <w:tcPr>
            <w:tcW w:w="1930" w:type="dxa"/>
          </w:tcPr>
          <w:p w14:paraId="29E0A304" w14:textId="77777777" w:rsidR="00424317" w:rsidRDefault="00424317" w:rsidP="00424317">
            <w:r>
              <w:t>HMRC – Income Tax payment for clerks salary</w:t>
            </w:r>
          </w:p>
        </w:tc>
        <w:tc>
          <w:tcPr>
            <w:tcW w:w="1680" w:type="dxa"/>
          </w:tcPr>
          <w:p w14:paraId="29DAA726" w14:textId="77777777" w:rsidR="00424317" w:rsidRDefault="00424317" w:rsidP="00424317">
            <w:r>
              <w:t>Clerks Salary</w:t>
            </w:r>
          </w:p>
        </w:tc>
        <w:tc>
          <w:tcPr>
            <w:tcW w:w="1531" w:type="dxa"/>
          </w:tcPr>
          <w:p w14:paraId="444B165A" w14:textId="3866CC78" w:rsidR="00424317" w:rsidRDefault="00424317" w:rsidP="00424317">
            <w:r w:rsidRPr="00ED445B">
              <w:t>This Minute</w:t>
            </w:r>
          </w:p>
        </w:tc>
        <w:tc>
          <w:tcPr>
            <w:tcW w:w="1432" w:type="dxa"/>
          </w:tcPr>
          <w:p w14:paraId="0FA5415B" w14:textId="77777777" w:rsidR="00424317" w:rsidRDefault="00424317" w:rsidP="00424317">
            <w:r>
              <w:t>£328.80</w:t>
            </w:r>
          </w:p>
        </w:tc>
        <w:tc>
          <w:tcPr>
            <w:tcW w:w="941" w:type="dxa"/>
          </w:tcPr>
          <w:p w14:paraId="51C8FE8C" w14:textId="77777777" w:rsidR="00424317" w:rsidRDefault="00424317" w:rsidP="00424317">
            <w:r>
              <w:t>£0.00</w:t>
            </w:r>
          </w:p>
        </w:tc>
        <w:tc>
          <w:tcPr>
            <w:tcW w:w="1152" w:type="dxa"/>
          </w:tcPr>
          <w:p w14:paraId="26DA2D6F" w14:textId="77777777" w:rsidR="00424317" w:rsidRDefault="00424317" w:rsidP="00424317">
            <w:r>
              <w:t>£328.80</w:t>
            </w:r>
          </w:p>
        </w:tc>
      </w:tr>
    </w:tbl>
    <w:p w14:paraId="3348822E" w14:textId="77777777" w:rsidR="007A64FD" w:rsidRPr="00196825" w:rsidRDefault="007A64FD" w:rsidP="00E81494">
      <w:pPr>
        <w:spacing w:after="0" w:line="240" w:lineRule="auto"/>
        <w:ind w:left="1004"/>
        <w:rPr>
          <w:rFonts w:cstheme="minorHAnsi"/>
          <w:bCs/>
          <w:sz w:val="24"/>
          <w:szCs w:val="24"/>
        </w:rPr>
      </w:pPr>
    </w:p>
    <w:p w14:paraId="0B452E1F" w14:textId="59DCAC74" w:rsidR="00610BC0" w:rsidRPr="00781852" w:rsidRDefault="00290437" w:rsidP="00290437">
      <w:pPr>
        <w:rPr>
          <w:rFonts w:cstheme="minorHAnsi"/>
          <w:b/>
          <w:sz w:val="24"/>
          <w:szCs w:val="24"/>
        </w:rPr>
      </w:pPr>
      <w:r w:rsidRPr="00914C2F">
        <w:t xml:space="preserve">The Direct </w:t>
      </w:r>
      <w:r>
        <w:t>Debit to BT is due to go out on or just after 23</w:t>
      </w:r>
      <w:r w:rsidRPr="00FE0663">
        <w:rPr>
          <w:vertAlign w:val="superscript"/>
        </w:rPr>
        <w:t>rd</w:t>
      </w:r>
      <w:r>
        <w:t xml:space="preserve"> </w:t>
      </w:r>
      <w:r w:rsidR="00BA3E24">
        <w:t>June</w:t>
      </w:r>
      <w:r w:rsidR="00DC6417">
        <w:t xml:space="preserve"> </w:t>
      </w:r>
      <w:r>
        <w:t>2023 for £4</w:t>
      </w:r>
      <w:r w:rsidR="00E145CB">
        <w:t>6.54</w:t>
      </w:r>
      <w:r>
        <w:t xml:space="preserve"> </w:t>
      </w:r>
      <w:r w:rsidRPr="005266D7">
        <w:t>including VAT</w:t>
      </w:r>
      <w:r>
        <w:t xml:space="preserve"> of £</w:t>
      </w:r>
      <w:r w:rsidR="00C0121B">
        <w:t>7.76.</w:t>
      </w:r>
      <w:r>
        <w:t xml:space="preserve"> </w:t>
      </w:r>
    </w:p>
    <w:p w14:paraId="30C06424" w14:textId="4742DC62" w:rsidR="00770D72" w:rsidRDefault="00C53D5A" w:rsidP="00CB2D02">
      <w:pPr>
        <w:spacing w:after="0"/>
        <w:rPr>
          <w:rFonts w:cstheme="minorHAnsi"/>
          <w:b/>
          <w:sz w:val="24"/>
          <w:szCs w:val="24"/>
        </w:rPr>
      </w:pPr>
      <w:r>
        <w:rPr>
          <w:rFonts w:cstheme="minorHAnsi"/>
          <w:sz w:val="24"/>
          <w:szCs w:val="24"/>
        </w:rPr>
        <w:t>0</w:t>
      </w:r>
      <w:r w:rsidR="00C45767">
        <w:rPr>
          <w:rFonts w:cstheme="minorHAnsi"/>
          <w:sz w:val="24"/>
          <w:szCs w:val="24"/>
        </w:rPr>
        <w:t>88</w:t>
      </w:r>
      <w:r w:rsidR="006417AC" w:rsidRPr="001C615D">
        <w:rPr>
          <w:rFonts w:cstheme="minorHAnsi"/>
          <w:sz w:val="24"/>
          <w:szCs w:val="24"/>
        </w:rPr>
        <w:t>/2</w:t>
      </w:r>
      <w:r>
        <w:rPr>
          <w:rFonts w:cstheme="minorHAnsi"/>
          <w:sz w:val="24"/>
          <w:szCs w:val="24"/>
        </w:rPr>
        <w:t>3</w:t>
      </w:r>
      <w:r w:rsidR="00667ED8" w:rsidRPr="001C615D">
        <w:rPr>
          <w:rFonts w:cstheme="minorHAnsi"/>
          <w:b/>
          <w:sz w:val="24"/>
          <w:szCs w:val="24"/>
        </w:rPr>
        <w:tab/>
      </w:r>
      <w:r w:rsidR="00770D72" w:rsidRPr="001C615D">
        <w:rPr>
          <w:rFonts w:cstheme="minorHAnsi"/>
          <w:b/>
          <w:sz w:val="24"/>
          <w:szCs w:val="24"/>
        </w:rPr>
        <w:t>Planning Applications-</w:t>
      </w:r>
    </w:p>
    <w:p w14:paraId="2B2CC782" w14:textId="0CD4043B" w:rsidR="00E10FE7" w:rsidRDefault="008A2B06" w:rsidP="00E10FE7">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5C0AB3ED" w14:textId="77777777" w:rsidR="00D16466" w:rsidRDefault="00D16466" w:rsidP="00D16466">
      <w:pPr>
        <w:pStyle w:val="ListParagraph"/>
        <w:spacing w:after="0" w:line="240" w:lineRule="auto"/>
        <w:rPr>
          <w:rFonts w:cstheme="minorHAnsi"/>
          <w:sz w:val="24"/>
          <w:szCs w:val="24"/>
        </w:rPr>
      </w:pPr>
      <w:r>
        <w:rPr>
          <w:rFonts w:cstheme="minorHAnsi"/>
          <w:sz w:val="24"/>
          <w:szCs w:val="24"/>
        </w:rPr>
        <w:t>23/01222/TEL56 – Street Record, Causeway, Bletchingdon – Proposed telecommunications installation.  Proposed 15.0m Phase 9 Monopole and associated ancillary works. – Refused.</w:t>
      </w:r>
    </w:p>
    <w:p w14:paraId="21A574C0" w14:textId="77777777" w:rsidR="00D16466" w:rsidRDefault="00D16466" w:rsidP="00D16466">
      <w:pPr>
        <w:pStyle w:val="ListParagraph"/>
        <w:spacing w:after="0" w:line="240" w:lineRule="auto"/>
        <w:rPr>
          <w:rFonts w:cstheme="minorHAnsi"/>
          <w:sz w:val="24"/>
          <w:szCs w:val="24"/>
        </w:rPr>
      </w:pPr>
      <w:r>
        <w:rPr>
          <w:rFonts w:cstheme="minorHAnsi"/>
          <w:sz w:val="24"/>
          <w:szCs w:val="24"/>
        </w:rPr>
        <w:t>21/02529/F – Mr Paul Bagnall - Stockyard Buildings, Station Road, Enslow – Change of use of an agricultural stock building to create a new retail farm shop proposal within the footprint of the existing stock building bar the main entrance.  Refused.</w:t>
      </w:r>
    </w:p>
    <w:p w14:paraId="09C26A82" w14:textId="1414EFA2" w:rsidR="007C6540" w:rsidRPr="00BA3E24" w:rsidRDefault="00D16466" w:rsidP="00D16466">
      <w:pPr>
        <w:pStyle w:val="ListParagraph"/>
        <w:spacing w:after="0" w:line="240" w:lineRule="auto"/>
        <w:rPr>
          <w:rFonts w:cstheme="minorHAnsi"/>
          <w:sz w:val="24"/>
          <w:szCs w:val="24"/>
        </w:rPr>
      </w:pPr>
      <w:r>
        <w:rPr>
          <w:rFonts w:cstheme="minorHAnsi"/>
          <w:sz w:val="24"/>
          <w:szCs w:val="24"/>
        </w:rPr>
        <w:t>23/00971/F – Bletchingdon Park House, Springwell Hill, Bletchingdon OX5 3DW – Addition of a basement below the lodge, a new ha ha wall will separate the lodge from the pastureland.  Approved.</w:t>
      </w:r>
    </w:p>
    <w:p w14:paraId="44063BE9" w14:textId="007851F9" w:rsidR="00121577" w:rsidRPr="00121577" w:rsidRDefault="00770D72" w:rsidP="00121577">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6F937FF0" w14:textId="77777777" w:rsidR="005A1C81" w:rsidRDefault="005A1C81" w:rsidP="005A1C81">
      <w:pPr>
        <w:pStyle w:val="ListParagraph"/>
        <w:spacing w:after="0" w:line="240" w:lineRule="auto"/>
        <w:rPr>
          <w:rFonts w:cstheme="minorHAnsi"/>
          <w:sz w:val="24"/>
          <w:szCs w:val="24"/>
        </w:rPr>
      </w:pPr>
      <w:r>
        <w:rPr>
          <w:rFonts w:cstheme="minorHAnsi"/>
          <w:sz w:val="24"/>
          <w:szCs w:val="24"/>
        </w:rPr>
        <w:t xml:space="preserve">23/01480/TCA – Mrs Scott-Lee – Park House, Bletchingdon Road, Kirtlington OX5 3HF - </w:t>
      </w:r>
      <w:r w:rsidRPr="00251896">
        <w:rPr>
          <w:rFonts w:cstheme="minorHAnsi"/>
          <w:sz w:val="24"/>
          <w:szCs w:val="24"/>
        </w:rPr>
        <w:t>G1 x Ash nos 3 trees exhibiting early signs of Ash dieback, small in comparison to the mature Oak in the copse and asymmetric leaning over the stable roof, fell near to ground level.  Oak group, crown clean above the drive, removing major deadwood and hanging branches, small secondardy branches which are rubbing and structurally compromised will be reduced or removed as required by the extend of damage and small secondary branches and branch tips will be reduced or removed to clear adjacent infrastructure to create 1.5m clearance, crown raise to 4.5m above the drive.</w:t>
      </w:r>
      <w:r>
        <w:rPr>
          <w:rFonts w:cstheme="minorHAnsi"/>
          <w:sz w:val="24"/>
          <w:szCs w:val="24"/>
        </w:rPr>
        <w:t xml:space="preserve">  No objections.</w:t>
      </w:r>
    </w:p>
    <w:p w14:paraId="08A0045D" w14:textId="77777777" w:rsidR="005A1C81" w:rsidRDefault="005A1C81" w:rsidP="005A1C81">
      <w:pPr>
        <w:pStyle w:val="ListParagraph"/>
        <w:spacing w:after="0" w:line="240" w:lineRule="auto"/>
        <w:rPr>
          <w:rFonts w:cstheme="minorHAnsi"/>
          <w:sz w:val="24"/>
          <w:szCs w:val="24"/>
        </w:rPr>
      </w:pPr>
      <w:r>
        <w:rPr>
          <w:rFonts w:cstheme="minorHAnsi"/>
          <w:sz w:val="24"/>
          <w:szCs w:val="24"/>
        </w:rPr>
        <w:t>23/01327/F – Portdevon – 11 &amp; 12 Canal Close, Enslow, OX5 3FE – Full permission for alterations to plot 11 and 12 approved under 15/00822/F comprising ground floor rear extensions and internal alterations to create an additional floor within the roof space.  No objections.</w:t>
      </w:r>
    </w:p>
    <w:p w14:paraId="7DD42618" w14:textId="77777777" w:rsidR="005A1C81" w:rsidRDefault="005A1C81" w:rsidP="005A1C81">
      <w:pPr>
        <w:pStyle w:val="ListParagraph"/>
        <w:spacing w:after="0" w:line="240" w:lineRule="auto"/>
        <w:rPr>
          <w:rFonts w:cstheme="minorHAnsi"/>
          <w:sz w:val="24"/>
          <w:szCs w:val="24"/>
        </w:rPr>
      </w:pPr>
      <w:r>
        <w:rPr>
          <w:rFonts w:cstheme="minorHAnsi"/>
          <w:sz w:val="24"/>
          <w:szCs w:val="24"/>
        </w:rPr>
        <w:t xml:space="preserve">23/01571/LB – Liz Ripley – Manor Barn, Islip Road, Bletchingdon OX5 3DP - </w:t>
      </w:r>
      <w:r w:rsidRPr="008168B7">
        <w:rPr>
          <w:rFonts w:cstheme="minorHAnsi"/>
          <w:sz w:val="24"/>
          <w:szCs w:val="24"/>
        </w:rPr>
        <w:t>The installation of a twin wall steel flue pipe painted black to the rear of the curtilage listed property with a maximum height of 600mm above the ridge line.</w:t>
      </w:r>
      <w:r>
        <w:rPr>
          <w:rFonts w:cstheme="minorHAnsi"/>
          <w:sz w:val="24"/>
          <w:szCs w:val="24"/>
        </w:rPr>
        <w:t xml:space="preserve">  No objections.</w:t>
      </w:r>
    </w:p>
    <w:p w14:paraId="01BCFC34" w14:textId="05D081CE" w:rsidR="00D16466" w:rsidRPr="007A64FD" w:rsidRDefault="005A1C81" w:rsidP="007A64FD">
      <w:pPr>
        <w:pStyle w:val="ListParagraph"/>
        <w:spacing w:after="0" w:line="240" w:lineRule="auto"/>
        <w:rPr>
          <w:rFonts w:cstheme="minorHAnsi"/>
          <w:sz w:val="24"/>
          <w:szCs w:val="24"/>
        </w:rPr>
      </w:pPr>
      <w:r>
        <w:rPr>
          <w:rFonts w:cstheme="minorHAnsi"/>
          <w:sz w:val="24"/>
          <w:szCs w:val="24"/>
        </w:rPr>
        <w:t>23/01675/F – Mr &amp; Mrs Tony Perkins – Lynwood, Islip Road, Bletchingdon OX5 3DP – Single Storey front extension with associated alterations.  Insertion of solar panels and proposed air source heat pump.  No objections.</w:t>
      </w:r>
    </w:p>
    <w:p w14:paraId="6886396D" w14:textId="4E6E0A46" w:rsidR="00967801" w:rsidRDefault="00C53D5A" w:rsidP="00184285">
      <w:pPr>
        <w:spacing w:after="0" w:line="240" w:lineRule="auto"/>
        <w:ind w:left="720" w:hanging="720"/>
        <w:rPr>
          <w:rFonts w:cstheme="minorHAnsi"/>
          <w:b/>
          <w:sz w:val="24"/>
          <w:szCs w:val="24"/>
        </w:rPr>
      </w:pPr>
      <w:r>
        <w:rPr>
          <w:rFonts w:cstheme="minorHAnsi"/>
          <w:sz w:val="24"/>
          <w:szCs w:val="24"/>
        </w:rPr>
        <w:t>0</w:t>
      </w:r>
      <w:r w:rsidR="00C45767">
        <w:rPr>
          <w:rFonts w:cstheme="minorHAnsi"/>
          <w:sz w:val="24"/>
          <w:szCs w:val="24"/>
        </w:rPr>
        <w:t>89</w:t>
      </w:r>
      <w:r w:rsidR="006417AC">
        <w:rPr>
          <w:rFonts w:cstheme="minorHAnsi"/>
          <w:sz w:val="24"/>
          <w:szCs w:val="24"/>
        </w:rPr>
        <w:t>/2</w:t>
      </w:r>
      <w:r>
        <w:rPr>
          <w:rFonts w:cstheme="minorHAnsi"/>
          <w:sz w:val="24"/>
          <w:szCs w:val="24"/>
        </w:rPr>
        <w:t>3</w:t>
      </w:r>
      <w:r w:rsidR="00D6625D">
        <w:rPr>
          <w:rFonts w:cstheme="minorHAnsi"/>
          <w:sz w:val="24"/>
          <w:szCs w:val="24"/>
        </w:rPr>
        <w:tab/>
        <w:t xml:space="preserve"> </w:t>
      </w:r>
      <w:r w:rsidR="00967801" w:rsidRPr="00967801">
        <w:rPr>
          <w:rFonts w:cstheme="minorHAnsi"/>
          <w:b/>
          <w:sz w:val="24"/>
          <w:szCs w:val="24"/>
        </w:rPr>
        <w:t>Other Correspondence Received:</w:t>
      </w:r>
    </w:p>
    <w:p w14:paraId="49E1C7BD" w14:textId="6CB0DFD3" w:rsidR="004258DD" w:rsidRPr="007A3362" w:rsidRDefault="00967801" w:rsidP="007A3362">
      <w:pPr>
        <w:pStyle w:val="ListParagraph"/>
        <w:numPr>
          <w:ilvl w:val="0"/>
          <w:numId w:val="3"/>
        </w:numPr>
        <w:spacing w:after="0" w:line="240" w:lineRule="auto"/>
        <w:rPr>
          <w:rFonts w:cstheme="minorHAnsi"/>
          <w:sz w:val="24"/>
          <w:szCs w:val="24"/>
        </w:rPr>
      </w:pPr>
      <w:r>
        <w:rPr>
          <w:rFonts w:cstheme="minorHAnsi"/>
          <w:sz w:val="24"/>
          <w:szCs w:val="24"/>
        </w:rPr>
        <w:t xml:space="preserve">John Howell Newsletter.  </w:t>
      </w:r>
      <w:r w:rsidR="00C90D8C">
        <w:rPr>
          <w:rFonts w:cstheme="minorHAnsi"/>
          <w:sz w:val="24"/>
          <w:szCs w:val="24"/>
        </w:rPr>
        <w:t>Shared with all, no further action</w:t>
      </w:r>
      <w:r w:rsidR="00646C87">
        <w:rPr>
          <w:rFonts w:cstheme="minorHAnsi"/>
          <w:sz w:val="24"/>
          <w:szCs w:val="24"/>
        </w:rPr>
        <w:t>.</w:t>
      </w:r>
    </w:p>
    <w:p w14:paraId="0202EF0C" w14:textId="7ED0C39E" w:rsidR="00350936" w:rsidRDefault="00350936" w:rsidP="00350936">
      <w:pPr>
        <w:pStyle w:val="ListParagraph"/>
        <w:numPr>
          <w:ilvl w:val="0"/>
          <w:numId w:val="3"/>
        </w:numPr>
        <w:spacing w:after="0" w:line="240" w:lineRule="auto"/>
        <w:rPr>
          <w:rFonts w:cstheme="minorHAnsi"/>
          <w:sz w:val="24"/>
          <w:szCs w:val="24"/>
        </w:rPr>
      </w:pPr>
      <w:r>
        <w:rPr>
          <w:rFonts w:cstheme="minorHAnsi"/>
          <w:sz w:val="24"/>
          <w:szCs w:val="24"/>
        </w:rPr>
        <w:t>Donation request letter from Ian Gedling for the Village Newsletter.</w:t>
      </w:r>
      <w:r w:rsidR="007A3248">
        <w:rPr>
          <w:rFonts w:cstheme="minorHAnsi"/>
          <w:sz w:val="24"/>
          <w:szCs w:val="24"/>
        </w:rPr>
        <w:t xml:space="preserve"> All agreed a donation should be made and the amount was increased from last year’s amount to take into account the new </w:t>
      </w:r>
      <w:r w:rsidR="00B560E8">
        <w:rPr>
          <w:rFonts w:cstheme="minorHAnsi"/>
          <w:sz w:val="24"/>
          <w:szCs w:val="24"/>
        </w:rPr>
        <w:t>residents.  All approved £450.00.</w:t>
      </w:r>
    </w:p>
    <w:p w14:paraId="45996365" w14:textId="4E68FF79" w:rsidR="00350936" w:rsidRDefault="00350936" w:rsidP="00350936">
      <w:pPr>
        <w:pStyle w:val="ListParagraph"/>
        <w:numPr>
          <w:ilvl w:val="0"/>
          <w:numId w:val="3"/>
        </w:numPr>
        <w:spacing w:after="0" w:line="240" w:lineRule="auto"/>
        <w:rPr>
          <w:rFonts w:cstheme="minorHAnsi"/>
          <w:sz w:val="24"/>
          <w:szCs w:val="24"/>
        </w:rPr>
      </w:pPr>
      <w:r>
        <w:rPr>
          <w:rFonts w:cstheme="minorHAnsi"/>
          <w:sz w:val="24"/>
          <w:szCs w:val="24"/>
        </w:rPr>
        <w:t>An email from a parishioner who is hearing loud background noises.</w:t>
      </w:r>
      <w:r w:rsidR="00C83723">
        <w:rPr>
          <w:rFonts w:cstheme="minorHAnsi"/>
          <w:sz w:val="24"/>
          <w:szCs w:val="24"/>
        </w:rPr>
        <w:t xml:space="preserve">  The clerk is to reply</w:t>
      </w:r>
      <w:r w:rsidR="00AA7518">
        <w:rPr>
          <w:rFonts w:cstheme="minorHAnsi"/>
          <w:sz w:val="24"/>
          <w:szCs w:val="24"/>
        </w:rPr>
        <w:t xml:space="preserve"> with advice to contact Environmental Services.</w:t>
      </w:r>
    </w:p>
    <w:p w14:paraId="484A7045" w14:textId="748C44A0" w:rsidR="00B560E8" w:rsidRDefault="00B560E8" w:rsidP="00B560E8">
      <w:pPr>
        <w:pStyle w:val="ListParagraph"/>
        <w:spacing w:after="0" w:line="240" w:lineRule="auto"/>
        <w:jc w:val="right"/>
        <w:rPr>
          <w:rFonts w:cstheme="minorHAnsi"/>
          <w:sz w:val="24"/>
          <w:szCs w:val="24"/>
        </w:rPr>
      </w:pPr>
      <w:r>
        <w:rPr>
          <w:rFonts w:cstheme="minorHAnsi"/>
          <w:sz w:val="24"/>
          <w:szCs w:val="24"/>
        </w:rPr>
        <w:lastRenderedPageBreak/>
        <w:t>250.</w:t>
      </w:r>
    </w:p>
    <w:p w14:paraId="2886F0D6" w14:textId="3FAC3D16" w:rsidR="00350936" w:rsidRDefault="00350936" w:rsidP="00350936">
      <w:pPr>
        <w:pStyle w:val="ListParagraph"/>
        <w:numPr>
          <w:ilvl w:val="0"/>
          <w:numId w:val="3"/>
        </w:numPr>
        <w:spacing w:after="0" w:line="240" w:lineRule="auto"/>
        <w:rPr>
          <w:rFonts w:cstheme="minorHAnsi"/>
          <w:sz w:val="24"/>
          <w:szCs w:val="24"/>
        </w:rPr>
      </w:pPr>
      <w:r>
        <w:rPr>
          <w:rFonts w:cstheme="minorHAnsi"/>
          <w:sz w:val="24"/>
          <w:szCs w:val="24"/>
        </w:rPr>
        <w:t>An email about the Deddington Neighbourhood Plan.</w:t>
      </w:r>
      <w:r w:rsidR="00AA7518">
        <w:rPr>
          <w:rFonts w:cstheme="minorHAnsi"/>
          <w:sz w:val="24"/>
          <w:szCs w:val="24"/>
        </w:rPr>
        <w:t xml:space="preserve">  No further action.</w:t>
      </w:r>
    </w:p>
    <w:p w14:paraId="1A01A2BB" w14:textId="4CE1B476" w:rsidR="00B560E8" w:rsidRPr="00B560E8" w:rsidRDefault="00350936" w:rsidP="00B560E8">
      <w:pPr>
        <w:pStyle w:val="ListParagraph"/>
        <w:numPr>
          <w:ilvl w:val="0"/>
          <w:numId w:val="3"/>
        </w:numPr>
        <w:spacing w:after="0" w:line="240" w:lineRule="auto"/>
        <w:rPr>
          <w:rFonts w:cstheme="minorHAnsi"/>
          <w:sz w:val="24"/>
          <w:szCs w:val="24"/>
        </w:rPr>
      </w:pPr>
      <w:r>
        <w:rPr>
          <w:rFonts w:cstheme="minorHAnsi"/>
          <w:sz w:val="24"/>
          <w:szCs w:val="24"/>
        </w:rPr>
        <w:t>An email from OALC with regards to the AGM on the 3</w:t>
      </w:r>
      <w:r w:rsidRPr="00AD5B44">
        <w:rPr>
          <w:rFonts w:cstheme="minorHAnsi"/>
          <w:sz w:val="24"/>
          <w:szCs w:val="24"/>
          <w:vertAlign w:val="superscript"/>
        </w:rPr>
        <w:t>rd</w:t>
      </w:r>
      <w:r>
        <w:rPr>
          <w:rFonts w:cstheme="minorHAnsi"/>
          <w:sz w:val="24"/>
          <w:szCs w:val="24"/>
        </w:rPr>
        <w:t xml:space="preserve"> July 2023.</w:t>
      </w:r>
      <w:r w:rsidR="007A3248">
        <w:rPr>
          <w:rFonts w:cstheme="minorHAnsi"/>
          <w:sz w:val="24"/>
          <w:szCs w:val="24"/>
        </w:rPr>
        <w:t xml:space="preserve"> No further action.</w:t>
      </w:r>
    </w:p>
    <w:p w14:paraId="7F3893BF" w14:textId="65F7FAF1" w:rsidR="00B176D6" w:rsidRPr="00CB03B3" w:rsidRDefault="00C53D5A" w:rsidP="002917FF">
      <w:pPr>
        <w:spacing w:after="0" w:line="240" w:lineRule="auto"/>
        <w:ind w:left="720" w:hanging="720"/>
        <w:rPr>
          <w:rFonts w:cstheme="minorHAnsi"/>
          <w:sz w:val="24"/>
          <w:szCs w:val="24"/>
        </w:rPr>
      </w:pPr>
      <w:r>
        <w:rPr>
          <w:rFonts w:cstheme="minorHAnsi"/>
          <w:sz w:val="24"/>
          <w:szCs w:val="24"/>
        </w:rPr>
        <w:t>0</w:t>
      </w:r>
      <w:r w:rsidR="00C45767">
        <w:rPr>
          <w:rFonts w:cstheme="minorHAnsi"/>
          <w:sz w:val="24"/>
          <w:szCs w:val="24"/>
        </w:rPr>
        <w:t>90</w:t>
      </w:r>
      <w:r w:rsidR="006417AC">
        <w:rPr>
          <w:rFonts w:cstheme="minorHAnsi"/>
          <w:sz w:val="24"/>
          <w:szCs w:val="24"/>
        </w:rPr>
        <w:t>/2</w:t>
      </w:r>
      <w:r>
        <w:rPr>
          <w:rFonts w:cstheme="minorHAnsi"/>
          <w:sz w:val="24"/>
          <w:szCs w:val="24"/>
        </w:rPr>
        <w:t>3</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7BD91A08" w14:textId="455FE66B" w:rsidR="00D34B01" w:rsidRDefault="00123D90" w:rsidP="00BA3128">
      <w:pPr>
        <w:pStyle w:val="ListParagraph"/>
        <w:numPr>
          <w:ilvl w:val="0"/>
          <w:numId w:val="1"/>
        </w:numPr>
        <w:spacing w:after="0" w:line="240" w:lineRule="auto"/>
        <w:rPr>
          <w:rFonts w:cstheme="minorHAnsi"/>
          <w:sz w:val="24"/>
          <w:szCs w:val="24"/>
        </w:rPr>
      </w:pPr>
      <w:r>
        <w:rPr>
          <w:rFonts w:cstheme="minorHAnsi"/>
          <w:sz w:val="24"/>
          <w:szCs w:val="24"/>
        </w:rPr>
        <w:t xml:space="preserve">Cllr D. Robins asked if anyone would be able to attend the BCF AGM next week.  </w:t>
      </w:r>
      <w:r w:rsidR="00B14535">
        <w:rPr>
          <w:rFonts w:cstheme="minorHAnsi"/>
          <w:sz w:val="24"/>
          <w:szCs w:val="24"/>
        </w:rPr>
        <w:t>Cllr R. Pirie could be a possibility if Cllr M. Taylor cannot attend.</w:t>
      </w:r>
    </w:p>
    <w:p w14:paraId="3C464B7D" w14:textId="0A1E853D" w:rsidR="00A37BC3" w:rsidRDefault="00A37BC3" w:rsidP="00BA3128">
      <w:pPr>
        <w:pStyle w:val="ListParagraph"/>
        <w:numPr>
          <w:ilvl w:val="0"/>
          <w:numId w:val="1"/>
        </w:numPr>
        <w:spacing w:after="0" w:line="240" w:lineRule="auto"/>
        <w:rPr>
          <w:rFonts w:cstheme="minorHAnsi"/>
          <w:sz w:val="24"/>
          <w:szCs w:val="24"/>
        </w:rPr>
      </w:pPr>
      <w:r>
        <w:rPr>
          <w:rFonts w:cstheme="minorHAnsi"/>
          <w:sz w:val="24"/>
          <w:szCs w:val="24"/>
        </w:rPr>
        <w:t xml:space="preserve">The clerk received a request from a Bletchingdon Football Coach </w:t>
      </w:r>
      <w:r w:rsidR="00E843B9">
        <w:rPr>
          <w:rFonts w:cstheme="minorHAnsi"/>
          <w:sz w:val="24"/>
          <w:szCs w:val="24"/>
        </w:rPr>
        <w:t>for support in purchasing some needed equipment</w:t>
      </w:r>
      <w:r w:rsidR="003A5D98">
        <w:rPr>
          <w:rFonts w:cstheme="minorHAnsi"/>
          <w:sz w:val="24"/>
          <w:szCs w:val="24"/>
        </w:rPr>
        <w:t xml:space="preserve">.  The Parish Council </w:t>
      </w:r>
      <w:r w:rsidR="006157AE">
        <w:rPr>
          <w:rFonts w:cstheme="minorHAnsi"/>
          <w:sz w:val="24"/>
          <w:szCs w:val="24"/>
        </w:rPr>
        <w:t xml:space="preserve">will support them </w:t>
      </w:r>
      <w:r w:rsidR="0014408F">
        <w:rPr>
          <w:rFonts w:cstheme="minorHAnsi"/>
          <w:sz w:val="24"/>
          <w:szCs w:val="24"/>
        </w:rPr>
        <w:t xml:space="preserve">but </w:t>
      </w:r>
      <w:r w:rsidR="00C479A0">
        <w:rPr>
          <w:rFonts w:cstheme="minorHAnsi"/>
          <w:sz w:val="24"/>
          <w:szCs w:val="24"/>
        </w:rPr>
        <w:t>regret that financially supporting them is not an option.  The clerk is to share the possible grants and sources of funding available to them</w:t>
      </w:r>
      <w:r w:rsidR="005E5BBF">
        <w:rPr>
          <w:rFonts w:cstheme="minorHAnsi"/>
          <w:sz w:val="24"/>
          <w:szCs w:val="24"/>
        </w:rPr>
        <w:t>.</w:t>
      </w:r>
    </w:p>
    <w:p w14:paraId="661FDBA2" w14:textId="5ECC8E21" w:rsidR="005E5BBF" w:rsidRDefault="005E5BBF" w:rsidP="00BA3128">
      <w:pPr>
        <w:pStyle w:val="ListParagraph"/>
        <w:numPr>
          <w:ilvl w:val="0"/>
          <w:numId w:val="1"/>
        </w:numPr>
        <w:spacing w:after="0" w:line="240" w:lineRule="auto"/>
        <w:rPr>
          <w:rFonts w:cstheme="minorHAnsi"/>
          <w:sz w:val="24"/>
          <w:szCs w:val="24"/>
        </w:rPr>
      </w:pPr>
      <w:r>
        <w:rPr>
          <w:rFonts w:cstheme="minorHAnsi"/>
          <w:sz w:val="24"/>
          <w:szCs w:val="24"/>
        </w:rPr>
        <w:t xml:space="preserve">Cllr N. Simpson reported that new cycle </w:t>
      </w:r>
      <w:r w:rsidR="00A43B23">
        <w:rPr>
          <w:rFonts w:cstheme="minorHAnsi"/>
          <w:sz w:val="24"/>
          <w:szCs w:val="24"/>
        </w:rPr>
        <w:t>routes are being investigated</w:t>
      </w:r>
      <w:r w:rsidR="0065286E">
        <w:rPr>
          <w:rFonts w:cstheme="minorHAnsi"/>
          <w:sz w:val="24"/>
          <w:szCs w:val="24"/>
        </w:rPr>
        <w:t xml:space="preserve"> which could benefit Bletchingdon.</w:t>
      </w:r>
    </w:p>
    <w:p w14:paraId="5C1634A2" w14:textId="639A0114" w:rsidR="00A43B23" w:rsidRDefault="00A43B23" w:rsidP="00BA3128">
      <w:pPr>
        <w:pStyle w:val="ListParagraph"/>
        <w:numPr>
          <w:ilvl w:val="0"/>
          <w:numId w:val="1"/>
        </w:numPr>
        <w:spacing w:after="0" w:line="240" w:lineRule="auto"/>
        <w:rPr>
          <w:rFonts w:cstheme="minorHAnsi"/>
          <w:sz w:val="24"/>
          <w:szCs w:val="24"/>
        </w:rPr>
      </w:pPr>
      <w:r>
        <w:rPr>
          <w:rFonts w:cstheme="minorHAnsi"/>
          <w:sz w:val="24"/>
          <w:szCs w:val="24"/>
        </w:rPr>
        <w:t>Cllr D. Robins will follow up on the defibrillator training</w:t>
      </w:r>
      <w:r w:rsidR="00D75AB0">
        <w:rPr>
          <w:rFonts w:cstheme="minorHAnsi"/>
          <w:sz w:val="24"/>
          <w:szCs w:val="24"/>
        </w:rPr>
        <w:t xml:space="preserve"> raised last month.</w:t>
      </w:r>
    </w:p>
    <w:p w14:paraId="7422C844" w14:textId="4F049D62" w:rsidR="00D75AB0" w:rsidRPr="00BA3128" w:rsidRDefault="00D75AB0" w:rsidP="00BA3128">
      <w:pPr>
        <w:pStyle w:val="ListParagraph"/>
        <w:numPr>
          <w:ilvl w:val="0"/>
          <w:numId w:val="1"/>
        </w:numPr>
        <w:spacing w:after="0" w:line="240" w:lineRule="auto"/>
        <w:rPr>
          <w:rFonts w:cstheme="minorHAnsi"/>
          <w:sz w:val="24"/>
          <w:szCs w:val="24"/>
        </w:rPr>
      </w:pPr>
      <w:r>
        <w:rPr>
          <w:rFonts w:cstheme="minorHAnsi"/>
          <w:sz w:val="24"/>
          <w:szCs w:val="24"/>
        </w:rPr>
        <w:t xml:space="preserve">The clerk shared that the school is trying to identify a suitable area they could use for Forest School.  </w:t>
      </w:r>
      <w:r w:rsidR="00973399">
        <w:rPr>
          <w:rFonts w:cstheme="minorHAnsi"/>
          <w:sz w:val="24"/>
          <w:szCs w:val="24"/>
        </w:rPr>
        <w:t>Cllr C. Lane suggested an area that is Duchy land owned and he confirmed he will speak with the Duchy.</w:t>
      </w:r>
    </w:p>
    <w:p w14:paraId="06EB1344" w14:textId="1CB2F3BD" w:rsidR="002E0198" w:rsidRPr="00604B0B" w:rsidRDefault="00C53D5A" w:rsidP="00604B0B">
      <w:pPr>
        <w:spacing w:after="0" w:line="240" w:lineRule="auto"/>
        <w:rPr>
          <w:rFonts w:cstheme="minorHAnsi"/>
          <w:sz w:val="24"/>
          <w:szCs w:val="24"/>
        </w:rPr>
      </w:pPr>
      <w:r w:rsidRPr="00604B0B">
        <w:rPr>
          <w:rFonts w:cstheme="minorHAnsi"/>
          <w:sz w:val="24"/>
          <w:szCs w:val="24"/>
        </w:rPr>
        <w:t>0</w:t>
      </w:r>
      <w:r w:rsidR="00C45767">
        <w:rPr>
          <w:rFonts w:cstheme="minorHAnsi"/>
          <w:sz w:val="24"/>
          <w:szCs w:val="24"/>
        </w:rPr>
        <w:t>91</w:t>
      </w:r>
      <w:r w:rsidR="006417AC" w:rsidRPr="00604B0B">
        <w:rPr>
          <w:rFonts w:cstheme="minorHAnsi"/>
          <w:sz w:val="24"/>
          <w:szCs w:val="24"/>
        </w:rPr>
        <w:t>/2</w:t>
      </w:r>
      <w:r w:rsidRPr="00604B0B">
        <w:rPr>
          <w:rFonts w:cstheme="minorHAnsi"/>
          <w:sz w:val="24"/>
          <w:szCs w:val="24"/>
        </w:rPr>
        <w:t>3</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 xml:space="preserve">Wednesday </w:t>
      </w:r>
      <w:r w:rsidR="00BA3128">
        <w:rPr>
          <w:rFonts w:cstheme="minorHAnsi"/>
          <w:b/>
          <w:sz w:val="24"/>
          <w:szCs w:val="24"/>
        </w:rPr>
        <w:t>12</w:t>
      </w:r>
      <w:r w:rsidR="00BA3128" w:rsidRPr="00BA3128">
        <w:rPr>
          <w:rFonts w:cstheme="minorHAnsi"/>
          <w:b/>
          <w:sz w:val="24"/>
          <w:szCs w:val="24"/>
          <w:vertAlign w:val="superscript"/>
        </w:rPr>
        <w:t>th</w:t>
      </w:r>
      <w:r w:rsidR="00BA3128">
        <w:rPr>
          <w:rFonts w:cstheme="minorHAnsi"/>
          <w:b/>
          <w:sz w:val="24"/>
          <w:szCs w:val="24"/>
        </w:rPr>
        <w:t xml:space="preserve"> July</w:t>
      </w:r>
      <w:r w:rsidR="000972E7">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3B2A97" w:rsidRPr="00604B0B">
        <w:rPr>
          <w:rFonts w:cstheme="minorHAnsi"/>
          <w:b/>
          <w:sz w:val="24"/>
          <w:szCs w:val="24"/>
        </w:rPr>
        <w:t>3</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4BBB8543" w14:textId="53CE9486" w:rsidR="003D440B" w:rsidRDefault="00C53D5A" w:rsidP="003C79AE">
      <w:pPr>
        <w:pStyle w:val="NoSpacing"/>
        <w:rPr>
          <w:rFonts w:cstheme="minorHAnsi"/>
          <w:sz w:val="24"/>
          <w:szCs w:val="24"/>
        </w:rPr>
      </w:pPr>
      <w:r>
        <w:rPr>
          <w:rFonts w:cstheme="minorHAnsi"/>
          <w:sz w:val="24"/>
          <w:szCs w:val="24"/>
        </w:rPr>
        <w:t>0</w:t>
      </w:r>
      <w:r w:rsidR="00C45767">
        <w:rPr>
          <w:rFonts w:cstheme="minorHAnsi"/>
          <w:sz w:val="24"/>
          <w:szCs w:val="24"/>
        </w:rPr>
        <w:t>92</w:t>
      </w:r>
      <w:r w:rsidR="006A4C8A">
        <w:rPr>
          <w:rFonts w:cstheme="minorHAnsi"/>
          <w:sz w:val="24"/>
          <w:szCs w:val="24"/>
        </w:rPr>
        <w:t>/2</w:t>
      </w:r>
      <w:r>
        <w:rPr>
          <w:rFonts w:cstheme="minorHAnsi"/>
          <w:sz w:val="24"/>
          <w:szCs w:val="24"/>
        </w:rPr>
        <w:t>3</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BA3128">
        <w:rPr>
          <w:rFonts w:cstheme="minorHAnsi"/>
          <w:sz w:val="24"/>
          <w:szCs w:val="24"/>
        </w:rPr>
        <w:t>19</w:t>
      </w:r>
      <w:r w:rsidR="00BA3128" w:rsidRPr="00BA3128">
        <w:rPr>
          <w:rFonts w:cstheme="minorHAnsi"/>
          <w:sz w:val="24"/>
          <w:szCs w:val="24"/>
          <w:vertAlign w:val="superscript"/>
        </w:rPr>
        <w:t>th</w:t>
      </w:r>
      <w:r w:rsidR="00BA3128">
        <w:rPr>
          <w:rFonts w:cstheme="minorHAnsi"/>
          <w:sz w:val="24"/>
          <w:szCs w:val="24"/>
        </w:rPr>
        <w:t xml:space="preserve"> </w:t>
      </w:r>
      <w:r w:rsidR="00775A7D">
        <w:rPr>
          <w:rFonts w:cstheme="minorHAnsi"/>
          <w:sz w:val="24"/>
          <w:szCs w:val="24"/>
        </w:rPr>
        <w:t>Ju</w:t>
      </w:r>
      <w:r w:rsidR="00BA3128">
        <w:rPr>
          <w:rFonts w:cstheme="minorHAnsi"/>
          <w:sz w:val="24"/>
          <w:szCs w:val="24"/>
        </w:rPr>
        <w:t>ly</w:t>
      </w:r>
      <w:r w:rsidR="003D440B">
        <w:rPr>
          <w:rFonts w:cstheme="minorHAnsi"/>
          <w:sz w:val="24"/>
          <w:szCs w:val="24"/>
        </w:rPr>
        <w:t xml:space="preserve"> </w:t>
      </w:r>
      <w:r w:rsidR="00263699">
        <w:rPr>
          <w:rFonts w:cstheme="minorHAnsi"/>
          <w:sz w:val="24"/>
          <w:szCs w:val="24"/>
        </w:rPr>
        <w:t>2023</w:t>
      </w:r>
      <w:r w:rsidR="00524CDD">
        <w:rPr>
          <w:rFonts w:cstheme="minorHAnsi"/>
          <w:sz w:val="24"/>
          <w:szCs w:val="24"/>
        </w:rPr>
        <w:t xml:space="preserve"> 7:30pm at the Village Hall.</w:t>
      </w:r>
      <w:r w:rsidR="003C79AE">
        <w:rPr>
          <w:rFonts w:cstheme="minorHAnsi"/>
          <w:sz w:val="24"/>
          <w:szCs w:val="24"/>
        </w:rPr>
        <w:t xml:space="preserve">  </w:t>
      </w:r>
    </w:p>
    <w:p w14:paraId="68261699" w14:textId="65755ED0"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350936">
        <w:rPr>
          <w:rFonts w:cstheme="minorHAnsi"/>
          <w:sz w:val="24"/>
          <w:szCs w:val="24"/>
        </w:rPr>
        <w:t>10:02pm.</w:t>
      </w:r>
    </w:p>
    <w:sectPr w:rsidR="008157E1" w:rsidRPr="00267846" w:rsidSect="00D2561C">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2E463" w14:textId="77777777" w:rsidR="00770358" w:rsidRDefault="00770358" w:rsidP="00583329">
      <w:pPr>
        <w:spacing w:after="0" w:line="240" w:lineRule="auto"/>
      </w:pPr>
      <w:r>
        <w:separator/>
      </w:r>
    </w:p>
  </w:endnote>
  <w:endnote w:type="continuationSeparator" w:id="0">
    <w:p w14:paraId="50AA1CEB" w14:textId="77777777" w:rsidR="00770358" w:rsidRDefault="00770358"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9EB98" w14:textId="77777777" w:rsidR="00770358" w:rsidRDefault="00770358" w:rsidP="00583329">
      <w:pPr>
        <w:spacing w:after="0" w:line="240" w:lineRule="auto"/>
      </w:pPr>
      <w:r>
        <w:separator/>
      </w:r>
    </w:p>
  </w:footnote>
  <w:footnote w:type="continuationSeparator" w:id="0">
    <w:p w14:paraId="290D8FC2" w14:textId="77777777" w:rsidR="00770358" w:rsidRDefault="00770358"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6"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0"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1"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6"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1"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2"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5"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14"/>
  </w:num>
  <w:num w:numId="2" w16cid:durableId="483548451">
    <w:abstractNumId w:val="16"/>
  </w:num>
  <w:num w:numId="3" w16cid:durableId="725878316">
    <w:abstractNumId w:val="25"/>
  </w:num>
  <w:num w:numId="4" w16cid:durableId="283780893">
    <w:abstractNumId w:val="1"/>
  </w:num>
  <w:num w:numId="5" w16cid:durableId="1550070316">
    <w:abstractNumId w:val="17"/>
  </w:num>
  <w:num w:numId="6" w16cid:durableId="1630890475">
    <w:abstractNumId w:val="12"/>
  </w:num>
  <w:num w:numId="7" w16cid:durableId="416903736">
    <w:abstractNumId w:val="23"/>
  </w:num>
  <w:num w:numId="8" w16cid:durableId="1356885450">
    <w:abstractNumId w:val="3"/>
  </w:num>
  <w:num w:numId="9" w16cid:durableId="2803106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26"/>
  </w:num>
  <w:num w:numId="11" w16cid:durableId="578059919">
    <w:abstractNumId w:val="10"/>
  </w:num>
  <w:num w:numId="12" w16cid:durableId="2104762141">
    <w:abstractNumId w:val="2"/>
  </w:num>
  <w:num w:numId="13" w16cid:durableId="1357344398">
    <w:abstractNumId w:val="24"/>
  </w:num>
  <w:num w:numId="14" w16cid:durableId="191265814">
    <w:abstractNumId w:val="6"/>
  </w:num>
  <w:num w:numId="15" w16cid:durableId="897782973">
    <w:abstractNumId w:val="13"/>
  </w:num>
  <w:num w:numId="16" w16cid:durableId="1750611948">
    <w:abstractNumId w:val="19"/>
  </w:num>
  <w:num w:numId="17" w16cid:durableId="401148497">
    <w:abstractNumId w:val="22"/>
  </w:num>
  <w:num w:numId="18" w16cid:durableId="1260678309">
    <w:abstractNumId w:val="0"/>
  </w:num>
  <w:num w:numId="19" w16cid:durableId="613445828">
    <w:abstractNumId w:val="21"/>
  </w:num>
  <w:num w:numId="20" w16cid:durableId="1904562106">
    <w:abstractNumId w:val="15"/>
  </w:num>
  <w:num w:numId="21" w16cid:durableId="701130929">
    <w:abstractNumId w:val="9"/>
  </w:num>
  <w:num w:numId="22" w16cid:durableId="10648738">
    <w:abstractNumId w:val="18"/>
  </w:num>
  <w:num w:numId="23" w16cid:durableId="870459633">
    <w:abstractNumId w:val="5"/>
  </w:num>
  <w:num w:numId="24" w16cid:durableId="419523712">
    <w:abstractNumId w:val="11"/>
  </w:num>
  <w:num w:numId="25" w16cid:durableId="123155315">
    <w:abstractNumId w:val="4"/>
  </w:num>
  <w:num w:numId="26" w16cid:durableId="137769007">
    <w:abstractNumId w:val="7"/>
  </w:num>
  <w:num w:numId="27" w16cid:durableId="189346360">
    <w:abstractNumId w:val="27"/>
  </w:num>
  <w:num w:numId="28" w16cid:durableId="1504319316">
    <w:abstractNumId w:val="8"/>
  </w:num>
  <w:num w:numId="29" w16cid:durableId="1269892798">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3F5"/>
    <w:rsid w:val="000027CF"/>
    <w:rsid w:val="00002A58"/>
    <w:rsid w:val="00002CFA"/>
    <w:rsid w:val="000036DB"/>
    <w:rsid w:val="00004540"/>
    <w:rsid w:val="00004EE8"/>
    <w:rsid w:val="00005B84"/>
    <w:rsid w:val="00005F7F"/>
    <w:rsid w:val="000064D7"/>
    <w:rsid w:val="00006526"/>
    <w:rsid w:val="0000696F"/>
    <w:rsid w:val="000070BC"/>
    <w:rsid w:val="00010356"/>
    <w:rsid w:val="000103E1"/>
    <w:rsid w:val="0001065D"/>
    <w:rsid w:val="00010C6A"/>
    <w:rsid w:val="000114A4"/>
    <w:rsid w:val="000121A9"/>
    <w:rsid w:val="00012849"/>
    <w:rsid w:val="00012978"/>
    <w:rsid w:val="000130B5"/>
    <w:rsid w:val="00013847"/>
    <w:rsid w:val="0001504D"/>
    <w:rsid w:val="000150AE"/>
    <w:rsid w:val="00015363"/>
    <w:rsid w:val="00015722"/>
    <w:rsid w:val="00015D67"/>
    <w:rsid w:val="00015DDF"/>
    <w:rsid w:val="00016756"/>
    <w:rsid w:val="0001754E"/>
    <w:rsid w:val="000201E6"/>
    <w:rsid w:val="000202B0"/>
    <w:rsid w:val="00020482"/>
    <w:rsid w:val="00021EBA"/>
    <w:rsid w:val="000224F6"/>
    <w:rsid w:val="00022A32"/>
    <w:rsid w:val="00022C97"/>
    <w:rsid w:val="00023BC1"/>
    <w:rsid w:val="000242AD"/>
    <w:rsid w:val="000244AC"/>
    <w:rsid w:val="00024754"/>
    <w:rsid w:val="000249CA"/>
    <w:rsid w:val="00024A52"/>
    <w:rsid w:val="00024B96"/>
    <w:rsid w:val="0002551E"/>
    <w:rsid w:val="00025D17"/>
    <w:rsid w:val="000261DE"/>
    <w:rsid w:val="00026268"/>
    <w:rsid w:val="00026DAF"/>
    <w:rsid w:val="000276B3"/>
    <w:rsid w:val="00027948"/>
    <w:rsid w:val="00027DCF"/>
    <w:rsid w:val="00030367"/>
    <w:rsid w:val="00030436"/>
    <w:rsid w:val="000312B9"/>
    <w:rsid w:val="000314DB"/>
    <w:rsid w:val="000314F7"/>
    <w:rsid w:val="00031F08"/>
    <w:rsid w:val="00031F0C"/>
    <w:rsid w:val="00032922"/>
    <w:rsid w:val="000337A1"/>
    <w:rsid w:val="00033A36"/>
    <w:rsid w:val="000343C3"/>
    <w:rsid w:val="0003497E"/>
    <w:rsid w:val="000361E8"/>
    <w:rsid w:val="00037A88"/>
    <w:rsid w:val="00040F64"/>
    <w:rsid w:val="0004134A"/>
    <w:rsid w:val="000417B3"/>
    <w:rsid w:val="00041C35"/>
    <w:rsid w:val="00041D50"/>
    <w:rsid w:val="000434C9"/>
    <w:rsid w:val="00043C6F"/>
    <w:rsid w:val="00044796"/>
    <w:rsid w:val="00045F5E"/>
    <w:rsid w:val="00045F93"/>
    <w:rsid w:val="000466E2"/>
    <w:rsid w:val="0004689C"/>
    <w:rsid w:val="00047A21"/>
    <w:rsid w:val="0005049C"/>
    <w:rsid w:val="000505F3"/>
    <w:rsid w:val="000507F3"/>
    <w:rsid w:val="0005115C"/>
    <w:rsid w:val="0005328B"/>
    <w:rsid w:val="000538D5"/>
    <w:rsid w:val="000538E5"/>
    <w:rsid w:val="000539CF"/>
    <w:rsid w:val="00053AA0"/>
    <w:rsid w:val="0005403D"/>
    <w:rsid w:val="00054188"/>
    <w:rsid w:val="00054C3F"/>
    <w:rsid w:val="00055488"/>
    <w:rsid w:val="0005597C"/>
    <w:rsid w:val="00055BAD"/>
    <w:rsid w:val="00055C0D"/>
    <w:rsid w:val="00055E96"/>
    <w:rsid w:val="0005631D"/>
    <w:rsid w:val="00056680"/>
    <w:rsid w:val="0005721F"/>
    <w:rsid w:val="00057567"/>
    <w:rsid w:val="000577AD"/>
    <w:rsid w:val="00057BCD"/>
    <w:rsid w:val="00057BE8"/>
    <w:rsid w:val="00057EFE"/>
    <w:rsid w:val="00060459"/>
    <w:rsid w:val="00060B68"/>
    <w:rsid w:val="000616A5"/>
    <w:rsid w:val="000620ED"/>
    <w:rsid w:val="00062BDC"/>
    <w:rsid w:val="0006336E"/>
    <w:rsid w:val="0006462D"/>
    <w:rsid w:val="0006482A"/>
    <w:rsid w:val="00064ACC"/>
    <w:rsid w:val="00064CBE"/>
    <w:rsid w:val="0006589D"/>
    <w:rsid w:val="00066035"/>
    <w:rsid w:val="00067C59"/>
    <w:rsid w:val="00067F16"/>
    <w:rsid w:val="00070E85"/>
    <w:rsid w:val="000715E3"/>
    <w:rsid w:val="00072DD4"/>
    <w:rsid w:val="0007352F"/>
    <w:rsid w:val="000740E7"/>
    <w:rsid w:val="000759EB"/>
    <w:rsid w:val="00076D41"/>
    <w:rsid w:val="000773DD"/>
    <w:rsid w:val="000779FB"/>
    <w:rsid w:val="00077DDA"/>
    <w:rsid w:val="000804F9"/>
    <w:rsid w:val="00080544"/>
    <w:rsid w:val="00080B38"/>
    <w:rsid w:val="00081025"/>
    <w:rsid w:val="00081B1C"/>
    <w:rsid w:val="00083091"/>
    <w:rsid w:val="000830CC"/>
    <w:rsid w:val="000844C4"/>
    <w:rsid w:val="00084F16"/>
    <w:rsid w:val="0008519A"/>
    <w:rsid w:val="0008562D"/>
    <w:rsid w:val="00085918"/>
    <w:rsid w:val="00085AED"/>
    <w:rsid w:val="00085DA3"/>
    <w:rsid w:val="000862C3"/>
    <w:rsid w:val="000870F4"/>
    <w:rsid w:val="000872E4"/>
    <w:rsid w:val="00087FF9"/>
    <w:rsid w:val="000909DC"/>
    <w:rsid w:val="0009209F"/>
    <w:rsid w:val="0009229A"/>
    <w:rsid w:val="00092EF2"/>
    <w:rsid w:val="000933C3"/>
    <w:rsid w:val="000935DE"/>
    <w:rsid w:val="00093C69"/>
    <w:rsid w:val="00093CDF"/>
    <w:rsid w:val="00093F86"/>
    <w:rsid w:val="00095CEF"/>
    <w:rsid w:val="00097077"/>
    <w:rsid w:val="000972E7"/>
    <w:rsid w:val="00097ADC"/>
    <w:rsid w:val="00097D7D"/>
    <w:rsid w:val="000A027B"/>
    <w:rsid w:val="000A0DE2"/>
    <w:rsid w:val="000A209E"/>
    <w:rsid w:val="000A224F"/>
    <w:rsid w:val="000A38C0"/>
    <w:rsid w:val="000A398E"/>
    <w:rsid w:val="000A4D98"/>
    <w:rsid w:val="000A5686"/>
    <w:rsid w:val="000A6B13"/>
    <w:rsid w:val="000A7111"/>
    <w:rsid w:val="000A7B64"/>
    <w:rsid w:val="000A7D84"/>
    <w:rsid w:val="000B0894"/>
    <w:rsid w:val="000B0EE0"/>
    <w:rsid w:val="000B1144"/>
    <w:rsid w:val="000B26D4"/>
    <w:rsid w:val="000B282F"/>
    <w:rsid w:val="000B43B8"/>
    <w:rsid w:val="000B4BA4"/>
    <w:rsid w:val="000B5497"/>
    <w:rsid w:val="000B61F6"/>
    <w:rsid w:val="000B6AB1"/>
    <w:rsid w:val="000B745D"/>
    <w:rsid w:val="000B7C6C"/>
    <w:rsid w:val="000B7CC9"/>
    <w:rsid w:val="000B7DE3"/>
    <w:rsid w:val="000C0907"/>
    <w:rsid w:val="000C1256"/>
    <w:rsid w:val="000C19F5"/>
    <w:rsid w:val="000C2749"/>
    <w:rsid w:val="000C48BA"/>
    <w:rsid w:val="000C4B5C"/>
    <w:rsid w:val="000C50FB"/>
    <w:rsid w:val="000C5475"/>
    <w:rsid w:val="000C5F51"/>
    <w:rsid w:val="000C62EA"/>
    <w:rsid w:val="000C643C"/>
    <w:rsid w:val="000C67E5"/>
    <w:rsid w:val="000D0752"/>
    <w:rsid w:val="000D0E6F"/>
    <w:rsid w:val="000D13FF"/>
    <w:rsid w:val="000D2D9A"/>
    <w:rsid w:val="000D3280"/>
    <w:rsid w:val="000D4744"/>
    <w:rsid w:val="000D4866"/>
    <w:rsid w:val="000D4C88"/>
    <w:rsid w:val="000D4CF2"/>
    <w:rsid w:val="000D50C6"/>
    <w:rsid w:val="000D5751"/>
    <w:rsid w:val="000D5DB9"/>
    <w:rsid w:val="000D5DF0"/>
    <w:rsid w:val="000D621C"/>
    <w:rsid w:val="000D6AAC"/>
    <w:rsid w:val="000E0E01"/>
    <w:rsid w:val="000E1089"/>
    <w:rsid w:val="000E1B76"/>
    <w:rsid w:val="000E1CAF"/>
    <w:rsid w:val="000E24F3"/>
    <w:rsid w:val="000E2D8E"/>
    <w:rsid w:val="000E3A7C"/>
    <w:rsid w:val="000E4126"/>
    <w:rsid w:val="000E4196"/>
    <w:rsid w:val="000E5789"/>
    <w:rsid w:val="000E5858"/>
    <w:rsid w:val="000E6140"/>
    <w:rsid w:val="000E7E91"/>
    <w:rsid w:val="000F0C84"/>
    <w:rsid w:val="000F1A4F"/>
    <w:rsid w:val="000F2124"/>
    <w:rsid w:val="000F27E5"/>
    <w:rsid w:val="000F3B22"/>
    <w:rsid w:val="000F3CD4"/>
    <w:rsid w:val="000F4156"/>
    <w:rsid w:val="000F4308"/>
    <w:rsid w:val="000F5017"/>
    <w:rsid w:val="000F604E"/>
    <w:rsid w:val="000F6AB4"/>
    <w:rsid w:val="000F7162"/>
    <w:rsid w:val="000F731E"/>
    <w:rsid w:val="000F7DF0"/>
    <w:rsid w:val="000F7F6F"/>
    <w:rsid w:val="00100198"/>
    <w:rsid w:val="0010175D"/>
    <w:rsid w:val="001028E3"/>
    <w:rsid w:val="001031F9"/>
    <w:rsid w:val="001037A3"/>
    <w:rsid w:val="00103924"/>
    <w:rsid w:val="00104444"/>
    <w:rsid w:val="001045C8"/>
    <w:rsid w:val="001045FB"/>
    <w:rsid w:val="00105B16"/>
    <w:rsid w:val="0010705F"/>
    <w:rsid w:val="001073CF"/>
    <w:rsid w:val="00107922"/>
    <w:rsid w:val="00110DBA"/>
    <w:rsid w:val="0011168D"/>
    <w:rsid w:val="00111D81"/>
    <w:rsid w:val="001126D3"/>
    <w:rsid w:val="00112810"/>
    <w:rsid w:val="00112EAE"/>
    <w:rsid w:val="00112EE0"/>
    <w:rsid w:val="001136E4"/>
    <w:rsid w:val="00114E47"/>
    <w:rsid w:val="00114F3B"/>
    <w:rsid w:val="00115200"/>
    <w:rsid w:val="001159E7"/>
    <w:rsid w:val="00116299"/>
    <w:rsid w:val="0011654A"/>
    <w:rsid w:val="00117118"/>
    <w:rsid w:val="00117963"/>
    <w:rsid w:val="00117E9C"/>
    <w:rsid w:val="0012009F"/>
    <w:rsid w:val="001208EE"/>
    <w:rsid w:val="0012116A"/>
    <w:rsid w:val="001213EB"/>
    <w:rsid w:val="00121577"/>
    <w:rsid w:val="00122040"/>
    <w:rsid w:val="00122058"/>
    <w:rsid w:val="0012210D"/>
    <w:rsid w:val="00123C46"/>
    <w:rsid w:val="00123D90"/>
    <w:rsid w:val="001245C8"/>
    <w:rsid w:val="00124951"/>
    <w:rsid w:val="00124B23"/>
    <w:rsid w:val="001257A9"/>
    <w:rsid w:val="00127886"/>
    <w:rsid w:val="0012795C"/>
    <w:rsid w:val="001279E1"/>
    <w:rsid w:val="00130169"/>
    <w:rsid w:val="0013042E"/>
    <w:rsid w:val="00130461"/>
    <w:rsid w:val="00131AFC"/>
    <w:rsid w:val="00132707"/>
    <w:rsid w:val="00132EDD"/>
    <w:rsid w:val="001334DD"/>
    <w:rsid w:val="00133A12"/>
    <w:rsid w:val="00134D0D"/>
    <w:rsid w:val="00135052"/>
    <w:rsid w:val="001365B1"/>
    <w:rsid w:val="00137182"/>
    <w:rsid w:val="001372E4"/>
    <w:rsid w:val="0013736A"/>
    <w:rsid w:val="00137A09"/>
    <w:rsid w:val="00137E5F"/>
    <w:rsid w:val="00140664"/>
    <w:rsid w:val="00140A0E"/>
    <w:rsid w:val="00140D8D"/>
    <w:rsid w:val="00141AC9"/>
    <w:rsid w:val="00141C60"/>
    <w:rsid w:val="00142BCC"/>
    <w:rsid w:val="00142CC6"/>
    <w:rsid w:val="00143176"/>
    <w:rsid w:val="001432BA"/>
    <w:rsid w:val="00144071"/>
    <w:rsid w:val="0014408F"/>
    <w:rsid w:val="00144490"/>
    <w:rsid w:val="0014569D"/>
    <w:rsid w:val="00145741"/>
    <w:rsid w:val="00145AB1"/>
    <w:rsid w:val="00145D73"/>
    <w:rsid w:val="0014667F"/>
    <w:rsid w:val="00147137"/>
    <w:rsid w:val="0014750D"/>
    <w:rsid w:val="0015011E"/>
    <w:rsid w:val="00150ECB"/>
    <w:rsid w:val="001526E7"/>
    <w:rsid w:val="00152D26"/>
    <w:rsid w:val="0015360C"/>
    <w:rsid w:val="00153BC8"/>
    <w:rsid w:val="0015540E"/>
    <w:rsid w:val="001557CD"/>
    <w:rsid w:val="00155DF8"/>
    <w:rsid w:val="001561ED"/>
    <w:rsid w:val="001570ED"/>
    <w:rsid w:val="00157103"/>
    <w:rsid w:val="00157ED3"/>
    <w:rsid w:val="00160179"/>
    <w:rsid w:val="001602BF"/>
    <w:rsid w:val="001611E2"/>
    <w:rsid w:val="00161DA2"/>
    <w:rsid w:val="00162BF1"/>
    <w:rsid w:val="00162F52"/>
    <w:rsid w:val="00163051"/>
    <w:rsid w:val="0016334D"/>
    <w:rsid w:val="001633C6"/>
    <w:rsid w:val="00163616"/>
    <w:rsid w:val="0016409B"/>
    <w:rsid w:val="00165560"/>
    <w:rsid w:val="00166163"/>
    <w:rsid w:val="00166211"/>
    <w:rsid w:val="001672D0"/>
    <w:rsid w:val="00167CC8"/>
    <w:rsid w:val="00170E00"/>
    <w:rsid w:val="00170F63"/>
    <w:rsid w:val="001714F9"/>
    <w:rsid w:val="0017157A"/>
    <w:rsid w:val="0017170D"/>
    <w:rsid w:val="00171900"/>
    <w:rsid w:val="00171AE3"/>
    <w:rsid w:val="00171E86"/>
    <w:rsid w:val="0017247E"/>
    <w:rsid w:val="00172B32"/>
    <w:rsid w:val="00173046"/>
    <w:rsid w:val="00174123"/>
    <w:rsid w:val="00175E3D"/>
    <w:rsid w:val="00176E2D"/>
    <w:rsid w:val="001811A6"/>
    <w:rsid w:val="00181CD0"/>
    <w:rsid w:val="00182728"/>
    <w:rsid w:val="001828DB"/>
    <w:rsid w:val="00182B18"/>
    <w:rsid w:val="00184083"/>
    <w:rsid w:val="00184285"/>
    <w:rsid w:val="001843FB"/>
    <w:rsid w:val="001845B6"/>
    <w:rsid w:val="00184A22"/>
    <w:rsid w:val="00185384"/>
    <w:rsid w:val="001854F1"/>
    <w:rsid w:val="00186217"/>
    <w:rsid w:val="00186238"/>
    <w:rsid w:val="001864F8"/>
    <w:rsid w:val="00186E94"/>
    <w:rsid w:val="001902EF"/>
    <w:rsid w:val="00190405"/>
    <w:rsid w:val="001907F3"/>
    <w:rsid w:val="00190D9D"/>
    <w:rsid w:val="00191589"/>
    <w:rsid w:val="00192D9E"/>
    <w:rsid w:val="0019314F"/>
    <w:rsid w:val="001933C6"/>
    <w:rsid w:val="001938C5"/>
    <w:rsid w:val="00193F9D"/>
    <w:rsid w:val="001946A9"/>
    <w:rsid w:val="00195051"/>
    <w:rsid w:val="001952B3"/>
    <w:rsid w:val="00195405"/>
    <w:rsid w:val="00195A36"/>
    <w:rsid w:val="00195D32"/>
    <w:rsid w:val="001960A7"/>
    <w:rsid w:val="00196206"/>
    <w:rsid w:val="00196590"/>
    <w:rsid w:val="00196825"/>
    <w:rsid w:val="0019723F"/>
    <w:rsid w:val="00197240"/>
    <w:rsid w:val="001A0121"/>
    <w:rsid w:val="001A0324"/>
    <w:rsid w:val="001A09BB"/>
    <w:rsid w:val="001A0F05"/>
    <w:rsid w:val="001A1020"/>
    <w:rsid w:val="001A16DD"/>
    <w:rsid w:val="001A1AC3"/>
    <w:rsid w:val="001A1D1F"/>
    <w:rsid w:val="001A24F6"/>
    <w:rsid w:val="001A3160"/>
    <w:rsid w:val="001A3EE1"/>
    <w:rsid w:val="001A409B"/>
    <w:rsid w:val="001A4444"/>
    <w:rsid w:val="001A5CE0"/>
    <w:rsid w:val="001B27A5"/>
    <w:rsid w:val="001B2E16"/>
    <w:rsid w:val="001B3CA4"/>
    <w:rsid w:val="001B4293"/>
    <w:rsid w:val="001B6367"/>
    <w:rsid w:val="001B67E1"/>
    <w:rsid w:val="001B68F5"/>
    <w:rsid w:val="001B74EE"/>
    <w:rsid w:val="001C13AA"/>
    <w:rsid w:val="001C2632"/>
    <w:rsid w:val="001C2D19"/>
    <w:rsid w:val="001C3DE6"/>
    <w:rsid w:val="001C3FBF"/>
    <w:rsid w:val="001C50FF"/>
    <w:rsid w:val="001C615D"/>
    <w:rsid w:val="001C643A"/>
    <w:rsid w:val="001C6E30"/>
    <w:rsid w:val="001D18EC"/>
    <w:rsid w:val="001D1C58"/>
    <w:rsid w:val="001D2213"/>
    <w:rsid w:val="001D2B4D"/>
    <w:rsid w:val="001D30BD"/>
    <w:rsid w:val="001D311D"/>
    <w:rsid w:val="001D36A5"/>
    <w:rsid w:val="001D469D"/>
    <w:rsid w:val="001D481E"/>
    <w:rsid w:val="001D50BE"/>
    <w:rsid w:val="001D6993"/>
    <w:rsid w:val="001E0208"/>
    <w:rsid w:val="001E175A"/>
    <w:rsid w:val="001E1D06"/>
    <w:rsid w:val="001E2454"/>
    <w:rsid w:val="001E2794"/>
    <w:rsid w:val="001E27D2"/>
    <w:rsid w:val="001E2EE0"/>
    <w:rsid w:val="001E30FC"/>
    <w:rsid w:val="001E3BBC"/>
    <w:rsid w:val="001E3D9E"/>
    <w:rsid w:val="001E3EDE"/>
    <w:rsid w:val="001E48A5"/>
    <w:rsid w:val="001E4BA8"/>
    <w:rsid w:val="001E5926"/>
    <w:rsid w:val="001E5E89"/>
    <w:rsid w:val="001E73D7"/>
    <w:rsid w:val="001E7431"/>
    <w:rsid w:val="001E7931"/>
    <w:rsid w:val="001F0359"/>
    <w:rsid w:val="001F0C50"/>
    <w:rsid w:val="001F1AF2"/>
    <w:rsid w:val="001F201C"/>
    <w:rsid w:val="001F2E30"/>
    <w:rsid w:val="001F384F"/>
    <w:rsid w:val="001F3AD9"/>
    <w:rsid w:val="001F3D16"/>
    <w:rsid w:val="001F5603"/>
    <w:rsid w:val="001F5CC1"/>
    <w:rsid w:val="001F5F19"/>
    <w:rsid w:val="001F6109"/>
    <w:rsid w:val="001F6A2C"/>
    <w:rsid w:val="001F706C"/>
    <w:rsid w:val="001F7CF9"/>
    <w:rsid w:val="002000DC"/>
    <w:rsid w:val="002004D8"/>
    <w:rsid w:val="00200570"/>
    <w:rsid w:val="00200851"/>
    <w:rsid w:val="00200974"/>
    <w:rsid w:val="00200E1B"/>
    <w:rsid w:val="00201998"/>
    <w:rsid w:val="002020FA"/>
    <w:rsid w:val="002025C6"/>
    <w:rsid w:val="002043F3"/>
    <w:rsid w:val="00204F9B"/>
    <w:rsid w:val="00205C0B"/>
    <w:rsid w:val="00205FEA"/>
    <w:rsid w:val="00206559"/>
    <w:rsid w:val="00207962"/>
    <w:rsid w:val="002106B4"/>
    <w:rsid w:val="00211A35"/>
    <w:rsid w:val="00212444"/>
    <w:rsid w:val="002124C4"/>
    <w:rsid w:val="00212C6F"/>
    <w:rsid w:val="00212F4C"/>
    <w:rsid w:val="00213038"/>
    <w:rsid w:val="002132A3"/>
    <w:rsid w:val="00213520"/>
    <w:rsid w:val="00213893"/>
    <w:rsid w:val="002161A6"/>
    <w:rsid w:val="00217A6B"/>
    <w:rsid w:val="00220B97"/>
    <w:rsid w:val="00220F50"/>
    <w:rsid w:val="00221769"/>
    <w:rsid w:val="00221B44"/>
    <w:rsid w:val="002222FC"/>
    <w:rsid w:val="00222FD7"/>
    <w:rsid w:val="00223303"/>
    <w:rsid w:val="00223EA5"/>
    <w:rsid w:val="0022415A"/>
    <w:rsid w:val="0022481A"/>
    <w:rsid w:val="002255D8"/>
    <w:rsid w:val="00225CF9"/>
    <w:rsid w:val="00225E27"/>
    <w:rsid w:val="00225EAB"/>
    <w:rsid w:val="00225F5F"/>
    <w:rsid w:val="00226608"/>
    <w:rsid w:val="00226E51"/>
    <w:rsid w:val="00227FEB"/>
    <w:rsid w:val="00230334"/>
    <w:rsid w:val="00230362"/>
    <w:rsid w:val="002318FD"/>
    <w:rsid w:val="0023191B"/>
    <w:rsid w:val="002326EF"/>
    <w:rsid w:val="00233BD4"/>
    <w:rsid w:val="002356AA"/>
    <w:rsid w:val="0023594A"/>
    <w:rsid w:val="002361C0"/>
    <w:rsid w:val="002361CA"/>
    <w:rsid w:val="002365E3"/>
    <w:rsid w:val="00236CBB"/>
    <w:rsid w:val="0024071E"/>
    <w:rsid w:val="00240C28"/>
    <w:rsid w:val="00240CB4"/>
    <w:rsid w:val="00240FCD"/>
    <w:rsid w:val="00241519"/>
    <w:rsid w:val="00242052"/>
    <w:rsid w:val="00242B80"/>
    <w:rsid w:val="0024317D"/>
    <w:rsid w:val="00243536"/>
    <w:rsid w:val="002436A6"/>
    <w:rsid w:val="0024449D"/>
    <w:rsid w:val="002444CA"/>
    <w:rsid w:val="00244EB2"/>
    <w:rsid w:val="002454C7"/>
    <w:rsid w:val="0024594C"/>
    <w:rsid w:val="00245E3A"/>
    <w:rsid w:val="002461F0"/>
    <w:rsid w:val="00247F8F"/>
    <w:rsid w:val="002503B8"/>
    <w:rsid w:val="00250444"/>
    <w:rsid w:val="002506F1"/>
    <w:rsid w:val="00251074"/>
    <w:rsid w:val="00251588"/>
    <w:rsid w:val="00251C07"/>
    <w:rsid w:val="002524D2"/>
    <w:rsid w:val="002527D7"/>
    <w:rsid w:val="00252A9A"/>
    <w:rsid w:val="00252BC5"/>
    <w:rsid w:val="00252E46"/>
    <w:rsid w:val="002547FA"/>
    <w:rsid w:val="00255B20"/>
    <w:rsid w:val="00256BF7"/>
    <w:rsid w:val="002574C7"/>
    <w:rsid w:val="00257871"/>
    <w:rsid w:val="00257B53"/>
    <w:rsid w:val="00257C95"/>
    <w:rsid w:val="0026016E"/>
    <w:rsid w:val="0026024D"/>
    <w:rsid w:val="00260A5C"/>
    <w:rsid w:val="002612DD"/>
    <w:rsid w:val="002635B8"/>
    <w:rsid w:val="00263699"/>
    <w:rsid w:val="00264518"/>
    <w:rsid w:val="00265480"/>
    <w:rsid w:val="002675B3"/>
    <w:rsid w:val="002677B9"/>
    <w:rsid w:val="00267846"/>
    <w:rsid w:val="00267945"/>
    <w:rsid w:val="00267AFA"/>
    <w:rsid w:val="0027000E"/>
    <w:rsid w:val="00270235"/>
    <w:rsid w:val="00270A1A"/>
    <w:rsid w:val="0027200E"/>
    <w:rsid w:val="0027232C"/>
    <w:rsid w:val="00272C24"/>
    <w:rsid w:val="00272E72"/>
    <w:rsid w:val="00273331"/>
    <w:rsid w:val="002735F2"/>
    <w:rsid w:val="002739F3"/>
    <w:rsid w:val="00273BAF"/>
    <w:rsid w:val="00274228"/>
    <w:rsid w:val="002752C6"/>
    <w:rsid w:val="00275F30"/>
    <w:rsid w:val="0027611F"/>
    <w:rsid w:val="002761B3"/>
    <w:rsid w:val="00276CE4"/>
    <w:rsid w:val="0027704B"/>
    <w:rsid w:val="00277157"/>
    <w:rsid w:val="002777B2"/>
    <w:rsid w:val="002778A6"/>
    <w:rsid w:val="00277ABE"/>
    <w:rsid w:val="00281AD4"/>
    <w:rsid w:val="00281E5C"/>
    <w:rsid w:val="002828EA"/>
    <w:rsid w:val="00284783"/>
    <w:rsid w:val="002847EE"/>
    <w:rsid w:val="00285E24"/>
    <w:rsid w:val="00286538"/>
    <w:rsid w:val="0028677C"/>
    <w:rsid w:val="00287610"/>
    <w:rsid w:val="00287A91"/>
    <w:rsid w:val="00290437"/>
    <w:rsid w:val="0029091E"/>
    <w:rsid w:val="002917FF"/>
    <w:rsid w:val="002931DD"/>
    <w:rsid w:val="00293241"/>
    <w:rsid w:val="00295310"/>
    <w:rsid w:val="00296724"/>
    <w:rsid w:val="0029762F"/>
    <w:rsid w:val="00297C22"/>
    <w:rsid w:val="002A03AB"/>
    <w:rsid w:val="002A08DB"/>
    <w:rsid w:val="002A18E4"/>
    <w:rsid w:val="002A2D73"/>
    <w:rsid w:val="002A318A"/>
    <w:rsid w:val="002A3D11"/>
    <w:rsid w:val="002A3E26"/>
    <w:rsid w:val="002A430C"/>
    <w:rsid w:val="002A4A24"/>
    <w:rsid w:val="002A57AA"/>
    <w:rsid w:val="002A7233"/>
    <w:rsid w:val="002A763C"/>
    <w:rsid w:val="002A7C94"/>
    <w:rsid w:val="002B0664"/>
    <w:rsid w:val="002B09D5"/>
    <w:rsid w:val="002B0CE6"/>
    <w:rsid w:val="002B1727"/>
    <w:rsid w:val="002B1A5E"/>
    <w:rsid w:val="002B3E8A"/>
    <w:rsid w:val="002B4EAC"/>
    <w:rsid w:val="002B4F7E"/>
    <w:rsid w:val="002B5148"/>
    <w:rsid w:val="002B5D46"/>
    <w:rsid w:val="002B689C"/>
    <w:rsid w:val="002B759D"/>
    <w:rsid w:val="002C003B"/>
    <w:rsid w:val="002C07B6"/>
    <w:rsid w:val="002C11E7"/>
    <w:rsid w:val="002C123D"/>
    <w:rsid w:val="002C12F1"/>
    <w:rsid w:val="002C151C"/>
    <w:rsid w:val="002C181E"/>
    <w:rsid w:val="002C1DA4"/>
    <w:rsid w:val="002C58EA"/>
    <w:rsid w:val="002C7A37"/>
    <w:rsid w:val="002D169B"/>
    <w:rsid w:val="002D29FF"/>
    <w:rsid w:val="002D2BE6"/>
    <w:rsid w:val="002D2FD9"/>
    <w:rsid w:val="002D3B46"/>
    <w:rsid w:val="002D3E22"/>
    <w:rsid w:val="002D4DA8"/>
    <w:rsid w:val="002D5174"/>
    <w:rsid w:val="002D52FD"/>
    <w:rsid w:val="002D5D51"/>
    <w:rsid w:val="002D5DA2"/>
    <w:rsid w:val="002D6B60"/>
    <w:rsid w:val="002D7C1C"/>
    <w:rsid w:val="002E0031"/>
    <w:rsid w:val="002E013D"/>
    <w:rsid w:val="002E0198"/>
    <w:rsid w:val="002E0640"/>
    <w:rsid w:val="002E065E"/>
    <w:rsid w:val="002E1701"/>
    <w:rsid w:val="002E2E9D"/>
    <w:rsid w:val="002E3D71"/>
    <w:rsid w:val="002E40DA"/>
    <w:rsid w:val="002E42CC"/>
    <w:rsid w:val="002E4403"/>
    <w:rsid w:val="002E45F6"/>
    <w:rsid w:val="002E52D3"/>
    <w:rsid w:val="002E5581"/>
    <w:rsid w:val="002E5644"/>
    <w:rsid w:val="002E59ED"/>
    <w:rsid w:val="002E6CEE"/>
    <w:rsid w:val="002E6F16"/>
    <w:rsid w:val="002E78D5"/>
    <w:rsid w:val="002F00BE"/>
    <w:rsid w:val="002F101E"/>
    <w:rsid w:val="002F133E"/>
    <w:rsid w:val="002F1BF1"/>
    <w:rsid w:val="002F2B54"/>
    <w:rsid w:val="002F2CF4"/>
    <w:rsid w:val="002F3E12"/>
    <w:rsid w:val="002F40A0"/>
    <w:rsid w:val="002F4144"/>
    <w:rsid w:val="002F4169"/>
    <w:rsid w:val="002F56B5"/>
    <w:rsid w:val="002F793A"/>
    <w:rsid w:val="002F7E47"/>
    <w:rsid w:val="002F7F39"/>
    <w:rsid w:val="00301DFB"/>
    <w:rsid w:val="00301E1D"/>
    <w:rsid w:val="003022D4"/>
    <w:rsid w:val="00302F81"/>
    <w:rsid w:val="0030371C"/>
    <w:rsid w:val="00304E80"/>
    <w:rsid w:val="00305236"/>
    <w:rsid w:val="00305633"/>
    <w:rsid w:val="00306B91"/>
    <w:rsid w:val="00306D1F"/>
    <w:rsid w:val="00306E7E"/>
    <w:rsid w:val="003070D2"/>
    <w:rsid w:val="003101AB"/>
    <w:rsid w:val="00310849"/>
    <w:rsid w:val="00310C83"/>
    <w:rsid w:val="003111BA"/>
    <w:rsid w:val="00311D05"/>
    <w:rsid w:val="00311F54"/>
    <w:rsid w:val="0031267C"/>
    <w:rsid w:val="00313DCD"/>
    <w:rsid w:val="00313DD5"/>
    <w:rsid w:val="00314781"/>
    <w:rsid w:val="00314BAE"/>
    <w:rsid w:val="00315748"/>
    <w:rsid w:val="003160E2"/>
    <w:rsid w:val="00316256"/>
    <w:rsid w:val="0031657D"/>
    <w:rsid w:val="003166DB"/>
    <w:rsid w:val="0031683B"/>
    <w:rsid w:val="00316E87"/>
    <w:rsid w:val="003171D1"/>
    <w:rsid w:val="003203FD"/>
    <w:rsid w:val="003207C3"/>
    <w:rsid w:val="0032111C"/>
    <w:rsid w:val="003229F2"/>
    <w:rsid w:val="00322D21"/>
    <w:rsid w:val="003230C4"/>
    <w:rsid w:val="00324D79"/>
    <w:rsid w:val="00324FD4"/>
    <w:rsid w:val="003250D2"/>
    <w:rsid w:val="003276FB"/>
    <w:rsid w:val="0033066D"/>
    <w:rsid w:val="00330DA4"/>
    <w:rsid w:val="00332347"/>
    <w:rsid w:val="00332E1F"/>
    <w:rsid w:val="00334128"/>
    <w:rsid w:val="00334BA2"/>
    <w:rsid w:val="00334DCF"/>
    <w:rsid w:val="00335F32"/>
    <w:rsid w:val="00336204"/>
    <w:rsid w:val="00336811"/>
    <w:rsid w:val="00336DF2"/>
    <w:rsid w:val="003409E6"/>
    <w:rsid w:val="00340B11"/>
    <w:rsid w:val="00341BEB"/>
    <w:rsid w:val="0034265C"/>
    <w:rsid w:val="0034306C"/>
    <w:rsid w:val="00343696"/>
    <w:rsid w:val="003436B8"/>
    <w:rsid w:val="003436F0"/>
    <w:rsid w:val="003440F3"/>
    <w:rsid w:val="003445E0"/>
    <w:rsid w:val="00344ECC"/>
    <w:rsid w:val="003456C7"/>
    <w:rsid w:val="00345E4B"/>
    <w:rsid w:val="00345EBA"/>
    <w:rsid w:val="00346882"/>
    <w:rsid w:val="00346FEA"/>
    <w:rsid w:val="00350249"/>
    <w:rsid w:val="00350936"/>
    <w:rsid w:val="00352387"/>
    <w:rsid w:val="00353748"/>
    <w:rsid w:val="00353805"/>
    <w:rsid w:val="00354538"/>
    <w:rsid w:val="003547A2"/>
    <w:rsid w:val="00354D84"/>
    <w:rsid w:val="00355844"/>
    <w:rsid w:val="003566B3"/>
    <w:rsid w:val="00356766"/>
    <w:rsid w:val="00356A96"/>
    <w:rsid w:val="00356AF0"/>
    <w:rsid w:val="00357498"/>
    <w:rsid w:val="00357570"/>
    <w:rsid w:val="00357F43"/>
    <w:rsid w:val="00357FBE"/>
    <w:rsid w:val="00360053"/>
    <w:rsid w:val="003603DD"/>
    <w:rsid w:val="0036047C"/>
    <w:rsid w:val="0036085B"/>
    <w:rsid w:val="00360C3C"/>
    <w:rsid w:val="0036150A"/>
    <w:rsid w:val="003617B9"/>
    <w:rsid w:val="003619D1"/>
    <w:rsid w:val="00361D5C"/>
    <w:rsid w:val="00361FB7"/>
    <w:rsid w:val="00363817"/>
    <w:rsid w:val="00363D8F"/>
    <w:rsid w:val="00364664"/>
    <w:rsid w:val="00364822"/>
    <w:rsid w:val="00364D5E"/>
    <w:rsid w:val="00365A0F"/>
    <w:rsid w:val="003664A7"/>
    <w:rsid w:val="0036724E"/>
    <w:rsid w:val="00367B88"/>
    <w:rsid w:val="00367B94"/>
    <w:rsid w:val="00371004"/>
    <w:rsid w:val="003710ED"/>
    <w:rsid w:val="00371852"/>
    <w:rsid w:val="00371FC8"/>
    <w:rsid w:val="003722CA"/>
    <w:rsid w:val="003724C6"/>
    <w:rsid w:val="00372CC5"/>
    <w:rsid w:val="00372D43"/>
    <w:rsid w:val="003746CB"/>
    <w:rsid w:val="00374AB3"/>
    <w:rsid w:val="0037559E"/>
    <w:rsid w:val="00375AD4"/>
    <w:rsid w:val="00376CE7"/>
    <w:rsid w:val="003773BD"/>
    <w:rsid w:val="00377A48"/>
    <w:rsid w:val="003800BC"/>
    <w:rsid w:val="00381369"/>
    <w:rsid w:val="00381E94"/>
    <w:rsid w:val="0038291C"/>
    <w:rsid w:val="00384E41"/>
    <w:rsid w:val="00384F22"/>
    <w:rsid w:val="003861BA"/>
    <w:rsid w:val="00386468"/>
    <w:rsid w:val="003866AA"/>
    <w:rsid w:val="00386E6D"/>
    <w:rsid w:val="00387054"/>
    <w:rsid w:val="0039092A"/>
    <w:rsid w:val="00390A48"/>
    <w:rsid w:val="00391E76"/>
    <w:rsid w:val="00391F4A"/>
    <w:rsid w:val="00392FB5"/>
    <w:rsid w:val="00393C06"/>
    <w:rsid w:val="0039406A"/>
    <w:rsid w:val="00394A01"/>
    <w:rsid w:val="0039530A"/>
    <w:rsid w:val="0039638E"/>
    <w:rsid w:val="003968DF"/>
    <w:rsid w:val="00396C81"/>
    <w:rsid w:val="00396D08"/>
    <w:rsid w:val="00396D90"/>
    <w:rsid w:val="00396EC5"/>
    <w:rsid w:val="00397029"/>
    <w:rsid w:val="003973ED"/>
    <w:rsid w:val="00397771"/>
    <w:rsid w:val="00397D07"/>
    <w:rsid w:val="003A03C0"/>
    <w:rsid w:val="003A0E2E"/>
    <w:rsid w:val="003A0F2D"/>
    <w:rsid w:val="003A1F06"/>
    <w:rsid w:val="003A276D"/>
    <w:rsid w:val="003A2B19"/>
    <w:rsid w:val="003A2CC8"/>
    <w:rsid w:val="003A2EA3"/>
    <w:rsid w:val="003A30B8"/>
    <w:rsid w:val="003A340A"/>
    <w:rsid w:val="003A343C"/>
    <w:rsid w:val="003A3478"/>
    <w:rsid w:val="003A4617"/>
    <w:rsid w:val="003A598C"/>
    <w:rsid w:val="003A5D98"/>
    <w:rsid w:val="003A6B6B"/>
    <w:rsid w:val="003A6E2F"/>
    <w:rsid w:val="003A6E85"/>
    <w:rsid w:val="003A742B"/>
    <w:rsid w:val="003A7B12"/>
    <w:rsid w:val="003A7D54"/>
    <w:rsid w:val="003B02C3"/>
    <w:rsid w:val="003B02D7"/>
    <w:rsid w:val="003B0473"/>
    <w:rsid w:val="003B0AC6"/>
    <w:rsid w:val="003B1460"/>
    <w:rsid w:val="003B245C"/>
    <w:rsid w:val="003B2A97"/>
    <w:rsid w:val="003B2EC7"/>
    <w:rsid w:val="003B4B8E"/>
    <w:rsid w:val="003B503F"/>
    <w:rsid w:val="003B5313"/>
    <w:rsid w:val="003B539A"/>
    <w:rsid w:val="003B6C19"/>
    <w:rsid w:val="003B7F49"/>
    <w:rsid w:val="003C062B"/>
    <w:rsid w:val="003C0BF5"/>
    <w:rsid w:val="003C1A04"/>
    <w:rsid w:val="003C30DC"/>
    <w:rsid w:val="003C3484"/>
    <w:rsid w:val="003C430B"/>
    <w:rsid w:val="003C4413"/>
    <w:rsid w:val="003C589D"/>
    <w:rsid w:val="003C5CDB"/>
    <w:rsid w:val="003C5D0F"/>
    <w:rsid w:val="003C6BA3"/>
    <w:rsid w:val="003C6F6B"/>
    <w:rsid w:val="003C79AE"/>
    <w:rsid w:val="003C7C1A"/>
    <w:rsid w:val="003D055B"/>
    <w:rsid w:val="003D0636"/>
    <w:rsid w:val="003D07E5"/>
    <w:rsid w:val="003D0BD9"/>
    <w:rsid w:val="003D0EA4"/>
    <w:rsid w:val="003D1703"/>
    <w:rsid w:val="003D1BD0"/>
    <w:rsid w:val="003D2230"/>
    <w:rsid w:val="003D270B"/>
    <w:rsid w:val="003D41D9"/>
    <w:rsid w:val="003D440B"/>
    <w:rsid w:val="003D53BA"/>
    <w:rsid w:val="003D5C61"/>
    <w:rsid w:val="003D60E8"/>
    <w:rsid w:val="003D61BC"/>
    <w:rsid w:val="003D6DA6"/>
    <w:rsid w:val="003D73D0"/>
    <w:rsid w:val="003D7C13"/>
    <w:rsid w:val="003E0417"/>
    <w:rsid w:val="003E10EB"/>
    <w:rsid w:val="003E1A83"/>
    <w:rsid w:val="003E1BDB"/>
    <w:rsid w:val="003E280F"/>
    <w:rsid w:val="003E2B28"/>
    <w:rsid w:val="003E30A5"/>
    <w:rsid w:val="003E3453"/>
    <w:rsid w:val="003E487B"/>
    <w:rsid w:val="003E4C0A"/>
    <w:rsid w:val="003E51E3"/>
    <w:rsid w:val="003E6169"/>
    <w:rsid w:val="003E6764"/>
    <w:rsid w:val="003F0B79"/>
    <w:rsid w:val="003F0E8F"/>
    <w:rsid w:val="003F29AB"/>
    <w:rsid w:val="003F3402"/>
    <w:rsid w:val="003F3903"/>
    <w:rsid w:val="003F3B3F"/>
    <w:rsid w:val="003F3EB3"/>
    <w:rsid w:val="003F4DF0"/>
    <w:rsid w:val="003F6C28"/>
    <w:rsid w:val="003F7A0C"/>
    <w:rsid w:val="003F7A24"/>
    <w:rsid w:val="0040055F"/>
    <w:rsid w:val="00400BDF"/>
    <w:rsid w:val="00401AD5"/>
    <w:rsid w:val="00402B07"/>
    <w:rsid w:val="00402E1D"/>
    <w:rsid w:val="00403A28"/>
    <w:rsid w:val="00403ECA"/>
    <w:rsid w:val="00403FD7"/>
    <w:rsid w:val="00404A4B"/>
    <w:rsid w:val="00407D0C"/>
    <w:rsid w:val="00410048"/>
    <w:rsid w:val="004102B2"/>
    <w:rsid w:val="00410E9C"/>
    <w:rsid w:val="004110C1"/>
    <w:rsid w:val="00412327"/>
    <w:rsid w:val="00413401"/>
    <w:rsid w:val="004138D3"/>
    <w:rsid w:val="00413FAC"/>
    <w:rsid w:val="004141FC"/>
    <w:rsid w:val="0041445D"/>
    <w:rsid w:val="00414A38"/>
    <w:rsid w:val="00414BF9"/>
    <w:rsid w:val="004153C8"/>
    <w:rsid w:val="0041721A"/>
    <w:rsid w:val="00417607"/>
    <w:rsid w:val="0041766D"/>
    <w:rsid w:val="004200A2"/>
    <w:rsid w:val="00420550"/>
    <w:rsid w:val="00421490"/>
    <w:rsid w:val="0042171D"/>
    <w:rsid w:val="004219AD"/>
    <w:rsid w:val="004224B2"/>
    <w:rsid w:val="0042293B"/>
    <w:rsid w:val="0042298C"/>
    <w:rsid w:val="00424317"/>
    <w:rsid w:val="00424F1C"/>
    <w:rsid w:val="0042518B"/>
    <w:rsid w:val="0042529D"/>
    <w:rsid w:val="004258DD"/>
    <w:rsid w:val="00425A93"/>
    <w:rsid w:val="00425EF7"/>
    <w:rsid w:val="00426150"/>
    <w:rsid w:val="00426D3B"/>
    <w:rsid w:val="00426E7D"/>
    <w:rsid w:val="004314A5"/>
    <w:rsid w:val="00432494"/>
    <w:rsid w:val="00432CB3"/>
    <w:rsid w:val="004335EC"/>
    <w:rsid w:val="00434005"/>
    <w:rsid w:val="00435A49"/>
    <w:rsid w:val="00435EBC"/>
    <w:rsid w:val="004361FE"/>
    <w:rsid w:val="00436CE5"/>
    <w:rsid w:val="00437C28"/>
    <w:rsid w:val="00441AF5"/>
    <w:rsid w:val="004428BF"/>
    <w:rsid w:val="00442D77"/>
    <w:rsid w:val="0044309C"/>
    <w:rsid w:val="004435CA"/>
    <w:rsid w:val="00443A15"/>
    <w:rsid w:val="00443C90"/>
    <w:rsid w:val="00443E3B"/>
    <w:rsid w:val="00444582"/>
    <w:rsid w:val="00444A02"/>
    <w:rsid w:val="00444C59"/>
    <w:rsid w:val="004451C6"/>
    <w:rsid w:val="004452FB"/>
    <w:rsid w:val="00450E7D"/>
    <w:rsid w:val="00451E0A"/>
    <w:rsid w:val="00452366"/>
    <w:rsid w:val="00453497"/>
    <w:rsid w:val="00454C6F"/>
    <w:rsid w:val="004558B6"/>
    <w:rsid w:val="00455B7D"/>
    <w:rsid w:val="004560C8"/>
    <w:rsid w:val="00456B1D"/>
    <w:rsid w:val="004572A3"/>
    <w:rsid w:val="004579F6"/>
    <w:rsid w:val="00457CD4"/>
    <w:rsid w:val="00460BA1"/>
    <w:rsid w:val="00460F8D"/>
    <w:rsid w:val="004612B2"/>
    <w:rsid w:val="004622D3"/>
    <w:rsid w:val="00462C1F"/>
    <w:rsid w:val="00464250"/>
    <w:rsid w:val="004646C0"/>
    <w:rsid w:val="004647EC"/>
    <w:rsid w:val="00464CED"/>
    <w:rsid w:val="004655AC"/>
    <w:rsid w:val="0046587F"/>
    <w:rsid w:val="00465952"/>
    <w:rsid w:val="00465A81"/>
    <w:rsid w:val="00465AE3"/>
    <w:rsid w:val="00465EE3"/>
    <w:rsid w:val="0046627A"/>
    <w:rsid w:val="0046673E"/>
    <w:rsid w:val="004667C4"/>
    <w:rsid w:val="004671B8"/>
    <w:rsid w:val="004675E6"/>
    <w:rsid w:val="00467995"/>
    <w:rsid w:val="0047001A"/>
    <w:rsid w:val="00471077"/>
    <w:rsid w:val="00471165"/>
    <w:rsid w:val="00471378"/>
    <w:rsid w:val="00471474"/>
    <w:rsid w:val="00471CBE"/>
    <w:rsid w:val="004725F5"/>
    <w:rsid w:val="00472A74"/>
    <w:rsid w:val="00472E2C"/>
    <w:rsid w:val="0047319E"/>
    <w:rsid w:val="00474CEA"/>
    <w:rsid w:val="00475349"/>
    <w:rsid w:val="004755BA"/>
    <w:rsid w:val="004756AC"/>
    <w:rsid w:val="00476349"/>
    <w:rsid w:val="00476B70"/>
    <w:rsid w:val="0048026D"/>
    <w:rsid w:val="004808F6"/>
    <w:rsid w:val="00480CD7"/>
    <w:rsid w:val="00481D11"/>
    <w:rsid w:val="00483018"/>
    <w:rsid w:val="00483C1F"/>
    <w:rsid w:val="004844AB"/>
    <w:rsid w:val="0048460F"/>
    <w:rsid w:val="00485394"/>
    <w:rsid w:val="00485405"/>
    <w:rsid w:val="004857F4"/>
    <w:rsid w:val="0048599B"/>
    <w:rsid w:val="00485CA5"/>
    <w:rsid w:val="00485F64"/>
    <w:rsid w:val="004863E1"/>
    <w:rsid w:val="004901CB"/>
    <w:rsid w:val="00491A60"/>
    <w:rsid w:val="00491B50"/>
    <w:rsid w:val="00493200"/>
    <w:rsid w:val="004936FC"/>
    <w:rsid w:val="00493A31"/>
    <w:rsid w:val="00495439"/>
    <w:rsid w:val="00497AF2"/>
    <w:rsid w:val="004A019E"/>
    <w:rsid w:val="004A01A4"/>
    <w:rsid w:val="004A02A2"/>
    <w:rsid w:val="004A0D1B"/>
    <w:rsid w:val="004A244E"/>
    <w:rsid w:val="004A2A3C"/>
    <w:rsid w:val="004A33D4"/>
    <w:rsid w:val="004A34AA"/>
    <w:rsid w:val="004A3551"/>
    <w:rsid w:val="004A4160"/>
    <w:rsid w:val="004A5B69"/>
    <w:rsid w:val="004A6B84"/>
    <w:rsid w:val="004B0A41"/>
    <w:rsid w:val="004B0CE8"/>
    <w:rsid w:val="004B12C5"/>
    <w:rsid w:val="004B1A36"/>
    <w:rsid w:val="004B4276"/>
    <w:rsid w:val="004B42C7"/>
    <w:rsid w:val="004B43DB"/>
    <w:rsid w:val="004B45EC"/>
    <w:rsid w:val="004B4992"/>
    <w:rsid w:val="004B4BDE"/>
    <w:rsid w:val="004B5B7B"/>
    <w:rsid w:val="004B63B1"/>
    <w:rsid w:val="004B6A72"/>
    <w:rsid w:val="004B7098"/>
    <w:rsid w:val="004B7914"/>
    <w:rsid w:val="004C13EE"/>
    <w:rsid w:val="004C1BE4"/>
    <w:rsid w:val="004C2DCF"/>
    <w:rsid w:val="004C387F"/>
    <w:rsid w:val="004C3C60"/>
    <w:rsid w:val="004C3CB7"/>
    <w:rsid w:val="004C3E58"/>
    <w:rsid w:val="004C3FA2"/>
    <w:rsid w:val="004C41BD"/>
    <w:rsid w:val="004C51DA"/>
    <w:rsid w:val="004C58FC"/>
    <w:rsid w:val="004C5D46"/>
    <w:rsid w:val="004C5DA1"/>
    <w:rsid w:val="004C66E5"/>
    <w:rsid w:val="004C68D7"/>
    <w:rsid w:val="004C6BF2"/>
    <w:rsid w:val="004C7428"/>
    <w:rsid w:val="004C7D98"/>
    <w:rsid w:val="004D124C"/>
    <w:rsid w:val="004D1F39"/>
    <w:rsid w:val="004D2405"/>
    <w:rsid w:val="004D384A"/>
    <w:rsid w:val="004D453F"/>
    <w:rsid w:val="004D4D6E"/>
    <w:rsid w:val="004D4DEE"/>
    <w:rsid w:val="004D5D0A"/>
    <w:rsid w:val="004D6020"/>
    <w:rsid w:val="004D6095"/>
    <w:rsid w:val="004D7181"/>
    <w:rsid w:val="004D73D8"/>
    <w:rsid w:val="004D79EE"/>
    <w:rsid w:val="004E02F2"/>
    <w:rsid w:val="004E1347"/>
    <w:rsid w:val="004E13D8"/>
    <w:rsid w:val="004E1675"/>
    <w:rsid w:val="004E1BB5"/>
    <w:rsid w:val="004E1C3F"/>
    <w:rsid w:val="004E1DAF"/>
    <w:rsid w:val="004E4542"/>
    <w:rsid w:val="004E54BB"/>
    <w:rsid w:val="004E54CB"/>
    <w:rsid w:val="004E5A16"/>
    <w:rsid w:val="004E5AAE"/>
    <w:rsid w:val="004E6B96"/>
    <w:rsid w:val="004E7446"/>
    <w:rsid w:val="004E79C6"/>
    <w:rsid w:val="004E7DB3"/>
    <w:rsid w:val="004F036B"/>
    <w:rsid w:val="004F1B6C"/>
    <w:rsid w:val="004F1D05"/>
    <w:rsid w:val="004F1FF6"/>
    <w:rsid w:val="004F2877"/>
    <w:rsid w:val="004F2E0F"/>
    <w:rsid w:val="004F55AA"/>
    <w:rsid w:val="004F60A2"/>
    <w:rsid w:val="004F639E"/>
    <w:rsid w:val="004F6EF9"/>
    <w:rsid w:val="004F7093"/>
    <w:rsid w:val="004F71A9"/>
    <w:rsid w:val="004F727B"/>
    <w:rsid w:val="004F78FC"/>
    <w:rsid w:val="004F7946"/>
    <w:rsid w:val="004F7AC2"/>
    <w:rsid w:val="00501541"/>
    <w:rsid w:val="005019E5"/>
    <w:rsid w:val="00501E36"/>
    <w:rsid w:val="00502628"/>
    <w:rsid w:val="00503191"/>
    <w:rsid w:val="00503632"/>
    <w:rsid w:val="0050391B"/>
    <w:rsid w:val="00504580"/>
    <w:rsid w:val="005046D1"/>
    <w:rsid w:val="005047B9"/>
    <w:rsid w:val="0050535B"/>
    <w:rsid w:val="00505954"/>
    <w:rsid w:val="00505DBC"/>
    <w:rsid w:val="005060AD"/>
    <w:rsid w:val="005061BC"/>
    <w:rsid w:val="00506626"/>
    <w:rsid w:val="00507308"/>
    <w:rsid w:val="005073E7"/>
    <w:rsid w:val="0050790A"/>
    <w:rsid w:val="005079E7"/>
    <w:rsid w:val="00507F5E"/>
    <w:rsid w:val="00510B76"/>
    <w:rsid w:val="00510F74"/>
    <w:rsid w:val="00511049"/>
    <w:rsid w:val="0051372C"/>
    <w:rsid w:val="00513913"/>
    <w:rsid w:val="00514325"/>
    <w:rsid w:val="00514A42"/>
    <w:rsid w:val="00514F8B"/>
    <w:rsid w:val="00515824"/>
    <w:rsid w:val="00515C4A"/>
    <w:rsid w:val="005162D5"/>
    <w:rsid w:val="00516A4E"/>
    <w:rsid w:val="00516AAA"/>
    <w:rsid w:val="00516CBC"/>
    <w:rsid w:val="00517A11"/>
    <w:rsid w:val="00517EE5"/>
    <w:rsid w:val="005200C7"/>
    <w:rsid w:val="00520100"/>
    <w:rsid w:val="0052041A"/>
    <w:rsid w:val="005204AD"/>
    <w:rsid w:val="005210F6"/>
    <w:rsid w:val="005216BB"/>
    <w:rsid w:val="00521DA9"/>
    <w:rsid w:val="0052365C"/>
    <w:rsid w:val="00523E06"/>
    <w:rsid w:val="00524B11"/>
    <w:rsid w:val="00524CDD"/>
    <w:rsid w:val="00525854"/>
    <w:rsid w:val="00525DF3"/>
    <w:rsid w:val="00525F4F"/>
    <w:rsid w:val="00526D0D"/>
    <w:rsid w:val="0053006A"/>
    <w:rsid w:val="0053182F"/>
    <w:rsid w:val="00531868"/>
    <w:rsid w:val="0053275F"/>
    <w:rsid w:val="00532ECC"/>
    <w:rsid w:val="005343BA"/>
    <w:rsid w:val="0053452C"/>
    <w:rsid w:val="00534AB6"/>
    <w:rsid w:val="00535F56"/>
    <w:rsid w:val="005368D0"/>
    <w:rsid w:val="005370A4"/>
    <w:rsid w:val="00537E28"/>
    <w:rsid w:val="0054071E"/>
    <w:rsid w:val="005413BF"/>
    <w:rsid w:val="0054212A"/>
    <w:rsid w:val="00542ADD"/>
    <w:rsid w:val="00542B29"/>
    <w:rsid w:val="0054305C"/>
    <w:rsid w:val="005436FC"/>
    <w:rsid w:val="00543E42"/>
    <w:rsid w:val="00544BC1"/>
    <w:rsid w:val="00545990"/>
    <w:rsid w:val="00545AB4"/>
    <w:rsid w:val="00545F40"/>
    <w:rsid w:val="00546424"/>
    <w:rsid w:val="00547109"/>
    <w:rsid w:val="0055098D"/>
    <w:rsid w:val="00551359"/>
    <w:rsid w:val="00551C08"/>
    <w:rsid w:val="00551EB9"/>
    <w:rsid w:val="005546FE"/>
    <w:rsid w:val="00554B90"/>
    <w:rsid w:val="00554E4D"/>
    <w:rsid w:val="00555462"/>
    <w:rsid w:val="00555AFB"/>
    <w:rsid w:val="00555C81"/>
    <w:rsid w:val="005565CE"/>
    <w:rsid w:val="0055789B"/>
    <w:rsid w:val="00557D1F"/>
    <w:rsid w:val="00561550"/>
    <w:rsid w:val="00562420"/>
    <w:rsid w:val="00562444"/>
    <w:rsid w:val="0056357E"/>
    <w:rsid w:val="005635C3"/>
    <w:rsid w:val="0056372F"/>
    <w:rsid w:val="00563E23"/>
    <w:rsid w:val="00564AC9"/>
    <w:rsid w:val="00566564"/>
    <w:rsid w:val="00566B19"/>
    <w:rsid w:val="00567CE3"/>
    <w:rsid w:val="00570FD5"/>
    <w:rsid w:val="00571250"/>
    <w:rsid w:val="0057194E"/>
    <w:rsid w:val="00571CFB"/>
    <w:rsid w:val="00571DD9"/>
    <w:rsid w:val="00571EB4"/>
    <w:rsid w:val="00571FED"/>
    <w:rsid w:val="00573491"/>
    <w:rsid w:val="005737FD"/>
    <w:rsid w:val="00573D0B"/>
    <w:rsid w:val="00574046"/>
    <w:rsid w:val="00574CF7"/>
    <w:rsid w:val="005759E6"/>
    <w:rsid w:val="00575E80"/>
    <w:rsid w:val="00576E28"/>
    <w:rsid w:val="00583329"/>
    <w:rsid w:val="00583770"/>
    <w:rsid w:val="00583A7A"/>
    <w:rsid w:val="00584999"/>
    <w:rsid w:val="00584AF8"/>
    <w:rsid w:val="0058546E"/>
    <w:rsid w:val="00585AD9"/>
    <w:rsid w:val="00585F8C"/>
    <w:rsid w:val="0058630C"/>
    <w:rsid w:val="00586873"/>
    <w:rsid w:val="00586E0C"/>
    <w:rsid w:val="00587142"/>
    <w:rsid w:val="0058791F"/>
    <w:rsid w:val="00587B27"/>
    <w:rsid w:val="0059181A"/>
    <w:rsid w:val="00591F57"/>
    <w:rsid w:val="005926AF"/>
    <w:rsid w:val="00594628"/>
    <w:rsid w:val="005946B4"/>
    <w:rsid w:val="00594971"/>
    <w:rsid w:val="005955E3"/>
    <w:rsid w:val="0059561C"/>
    <w:rsid w:val="005968F7"/>
    <w:rsid w:val="00597F63"/>
    <w:rsid w:val="005A0328"/>
    <w:rsid w:val="005A0779"/>
    <w:rsid w:val="005A1094"/>
    <w:rsid w:val="005A12CA"/>
    <w:rsid w:val="005A18F2"/>
    <w:rsid w:val="005A1A9D"/>
    <w:rsid w:val="005A1C81"/>
    <w:rsid w:val="005A3410"/>
    <w:rsid w:val="005A3B00"/>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5F8"/>
    <w:rsid w:val="005A7EEE"/>
    <w:rsid w:val="005B0D19"/>
    <w:rsid w:val="005B164F"/>
    <w:rsid w:val="005B1B5C"/>
    <w:rsid w:val="005B2C95"/>
    <w:rsid w:val="005B36EC"/>
    <w:rsid w:val="005B3AE8"/>
    <w:rsid w:val="005B5A55"/>
    <w:rsid w:val="005B6971"/>
    <w:rsid w:val="005B70B3"/>
    <w:rsid w:val="005B71EA"/>
    <w:rsid w:val="005B7739"/>
    <w:rsid w:val="005C0B72"/>
    <w:rsid w:val="005C0D47"/>
    <w:rsid w:val="005C1F5C"/>
    <w:rsid w:val="005C23A2"/>
    <w:rsid w:val="005C34A8"/>
    <w:rsid w:val="005C51D3"/>
    <w:rsid w:val="005C579D"/>
    <w:rsid w:val="005C750C"/>
    <w:rsid w:val="005C7B81"/>
    <w:rsid w:val="005C7F88"/>
    <w:rsid w:val="005C7FA4"/>
    <w:rsid w:val="005D049B"/>
    <w:rsid w:val="005D0BA0"/>
    <w:rsid w:val="005D1690"/>
    <w:rsid w:val="005D2244"/>
    <w:rsid w:val="005D2382"/>
    <w:rsid w:val="005D23F0"/>
    <w:rsid w:val="005D2A15"/>
    <w:rsid w:val="005D31DC"/>
    <w:rsid w:val="005D3775"/>
    <w:rsid w:val="005D3A00"/>
    <w:rsid w:val="005D4275"/>
    <w:rsid w:val="005D43DE"/>
    <w:rsid w:val="005D466C"/>
    <w:rsid w:val="005D50E4"/>
    <w:rsid w:val="005D518A"/>
    <w:rsid w:val="005D522B"/>
    <w:rsid w:val="005D5439"/>
    <w:rsid w:val="005E1356"/>
    <w:rsid w:val="005E1631"/>
    <w:rsid w:val="005E1BD3"/>
    <w:rsid w:val="005E1DA6"/>
    <w:rsid w:val="005E1F86"/>
    <w:rsid w:val="005E23AA"/>
    <w:rsid w:val="005E3C0D"/>
    <w:rsid w:val="005E3D90"/>
    <w:rsid w:val="005E518D"/>
    <w:rsid w:val="005E5BBF"/>
    <w:rsid w:val="005E5CF9"/>
    <w:rsid w:val="005E5F3C"/>
    <w:rsid w:val="005E69F5"/>
    <w:rsid w:val="005E71A1"/>
    <w:rsid w:val="005E7E90"/>
    <w:rsid w:val="005F0982"/>
    <w:rsid w:val="005F1736"/>
    <w:rsid w:val="005F1744"/>
    <w:rsid w:val="005F1C3E"/>
    <w:rsid w:val="005F34A0"/>
    <w:rsid w:val="005F4748"/>
    <w:rsid w:val="005F4EE4"/>
    <w:rsid w:val="005F50E9"/>
    <w:rsid w:val="005F5A37"/>
    <w:rsid w:val="005F6002"/>
    <w:rsid w:val="005F6962"/>
    <w:rsid w:val="005F6AFB"/>
    <w:rsid w:val="005F714F"/>
    <w:rsid w:val="00600DA7"/>
    <w:rsid w:val="00600FBC"/>
    <w:rsid w:val="00601A2D"/>
    <w:rsid w:val="00601E0A"/>
    <w:rsid w:val="006029EE"/>
    <w:rsid w:val="0060402F"/>
    <w:rsid w:val="00604B0B"/>
    <w:rsid w:val="00604F50"/>
    <w:rsid w:val="0060504B"/>
    <w:rsid w:val="006064AA"/>
    <w:rsid w:val="00606CAD"/>
    <w:rsid w:val="00606E9D"/>
    <w:rsid w:val="00607349"/>
    <w:rsid w:val="006073EA"/>
    <w:rsid w:val="00607409"/>
    <w:rsid w:val="00607655"/>
    <w:rsid w:val="00607D23"/>
    <w:rsid w:val="00610BC0"/>
    <w:rsid w:val="00611452"/>
    <w:rsid w:val="0061246C"/>
    <w:rsid w:val="00613D12"/>
    <w:rsid w:val="0061535F"/>
    <w:rsid w:val="006157AE"/>
    <w:rsid w:val="00615BF9"/>
    <w:rsid w:val="0061625F"/>
    <w:rsid w:val="006166D3"/>
    <w:rsid w:val="00617EB9"/>
    <w:rsid w:val="006205A8"/>
    <w:rsid w:val="0062075D"/>
    <w:rsid w:val="0062163E"/>
    <w:rsid w:val="00621739"/>
    <w:rsid w:val="006224C2"/>
    <w:rsid w:val="00622C56"/>
    <w:rsid w:val="0062332A"/>
    <w:rsid w:val="00623F26"/>
    <w:rsid w:val="00624D4A"/>
    <w:rsid w:val="006251A8"/>
    <w:rsid w:val="00625AB2"/>
    <w:rsid w:val="00625BCF"/>
    <w:rsid w:val="00625BF6"/>
    <w:rsid w:val="0062644D"/>
    <w:rsid w:val="00626779"/>
    <w:rsid w:val="006278A1"/>
    <w:rsid w:val="00627B9F"/>
    <w:rsid w:val="00627E33"/>
    <w:rsid w:val="00627F27"/>
    <w:rsid w:val="006305E4"/>
    <w:rsid w:val="00630603"/>
    <w:rsid w:val="00631C1D"/>
    <w:rsid w:val="00632334"/>
    <w:rsid w:val="00632960"/>
    <w:rsid w:val="006332D3"/>
    <w:rsid w:val="00633E64"/>
    <w:rsid w:val="00634737"/>
    <w:rsid w:val="00634A2A"/>
    <w:rsid w:val="00635136"/>
    <w:rsid w:val="00636838"/>
    <w:rsid w:val="006417AC"/>
    <w:rsid w:val="00641B73"/>
    <w:rsid w:val="00641D28"/>
    <w:rsid w:val="00641E56"/>
    <w:rsid w:val="00642286"/>
    <w:rsid w:val="006422E6"/>
    <w:rsid w:val="0064238B"/>
    <w:rsid w:val="006427E2"/>
    <w:rsid w:val="00642BEC"/>
    <w:rsid w:val="00642C0C"/>
    <w:rsid w:val="0064308A"/>
    <w:rsid w:val="00643A60"/>
    <w:rsid w:val="00643AEE"/>
    <w:rsid w:val="006443C5"/>
    <w:rsid w:val="006445DE"/>
    <w:rsid w:val="006456FC"/>
    <w:rsid w:val="00645F5D"/>
    <w:rsid w:val="006461D7"/>
    <w:rsid w:val="00646B7D"/>
    <w:rsid w:val="00646C87"/>
    <w:rsid w:val="00646DAD"/>
    <w:rsid w:val="00647186"/>
    <w:rsid w:val="00650AF7"/>
    <w:rsid w:val="00650F38"/>
    <w:rsid w:val="0065175B"/>
    <w:rsid w:val="00651A25"/>
    <w:rsid w:val="0065286E"/>
    <w:rsid w:val="00653473"/>
    <w:rsid w:val="0065373C"/>
    <w:rsid w:val="00654D95"/>
    <w:rsid w:val="0065502E"/>
    <w:rsid w:val="00655349"/>
    <w:rsid w:val="00655A20"/>
    <w:rsid w:val="00655DAD"/>
    <w:rsid w:val="0065730A"/>
    <w:rsid w:val="00657346"/>
    <w:rsid w:val="006577F7"/>
    <w:rsid w:val="00661B91"/>
    <w:rsid w:val="00661BFC"/>
    <w:rsid w:val="00661F86"/>
    <w:rsid w:val="006620A4"/>
    <w:rsid w:val="0066262B"/>
    <w:rsid w:val="006637F8"/>
    <w:rsid w:val="00663ED6"/>
    <w:rsid w:val="006647D4"/>
    <w:rsid w:val="00664ADE"/>
    <w:rsid w:val="00664DEA"/>
    <w:rsid w:val="00664EAB"/>
    <w:rsid w:val="0066646B"/>
    <w:rsid w:val="00667E59"/>
    <w:rsid w:val="00667ED8"/>
    <w:rsid w:val="00670DA5"/>
    <w:rsid w:val="006720B8"/>
    <w:rsid w:val="0067340C"/>
    <w:rsid w:val="0067427C"/>
    <w:rsid w:val="00674298"/>
    <w:rsid w:val="00674584"/>
    <w:rsid w:val="006746C2"/>
    <w:rsid w:val="00674C44"/>
    <w:rsid w:val="00674D05"/>
    <w:rsid w:val="00675D61"/>
    <w:rsid w:val="00675DE1"/>
    <w:rsid w:val="00676B53"/>
    <w:rsid w:val="006779BD"/>
    <w:rsid w:val="00680244"/>
    <w:rsid w:val="006804CA"/>
    <w:rsid w:val="00680994"/>
    <w:rsid w:val="00680C05"/>
    <w:rsid w:val="00681230"/>
    <w:rsid w:val="00681305"/>
    <w:rsid w:val="006816CE"/>
    <w:rsid w:val="00681952"/>
    <w:rsid w:val="00681A18"/>
    <w:rsid w:val="00681F9D"/>
    <w:rsid w:val="00681FBE"/>
    <w:rsid w:val="0068209E"/>
    <w:rsid w:val="006826BB"/>
    <w:rsid w:val="006827C2"/>
    <w:rsid w:val="006827E4"/>
    <w:rsid w:val="00682DA7"/>
    <w:rsid w:val="00683547"/>
    <w:rsid w:val="00683549"/>
    <w:rsid w:val="00685AE4"/>
    <w:rsid w:val="0068645A"/>
    <w:rsid w:val="006865BE"/>
    <w:rsid w:val="00686E50"/>
    <w:rsid w:val="00690564"/>
    <w:rsid w:val="0069095E"/>
    <w:rsid w:val="006917EE"/>
    <w:rsid w:val="00692832"/>
    <w:rsid w:val="006928DF"/>
    <w:rsid w:val="0069305A"/>
    <w:rsid w:val="00694241"/>
    <w:rsid w:val="0069459C"/>
    <w:rsid w:val="00694F89"/>
    <w:rsid w:val="00694F9D"/>
    <w:rsid w:val="0069584F"/>
    <w:rsid w:val="00696B32"/>
    <w:rsid w:val="00696D88"/>
    <w:rsid w:val="00697BBE"/>
    <w:rsid w:val="00697D05"/>
    <w:rsid w:val="006A045D"/>
    <w:rsid w:val="006A1A80"/>
    <w:rsid w:val="006A2EA6"/>
    <w:rsid w:val="006A31A7"/>
    <w:rsid w:val="006A3709"/>
    <w:rsid w:val="006A3728"/>
    <w:rsid w:val="006A43EF"/>
    <w:rsid w:val="006A480C"/>
    <w:rsid w:val="006A4B9E"/>
    <w:rsid w:val="006A4C8A"/>
    <w:rsid w:val="006A5F98"/>
    <w:rsid w:val="006A6D48"/>
    <w:rsid w:val="006A6D7B"/>
    <w:rsid w:val="006A7801"/>
    <w:rsid w:val="006A797A"/>
    <w:rsid w:val="006B020D"/>
    <w:rsid w:val="006B042A"/>
    <w:rsid w:val="006B07DC"/>
    <w:rsid w:val="006B08D6"/>
    <w:rsid w:val="006B0F90"/>
    <w:rsid w:val="006B1741"/>
    <w:rsid w:val="006B1B19"/>
    <w:rsid w:val="006B22E0"/>
    <w:rsid w:val="006B281E"/>
    <w:rsid w:val="006B38B2"/>
    <w:rsid w:val="006B4480"/>
    <w:rsid w:val="006B4659"/>
    <w:rsid w:val="006B484E"/>
    <w:rsid w:val="006B4D12"/>
    <w:rsid w:val="006B4DC6"/>
    <w:rsid w:val="006B51FB"/>
    <w:rsid w:val="006B540C"/>
    <w:rsid w:val="006B5489"/>
    <w:rsid w:val="006B5F7E"/>
    <w:rsid w:val="006B6298"/>
    <w:rsid w:val="006B62E5"/>
    <w:rsid w:val="006B62E7"/>
    <w:rsid w:val="006B72A4"/>
    <w:rsid w:val="006B7A29"/>
    <w:rsid w:val="006B7EAC"/>
    <w:rsid w:val="006C0176"/>
    <w:rsid w:val="006C179C"/>
    <w:rsid w:val="006C1A38"/>
    <w:rsid w:val="006C2EE1"/>
    <w:rsid w:val="006C30DE"/>
    <w:rsid w:val="006C3148"/>
    <w:rsid w:val="006C4AAD"/>
    <w:rsid w:val="006C538F"/>
    <w:rsid w:val="006C59F4"/>
    <w:rsid w:val="006C629C"/>
    <w:rsid w:val="006C68CA"/>
    <w:rsid w:val="006C6F72"/>
    <w:rsid w:val="006C712B"/>
    <w:rsid w:val="006C75F5"/>
    <w:rsid w:val="006C7EB0"/>
    <w:rsid w:val="006C7EDE"/>
    <w:rsid w:val="006C7FE2"/>
    <w:rsid w:val="006D02E5"/>
    <w:rsid w:val="006D02FC"/>
    <w:rsid w:val="006D0F3E"/>
    <w:rsid w:val="006D1052"/>
    <w:rsid w:val="006D191E"/>
    <w:rsid w:val="006D1A9C"/>
    <w:rsid w:val="006D399E"/>
    <w:rsid w:val="006D39D3"/>
    <w:rsid w:val="006D3F69"/>
    <w:rsid w:val="006D5238"/>
    <w:rsid w:val="006D553C"/>
    <w:rsid w:val="006D56EB"/>
    <w:rsid w:val="006D5F0E"/>
    <w:rsid w:val="006D6653"/>
    <w:rsid w:val="006D68A2"/>
    <w:rsid w:val="006D700F"/>
    <w:rsid w:val="006D76E2"/>
    <w:rsid w:val="006E0DC3"/>
    <w:rsid w:val="006E1307"/>
    <w:rsid w:val="006E1953"/>
    <w:rsid w:val="006E2885"/>
    <w:rsid w:val="006E2B7A"/>
    <w:rsid w:val="006E2E64"/>
    <w:rsid w:val="006E3AB2"/>
    <w:rsid w:val="006E3D18"/>
    <w:rsid w:val="006E3D32"/>
    <w:rsid w:val="006E3DE5"/>
    <w:rsid w:val="006E3F0D"/>
    <w:rsid w:val="006E4038"/>
    <w:rsid w:val="006E4AFF"/>
    <w:rsid w:val="006E51D7"/>
    <w:rsid w:val="006E5D3C"/>
    <w:rsid w:val="006E6427"/>
    <w:rsid w:val="006E6451"/>
    <w:rsid w:val="006E68D4"/>
    <w:rsid w:val="006E7DB6"/>
    <w:rsid w:val="006F0187"/>
    <w:rsid w:val="006F0610"/>
    <w:rsid w:val="006F0BEA"/>
    <w:rsid w:val="006F269B"/>
    <w:rsid w:val="006F2959"/>
    <w:rsid w:val="006F29D2"/>
    <w:rsid w:val="006F3B3E"/>
    <w:rsid w:val="006F42AA"/>
    <w:rsid w:val="006F6344"/>
    <w:rsid w:val="006F675E"/>
    <w:rsid w:val="006F700E"/>
    <w:rsid w:val="007001D0"/>
    <w:rsid w:val="0070073A"/>
    <w:rsid w:val="00700D3C"/>
    <w:rsid w:val="00701ECD"/>
    <w:rsid w:val="007028CE"/>
    <w:rsid w:val="00702F4E"/>
    <w:rsid w:val="00702FA2"/>
    <w:rsid w:val="00703243"/>
    <w:rsid w:val="007033F2"/>
    <w:rsid w:val="0070522F"/>
    <w:rsid w:val="0070529C"/>
    <w:rsid w:val="0070568C"/>
    <w:rsid w:val="00705853"/>
    <w:rsid w:val="007060FB"/>
    <w:rsid w:val="00706378"/>
    <w:rsid w:val="00707774"/>
    <w:rsid w:val="00707B79"/>
    <w:rsid w:val="007113FA"/>
    <w:rsid w:val="00711C90"/>
    <w:rsid w:val="007127BB"/>
    <w:rsid w:val="00712821"/>
    <w:rsid w:val="00712B03"/>
    <w:rsid w:val="00712B4B"/>
    <w:rsid w:val="00712E80"/>
    <w:rsid w:val="00713545"/>
    <w:rsid w:val="00713940"/>
    <w:rsid w:val="00715576"/>
    <w:rsid w:val="0071594D"/>
    <w:rsid w:val="007169EB"/>
    <w:rsid w:val="00716F01"/>
    <w:rsid w:val="00717AA8"/>
    <w:rsid w:val="00720440"/>
    <w:rsid w:val="0072078B"/>
    <w:rsid w:val="00720E48"/>
    <w:rsid w:val="0072138C"/>
    <w:rsid w:val="007228E8"/>
    <w:rsid w:val="00722A1A"/>
    <w:rsid w:val="00723F5B"/>
    <w:rsid w:val="00723F91"/>
    <w:rsid w:val="00724143"/>
    <w:rsid w:val="00724288"/>
    <w:rsid w:val="00725A4A"/>
    <w:rsid w:val="0072610B"/>
    <w:rsid w:val="00726DB7"/>
    <w:rsid w:val="00726F32"/>
    <w:rsid w:val="0072701C"/>
    <w:rsid w:val="00727070"/>
    <w:rsid w:val="00731BBC"/>
    <w:rsid w:val="00732BCD"/>
    <w:rsid w:val="00733355"/>
    <w:rsid w:val="00733C05"/>
    <w:rsid w:val="00733CA4"/>
    <w:rsid w:val="00733DC1"/>
    <w:rsid w:val="00734262"/>
    <w:rsid w:val="0073462C"/>
    <w:rsid w:val="00734703"/>
    <w:rsid w:val="00734836"/>
    <w:rsid w:val="00734E3B"/>
    <w:rsid w:val="007355BA"/>
    <w:rsid w:val="00735AE3"/>
    <w:rsid w:val="00735DC4"/>
    <w:rsid w:val="00736F15"/>
    <w:rsid w:val="007371A3"/>
    <w:rsid w:val="007405EF"/>
    <w:rsid w:val="00740603"/>
    <w:rsid w:val="00741597"/>
    <w:rsid w:val="00741A44"/>
    <w:rsid w:val="00741E66"/>
    <w:rsid w:val="00744410"/>
    <w:rsid w:val="007446D0"/>
    <w:rsid w:val="00745A3B"/>
    <w:rsid w:val="00745B3E"/>
    <w:rsid w:val="00746252"/>
    <w:rsid w:val="00746C22"/>
    <w:rsid w:val="00750D88"/>
    <w:rsid w:val="007512DB"/>
    <w:rsid w:val="007515F1"/>
    <w:rsid w:val="007535B7"/>
    <w:rsid w:val="007537DB"/>
    <w:rsid w:val="00753803"/>
    <w:rsid w:val="00753BA7"/>
    <w:rsid w:val="00754A2F"/>
    <w:rsid w:val="00754A49"/>
    <w:rsid w:val="00756430"/>
    <w:rsid w:val="00756964"/>
    <w:rsid w:val="00757146"/>
    <w:rsid w:val="00757A92"/>
    <w:rsid w:val="00760185"/>
    <w:rsid w:val="00760A6E"/>
    <w:rsid w:val="00760FC1"/>
    <w:rsid w:val="00760FD8"/>
    <w:rsid w:val="007612CA"/>
    <w:rsid w:val="00761CBB"/>
    <w:rsid w:val="00761CD4"/>
    <w:rsid w:val="00761D02"/>
    <w:rsid w:val="00761F1D"/>
    <w:rsid w:val="00761FF0"/>
    <w:rsid w:val="00762489"/>
    <w:rsid w:val="0076333A"/>
    <w:rsid w:val="00763CA2"/>
    <w:rsid w:val="00763CD0"/>
    <w:rsid w:val="0076440F"/>
    <w:rsid w:val="007651E3"/>
    <w:rsid w:val="00765536"/>
    <w:rsid w:val="0076617F"/>
    <w:rsid w:val="007668B5"/>
    <w:rsid w:val="00766B16"/>
    <w:rsid w:val="00767760"/>
    <w:rsid w:val="00770189"/>
    <w:rsid w:val="00770358"/>
    <w:rsid w:val="00770827"/>
    <w:rsid w:val="00770D72"/>
    <w:rsid w:val="007719BA"/>
    <w:rsid w:val="00772D7A"/>
    <w:rsid w:val="007733AC"/>
    <w:rsid w:val="0077366E"/>
    <w:rsid w:val="00774806"/>
    <w:rsid w:val="007749EB"/>
    <w:rsid w:val="00775A7D"/>
    <w:rsid w:val="00775EF2"/>
    <w:rsid w:val="0077611C"/>
    <w:rsid w:val="0077710E"/>
    <w:rsid w:val="007774F2"/>
    <w:rsid w:val="007777F4"/>
    <w:rsid w:val="00777B8B"/>
    <w:rsid w:val="00777D02"/>
    <w:rsid w:val="00777EA3"/>
    <w:rsid w:val="00781852"/>
    <w:rsid w:val="00782F6F"/>
    <w:rsid w:val="00783FA8"/>
    <w:rsid w:val="0078478E"/>
    <w:rsid w:val="007847CA"/>
    <w:rsid w:val="00784C30"/>
    <w:rsid w:val="00784FD9"/>
    <w:rsid w:val="00785C48"/>
    <w:rsid w:val="0078766C"/>
    <w:rsid w:val="00790329"/>
    <w:rsid w:val="00791072"/>
    <w:rsid w:val="00791393"/>
    <w:rsid w:val="007916CC"/>
    <w:rsid w:val="00792A06"/>
    <w:rsid w:val="00792A0A"/>
    <w:rsid w:val="00792B42"/>
    <w:rsid w:val="00792CB9"/>
    <w:rsid w:val="0079319F"/>
    <w:rsid w:val="007937CE"/>
    <w:rsid w:val="00793EFB"/>
    <w:rsid w:val="007957E1"/>
    <w:rsid w:val="00795FAE"/>
    <w:rsid w:val="00797356"/>
    <w:rsid w:val="007978FE"/>
    <w:rsid w:val="007A0317"/>
    <w:rsid w:val="007A040D"/>
    <w:rsid w:val="007A0B98"/>
    <w:rsid w:val="007A0EDB"/>
    <w:rsid w:val="007A294F"/>
    <w:rsid w:val="007A3248"/>
    <w:rsid w:val="007A3362"/>
    <w:rsid w:val="007A3E3B"/>
    <w:rsid w:val="007A5453"/>
    <w:rsid w:val="007A603D"/>
    <w:rsid w:val="007A61FA"/>
    <w:rsid w:val="007A64FD"/>
    <w:rsid w:val="007A6D27"/>
    <w:rsid w:val="007B10E8"/>
    <w:rsid w:val="007B1C55"/>
    <w:rsid w:val="007B263E"/>
    <w:rsid w:val="007B33F6"/>
    <w:rsid w:val="007B34AA"/>
    <w:rsid w:val="007B35DE"/>
    <w:rsid w:val="007B38D4"/>
    <w:rsid w:val="007B39CF"/>
    <w:rsid w:val="007B6C8E"/>
    <w:rsid w:val="007B715C"/>
    <w:rsid w:val="007B7F67"/>
    <w:rsid w:val="007C01F3"/>
    <w:rsid w:val="007C0256"/>
    <w:rsid w:val="007C0918"/>
    <w:rsid w:val="007C0BB6"/>
    <w:rsid w:val="007C1483"/>
    <w:rsid w:val="007C16B1"/>
    <w:rsid w:val="007C2361"/>
    <w:rsid w:val="007C2D6A"/>
    <w:rsid w:val="007C32F7"/>
    <w:rsid w:val="007C4317"/>
    <w:rsid w:val="007C4342"/>
    <w:rsid w:val="007C4F57"/>
    <w:rsid w:val="007C5037"/>
    <w:rsid w:val="007C5047"/>
    <w:rsid w:val="007C567C"/>
    <w:rsid w:val="007C616C"/>
    <w:rsid w:val="007C6540"/>
    <w:rsid w:val="007C740D"/>
    <w:rsid w:val="007D1622"/>
    <w:rsid w:val="007D1B27"/>
    <w:rsid w:val="007D2239"/>
    <w:rsid w:val="007D23AE"/>
    <w:rsid w:val="007D2651"/>
    <w:rsid w:val="007D2C35"/>
    <w:rsid w:val="007D3C44"/>
    <w:rsid w:val="007D4016"/>
    <w:rsid w:val="007D4254"/>
    <w:rsid w:val="007D437A"/>
    <w:rsid w:val="007D4556"/>
    <w:rsid w:val="007D4B72"/>
    <w:rsid w:val="007D4DB0"/>
    <w:rsid w:val="007D63AD"/>
    <w:rsid w:val="007D6E72"/>
    <w:rsid w:val="007D7093"/>
    <w:rsid w:val="007D7146"/>
    <w:rsid w:val="007D736F"/>
    <w:rsid w:val="007D7D98"/>
    <w:rsid w:val="007E0663"/>
    <w:rsid w:val="007E09C4"/>
    <w:rsid w:val="007E0A0D"/>
    <w:rsid w:val="007E0ACB"/>
    <w:rsid w:val="007E13EB"/>
    <w:rsid w:val="007E1671"/>
    <w:rsid w:val="007E1B4F"/>
    <w:rsid w:val="007E26D1"/>
    <w:rsid w:val="007E3057"/>
    <w:rsid w:val="007E3461"/>
    <w:rsid w:val="007E3675"/>
    <w:rsid w:val="007E436C"/>
    <w:rsid w:val="007E4942"/>
    <w:rsid w:val="007E4B71"/>
    <w:rsid w:val="007E57B4"/>
    <w:rsid w:val="007E6945"/>
    <w:rsid w:val="007E6E6D"/>
    <w:rsid w:val="007E70A7"/>
    <w:rsid w:val="007E77AE"/>
    <w:rsid w:val="007F027E"/>
    <w:rsid w:val="007F0340"/>
    <w:rsid w:val="007F0601"/>
    <w:rsid w:val="007F06ED"/>
    <w:rsid w:val="007F1FE7"/>
    <w:rsid w:val="007F2625"/>
    <w:rsid w:val="007F3447"/>
    <w:rsid w:val="007F434D"/>
    <w:rsid w:val="007F45C5"/>
    <w:rsid w:val="007F46DB"/>
    <w:rsid w:val="007F5973"/>
    <w:rsid w:val="007F6E7B"/>
    <w:rsid w:val="007F7679"/>
    <w:rsid w:val="007F7826"/>
    <w:rsid w:val="007F7F48"/>
    <w:rsid w:val="00800584"/>
    <w:rsid w:val="00800AD8"/>
    <w:rsid w:val="008013EA"/>
    <w:rsid w:val="00801F86"/>
    <w:rsid w:val="008021B9"/>
    <w:rsid w:val="00802EC8"/>
    <w:rsid w:val="00802FB1"/>
    <w:rsid w:val="00803FC4"/>
    <w:rsid w:val="008051C1"/>
    <w:rsid w:val="0080527F"/>
    <w:rsid w:val="00805312"/>
    <w:rsid w:val="00805CBD"/>
    <w:rsid w:val="00806B32"/>
    <w:rsid w:val="00807441"/>
    <w:rsid w:val="008078C4"/>
    <w:rsid w:val="00807BBE"/>
    <w:rsid w:val="00810493"/>
    <w:rsid w:val="008105E8"/>
    <w:rsid w:val="008123C2"/>
    <w:rsid w:val="00813A16"/>
    <w:rsid w:val="00813D3A"/>
    <w:rsid w:val="00813EF7"/>
    <w:rsid w:val="00814EFE"/>
    <w:rsid w:val="008157E1"/>
    <w:rsid w:val="00815993"/>
    <w:rsid w:val="00817424"/>
    <w:rsid w:val="008178B1"/>
    <w:rsid w:val="008179EE"/>
    <w:rsid w:val="00817DBC"/>
    <w:rsid w:val="008200F3"/>
    <w:rsid w:val="00820348"/>
    <w:rsid w:val="0082156F"/>
    <w:rsid w:val="0082200F"/>
    <w:rsid w:val="00823BB9"/>
    <w:rsid w:val="00823FFD"/>
    <w:rsid w:val="008250DC"/>
    <w:rsid w:val="008256F9"/>
    <w:rsid w:val="00826BE9"/>
    <w:rsid w:val="008273C8"/>
    <w:rsid w:val="008275F9"/>
    <w:rsid w:val="008277AD"/>
    <w:rsid w:val="0083127B"/>
    <w:rsid w:val="0083149B"/>
    <w:rsid w:val="00831C3C"/>
    <w:rsid w:val="008328FE"/>
    <w:rsid w:val="008331E6"/>
    <w:rsid w:val="008333C0"/>
    <w:rsid w:val="00833AEF"/>
    <w:rsid w:val="00834888"/>
    <w:rsid w:val="00834A06"/>
    <w:rsid w:val="00834C57"/>
    <w:rsid w:val="00835F28"/>
    <w:rsid w:val="00836C5A"/>
    <w:rsid w:val="00840296"/>
    <w:rsid w:val="00840D2F"/>
    <w:rsid w:val="0084118B"/>
    <w:rsid w:val="008418C3"/>
    <w:rsid w:val="00842695"/>
    <w:rsid w:val="00842A6A"/>
    <w:rsid w:val="00842E43"/>
    <w:rsid w:val="00843592"/>
    <w:rsid w:val="00843B65"/>
    <w:rsid w:val="008440BE"/>
    <w:rsid w:val="00844AF4"/>
    <w:rsid w:val="008454DE"/>
    <w:rsid w:val="0084588B"/>
    <w:rsid w:val="00846CAD"/>
    <w:rsid w:val="0084734E"/>
    <w:rsid w:val="008479C4"/>
    <w:rsid w:val="00847BC8"/>
    <w:rsid w:val="008505CF"/>
    <w:rsid w:val="00850CBF"/>
    <w:rsid w:val="00850E3A"/>
    <w:rsid w:val="00851B12"/>
    <w:rsid w:val="00851D77"/>
    <w:rsid w:val="00852955"/>
    <w:rsid w:val="00852AE5"/>
    <w:rsid w:val="00852BB2"/>
    <w:rsid w:val="00853504"/>
    <w:rsid w:val="008535F8"/>
    <w:rsid w:val="008537E5"/>
    <w:rsid w:val="00853B68"/>
    <w:rsid w:val="00853CEC"/>
    <w:rsid w:val="00853E0F"/>
    <w:rsid w:val="00854D9D"/>
    <w:rsid w:val="008558BB"/>
    <w:rsid w:val="00855B33"/>
    <w:rsid w:val="00855CAC"/>
    <w:rsid w:val="0085614C"/>
    <w:rsid w:val="0085659C"/>
    <w:rsid w:val="0085733E"/>
    <w:rsid w:val="00857818"/>
    <w:rsid w:val="00857F7C"/>
    <w:rsid w:val="008600F3"/>
    <w:rsid w:val="008605A0"/>
    <w:rsid w:val="008615DC"/>
    <w:rsid w:val="00861F1E"/>
    <w:rsid w:val="008622BC"/>
    <w:rsid w:val="00862BF5"/>
    <w:rsid w:val="00862C1D"/>
    <w:rsid w:val="00863A2D"/>
    <w:rsid w:val="00863F2E"/>
    <w:rsid w:val="008647C1"/>
    <w:rsid w:val="008656C2"/>
    <w:rsid w:val="008659C8"/>
    <w:rsid w:val="00865A37"/>
    <w:rsid w:val="00865DD2"/>
    <w:rsid w:val="0086655E"/>
    <w:rsid w:val="00867992"/>
    <w:rsid w:val="00871030"/>
    <w:rsid w:val="00873A0E"/>
    <w:rsid w:val="00873F72"/>
    <w:rsid w:val="00875410"/>
    <w:rsid w:val="00875478"/>
    <w:rsid w:val="0087793B"/>
    <w:rsid w:val="00877A22"/>
    <w:rsid w:val="00880110"/>
    <w:rsid w:val="00880267"/>
    <w:rsid w:val="00880D07"/>
    <w:rsid w:val="00881140"/>
    <w:rsid w:val="00882EA5"/>
    <w:rsid w:val="00883201"/>
    <w:rsid w:val="00883467"/>
    <w:rsid w:val="00883D77"/>
    <w:rsid w:val="00884908"/>
    <w:rsid w:val="00884AD3"/>
    <w:rsid w:val="00884BBD"/>
    <w:rsid w:val="00884CF6"/>
    <w:rsid w:val="00884E44"/>
    <w:rsid w:val="00885559"/>
    <w:rsid w:val="00886D8F"/>
    <w:rsid w:val="00887196"/>
    <w:rsid w:val="00887824"/>
    <w:rsid w:val="008879CD"/>
    <w:rsid w:val="00887B03"/>
    <w:rsid w:val="00887DE2"/>
    <w:rsid w:val="00890469"/>
    <w:rsid w:val="00890D0A"/>
    <w:rsid w:val="0089188A"/>
    <w:rsid w:val="00892CD3"/>
    <w:rsid w:val="00892F98"/>
    <w:rsid w:val="008937AF"/>
    <w:rsid w:val="00893DA1"/>
    <w:rsid w:val="008940A9"/>
    <w:rsid w:val="00894B7F"/>
    <w:rsid w:val="00894D52"/>
    <w:rsid w:val="00895C9D"/>
    <w:rsid w:val="00896067"/>
    <w:rsid w:val="00897FC2"/>
    <w:rsid w:val="008A0210"/>
    <w:rsid w:val="008A0D7F"/>
    <w:rsid w:val="008A11BF"/>
    <w:rsid w:val="008A15C2"/>
    <w:rsid w:val="008A2178"/>
    <w:rsid w:val="008A21C0"/>
    <w:rsid w:val="008A262F"/>
    <w:rsid w:val="008A2B06"/>
    <w:rsid w:val="008A2E84"/>
    <w:rsid w:val="008A3C03"/>
    <w:rsid w:val="008A4CF2"/>
    <w:rsid w:val="008A5815"/>
    <w:rsid w:val="008A637B"/>
    <w:rsid w:val="008A666E"/>
    <w:rsid w:val="008A7A20"/>
    <w:rsid w:val="008A7DE5"/>
    <w:rsid w:val="008A7FC0"/>
    <w:rsid w:val="008B0145"/>
    <w:rsid w:val="008B37F0"/>
    <w:rsid w:val="008B38E4"/>
    <w:rsid w:val="008B3A2F"/>
    <w:rsid w:val="008B4631"/>
    <w:rsid w:val="008B5154"/>
    <w:rsid w:val="008B51BE"/>
    <w:rsid w:val="008B5347"/>
    <w:rsid w:val="008B55AD"/>
    <w:rsid w:val="008B635C"/>
    <w:rsid w:val="008B66A2"/>
    <w:rsid w:val="008B6F98"/>
    <w:rsid w:val="008B706B"/>
    <w:rsid w:val="008B716A"/>
    <w:rsid w:val="008B72EE"/>
    <w:rsid w:val="008C0342"/>
    <w:rsid w:val="008C06C7"/>
    <w:rsid w:val="008C09C0"/>
    <w:rsid w:val="008C09F2"/>
    <w:rsid w:val="008C1178"/>
    <w:rsid w:val="008C1A1F"/>
    <w:rsid w:val="008C228C"/>
    <w:rsid w:val="008C257B"/>
    <w:rsid w:val="008C2B9C"/>
    <w:rsid w:val="008C2DB9"/>
    <w:rsid w:val="008C3028"/>
    <w:rsid w:val="008C30F7"/>
    <w:rsid w:val="008C37A1"/>
    <w:rsid w:val="008C57DA"/>
    <w:rsid w:val="008C5865"/>
    <w:rsid w:val="008C5AF6"/>
    <w:rsid w:val="008C78F6"/>
    <w:rsid w:val="008C7F3E"/>
    <w:rsid w:val="008D0345"/>
    <w:rsid w:val="008D0641"/>
    <w:rsid w:val="008D0B4C"/>
    <w:rsid w:val="008D17BB"/>
    <w:rsid w:val="008D1A99"/>
    <w:rsid w:val="008D223F"/>
    <w:rsid w:val="008D2290"/>
    <w:rsid w:val="008D2BDC"/>
    <w:rsid w:val="008D2CE1"/>
    <w:rsid w:val="008D3850"/>
    <w:rsid w:val="008D4E03"/>
    <w:rsid w:val="008D51CA"/>
    <w:rsid w:val="008D5D61"/>
    <w:rsid w:val="008D650A"/>
    <w:rsid w:val="008D6F40"/>
    <w:rsid w:val="008D70E2"/>
    <w:rsid w:val="008D7948"/>
    <w:rsid w:val="008E021D"/>
    <w:rsid w:val="008E03C2"/>
    <w:rsid w:val="008E07D2"/>
    <w:rsid w:val="008E0AB5"/>
    <w:rsid w:val="008E0B88"/>
    <w:rsid w:val="008E0C11"/>
    <w:rsid w:val="008E1102"/>
    <w:rsid w:val="008E23CE"/>
    <w:rsid w:val="008E2998"/>
    <w:rsid w:val="008E2B3B"/>
    <w:rsid w:val="008E2E56"/>
    <w:rsid w:val="008E4195"/>
    <w:rsid w:val="008E57FD"/>
    <w:rsid w:val="008E7224"/>
    <w:rsid w:val="008F063C"/>
    <w:rsid w:val="008F1299"/>
    <w:rsid w:val="008F1620"/>
    <w:rsid w:val="008F226C"/>
    <w:rsid w:val="008F3BE0"/>
    <w:rsid w:val="008F4896"/>
    <w:rsid w:val="008F4C11"/>
    <w:rsid w:val="008F5332"/>
    <w:rsid w:val="008F6A6B"/>
    <w:rsid w:val="008F72E0"/>
    <w:rsid w:val="0090006D"/>
    <w:rsid w:val="00901001"/>
    <w:rsid w:val="0090185B"/>
    <w:rsid w:val="00902415"/>
    <w:rsid w:val="00902AD9"/>
    <w:rsid w:val="0090317B"/>
    <w:rsid w:val="009032AC"/>
    <w:rsid w:val="0090416F"/>
    <w:rsid w:val="009053F1"/>
    <w:rsid w:val="00905BFE"/>
    <w:rsid w:val="00905F4E"/>
    <w:rsid w:val="009069A2"/>
    <w:rsid w:val="00906C9C"/>
    <w:rsid w:val="00906D78"/>
    <w:rsid w:val="00906DE1"/>
    <w:rsid w:val="009071F7"/>
    <w:rsid w:val="00907440"/>
    <w:rsid w:val="00910169"/>
    <w:rsid w:val="00913E3F"/>
    <w:rsid w:val="009146CA"/>
    <w:rsid w:val="00916069"/>
    <w:rsid w:val="009177CB"/>
    <w:rsid w:val="009200DE"/>
    <w:rsid w:val="009207BE"/>
    <w:rsid w:val="00920E2A"/>
    <w:rsid w:val="00920E2B"/>
    <w:rsid w:val="00921040"/>
    <w:rsid w:val="00921CD4"/>
    <w:rsid w:val="00922DAE"/>
    <w:rsid w:val="009235C8"/>
    <w:rsid w:val="0092385F"/>
    <w:rsid w:val="00923C61"/>
    <w:rsid w:val="00924712"/>
    <w:rsid w:val="00924BC9"/>
    <w:rsid w:val="00925555"/>
    <w:rsid w:val="0092566B"/>
    <w:rsid w:val="00925F9D"/>
    <w:rsid w:val="00926328"/>
    <w:rsid w:val="009273CE"/>
    <w:rsid w:val="0092785E"/>
    <w:rsid w:val="00930343"/>
    <w:rsid w:val="00930604"/>
    <w:rsid w:val="00930CE6"/>
    <w:rsid w:val="00930D7B"/>
    <w:rsid w:val="0093161B"/>
    <w:rsid w:val="00931779"/>
    <w:rsid w:val="00931F42"/>
    <w:rsid w:val="00931FE6"/>
    <w:rsid w:val="0093200D"/>
    <w:rsid w:val="00932D2B"/>
    <w:rsid w:val="00932FCF"/>
    <w:rsid w:val="009338B7"/>
    <w:rsid w:val="00933B24"/>
    <w:rsid w:val="00934E17"/>
    <w:rsid w:val="00935288"/>
    <w:rsid w:val="00935349"/>
    <w:rsid w:val="00935698"/>
    <w:rsid w:val="0093662B"/>
    <w:rsid w:val="00937676"/>
    <w:rsid w:val="00937D20"/>
    <w:rsid w:val="009401C5"/>
    <w:rsid w:val="00940E1F"/>
    <w:rsid w:val="00941051"/>
    <w:rsid w:val="009414B2"/>
    <w:rsid w:val="00942102"/>
    <w:rsid w:val="00942503"/>
    <w:rsid w:val="00942A67"/>
    <w:rsid w:val="00942FF4"/>
    <w:rsid w:val="009441E4"/>
    <w:rsid w:val="00945EA1"/>
    <w:rsid w:val="00945F16"/>
    <w:rsid w:val="00946B72"/>
    <w:rsid w:val="00947E31"/>
    <w:rsid w:val="0095027E"/>
    <w:rsid w:val="0095054D"/>
    <w:rsid w:val="009508C5"/>
    <w:rsid w:val="009509D0"/>
    <w:rsid w:val="009510A9"/>
    <w:rsid w:val="009522D8"/>
    <w:rsid w:val="0095232D"/>
    <w:rsid w:val="00952470"/>
    <w:rsid w:val="00952A28"/>
    <w:rsid w:val="009531BB"/>
    <w:rsid w:val="00954E25"/>
    <w:rsid w:val="00956A95"/>
    <w:rsid w:val="00956E61"/>
    <w:rsid w:val="00956E6A"/>
    <w:rsid w:val="00956F9F"/>
    <w:rsid w:val="009579DC"/>
    <w:rsid w:val="00957E84"/>
    <w:rsid w:val="00961D8D"/>
    <w:rsid w:val="00961E20"/>
    <w:rsid w:val="00962114"/>
    <w:rsid w:val="00962F13"/>
    <w:rsid w:val="00963BBF"/>
    <w:rsid w:val="00964330"/>
    <w:rsid w:val="009645EB"/>
    <w:rsid w:val="00964E9E"/>
    <w:rsid w:val="00965133"/>
    <w:rsid w:val="00965351"/>
    <w:rsid w:val="00965537"/>
    <w:rsid w:val="00965B00"/>
    <w:rsid w:val="00965D5D"/>
    <w:rsid w:val="00966FC5"/>
    <w:rsid w:val="009671CA"/>
    <w:rsid w:val="00967801"/>
    <w:rsid w:val="00967B97"/>
    <w:rsid w:val="0097147E"/>
    <w:rsid w:val="009723CC"/>
    <w:rsid w:val="0097249B"/>
    <w:rsid w:val="00972D55"/>
    <w:rsid w:val="00972E50"/>
    <w:rsid w:val="00973399"/>
    <w:rsid w:val="00973599"/>
    <w:rsid w:val="00973614"/>
    <w:rsid w:val="00974090"/>
    <w:rsid w:val="009744F4"/>
    <w:rsid w:val="0097452D"/>
    <w:rsid w:val="0097483E"/>
    <w:rsid w:val="009750CA"/>
    <w:rsid w:val="00976722"/>
    <w:rsid w:val="00976DCC"/>
    <w:rsid w:val="00976E96"/>
    <w:rsid w:val="009774C3"/>
    <w:rsid w:val="00980F72"/>
    <w:rsid w:val="00981129"/>
    <w:rsid w:val="00982CB2"/>
    <w:rsid w:val="00982DFB"/>
    <w:rsid w:val="00983D23"/>
    <w:rsid w:val="0098431F"/>
    <w:rsid w:val="0098445C"/>
    <w:rsid w:val="00984F1A"/>
    <w:rsid w:val="0098591B"/>
    <w:rsid w:val="0098634A"/>
    <w:rsid w:val="00986AA9"/>
    <w:rsid w:val="0098791E"/>
    <w:rsid w:val="0099096F"/>
    <w:rsid w:val="009911FA"/>
    <w:rsid w:val="0099238E"/>
    <w:rsid w:val="0099357C"/>
    <w:rsid w:val="00994BE2"/>
    <w:rsid w:val="00995D9C"/>
    <w:rsid w:val="00995E0B"/>
    <w:rsid w:val="009964AC"/>
    <w:rsid w:val="00997F63"/>
    <w:rsid w:val="009A011D"/>
    <w:rsid w:val="009A0247"/>
    <w:rsid w:val="009A1645"/>
    <w:rsid w:val="009A1D38"/>
    <w:rsid w:val="009A228A"/>
    <w:rsid w:val="009A2328"/>
    <w:rsid w:val="009A2AD0"/>
    <w:rsid w:val="009A2BEC"/>
    <w:rsid w:val="009A2FAA"/>
    <w:rsid w:val="009A45C1"/>
    <w:rsid w:val="009A47D0"/>
    <w:rsid w:val="009A6A1E"/>
    <w:rsid w:val="009A7E89"/>
    <w:rsid w:val="009A7EDB"/>
    <w:rsid w:val="009B0164"/>
    <w:rsid w:val="009B0BA1"/>
    <w:rsid w:val="009B0BB9"/>
    <w:rsid w:val="009B0FC7"/>
    <w:rsid w:val="009B1D04"/>
    <w:rsid w:val="009B1E41"/>
    <w:rsid w:val="009B24D1"/>
    <w:rsid w:val="009B2D46"/>
    <w:rsid w:val="009B35B7"/>
    <w:rsid w:val="009B4645"/>
    <w:rsid w:val="009B4C05"/>
    <w:rsid w:val="009B5493"/>
    <w:rsid w:val="009B5B1D"/>
    <w:rsid w:val="009B6EA1"/>
    <w:rsid w:val="009B724A"/>
    <w:rsid w:val="009B7936"/>
    <w:rsid w:val="009B7990"/>
    <w:rsid w:val="009B7EFD"/>
    <w:rsid w:val="009C3749"/>
    <w:rsid w:val="009C41DE"/>
    <w:rsid w:val="009C4BD7"/>
    <w:rsid w:val="009C5C78"/>
    <w:rsid w:val="009C5DCB"/>
    <w:rsid w:val="009C68C0"/>
    <w:rsid w:val="009C7737"/>
    <w:rsid w:val="009C7773"/>
    <w:rsid w:val="009D043A"/>
    <w:rsid w:val="009D048C"/>
    <w:rsid w:val="009D1F33"/>
    <w:rsid w:val="009D3011"/>
    <w:rsid w:val="009D406B"/>
    <w:rsid w:val="009D58CC"/>
    <w:rsid w:val="009D6713"/>
    <w:rsid w:val="009D6857"/>
    <w:rsid w:val="009D7A71"/>
    <w:rsid w:val="009E0468"/>
    <w:rsid w:val="009E0511"/>
    <w:rsid w:val="009E0A26"/>
    <w:rsid w:val="009E0FA6"/>
    <w:rsid w:val="009E1274"/>
    <w:rsid w:val="009E12A4"/>
    <w:rsid w:val="009E130E"/>
    <w:rsid w:val="009E161C"/>
    <w:rsid w:val="009E2030"/>
    <w:rsid w:val="009E21A1"/>
    <w:rsid w:val="009E4ABB"/>
    <w:rsid w:val="009E4DFC"/>
    <w:rsid w:val="009E5526"/>
    <w:rsid w:val="009E5B39"/>
    <w:rsid w:val="009E5BE5"/>
    <w:rsid w:val="009E5D87"/>
    <w:rsid w:val="009E6085"/>
    <w:rsid w:val="009E6121"/>
    <w:rsid w:val="009E6CEE"/>
    <w:rsid w:val="009E7F5C"/>
    <w:rsid w:val="009F0FF1"/>
    <w:rsid w:val="009F1466"/>
    <w:rsid w:val="009F1ADB"/>
    <w:rsid w:val="009F1C65"/>
    <w:rsid w:val="009F1F8F"/>
    <w:rsid w:val="009F2C0E"/>
    <w:rsid w:val="009F437E"/>
    <w:rsid w:val="009F44F3"/>
    <w:rsid w:val="009F4FCF"/>
    <w:rsid w:val="009F59D3"/>
    <w:rsid w:val="009F5CA2"/>
    <w:rsid w:val="009F6568"/>
    <w:rsid w:val="009F6ECB"/>
    <w:rsid w:val="009F76B9"/>
    <w:rsid w:val="00A00360"/>
    <w:rsid w:val="00A003B5"/>
    <w:rsid w:val="00A004C6"/>
    <w:rsid w:val="00A00A16"/>
    <w:rsid w:val="00A00C68"/>
    <w:rsid w:val="00A01DA1"/>
    <w:rsid w:val="00A0278E"/>
    <w:rsid w:val="00A03A8A"/>
    <w:rsid w:val="00A03D07"/>
    <w:rsid w:val="00A04A7D"/>
    <w:rsid w:val="00A04FF7"/>
    <w:rsid w:val="00A05655"/>
    <w:rsid w:val="00A05C63"/>
    <w:rsid w:val="00A060AE"/>
    <w:rsid w:val="00A06F12"/>
    <w:rsid w:val="00A0731A"/>
    <w:rsid w:val="00A073FD"/>
    <w:rsid w:val="00A07CEE"/>
    <w:rsid w:val="00A1062C"/>
    <w:rsid w:val="00A12176"/>
    <w:rsid w:val="00A12571"/>
    <w:rsid w:val="00A12ADC"/>
    <w:rsid w:val="00A12EC0"/>
    <w:rsid w:val="00A13AAA"/>
    <w:rsid w:val="00A13EC5"/>
    <w:rsid w:val="00A13F90"/>
    <w:rsid w:val="00A14ACC"/>
    <w:rsid w:val="00A153F5"/>
    <w:rsid w:val="00A168F4"/>
    <w:rsid w:val="00A20149"/>
    <w:rsid w:val="00A20192"/>
    <w:rsid w:val="00A21481"/>
    <w:rsid w:val="00A214F7"/>
    <w:rsid w:val="00A21816"/>
    <w:rsid w:val="00A2269E"/>
    <w:rsid w:val="00A2334F"/>
    <w:rsid w:val="00A235B7"/>
    <w:rsid w:val="00A2475D"/>
    <w:rsid w:val="00A24FB5"/>
    <w:rsid w:val="00A25E4E"/>
    <w:rsid w:val="00A27569"/>
    <w:rsid w:val="00A27702"/>
    <w:rsid w:val="00A27819"/>
    <w:rsid w:val="00A27A9D"/>
    <w:rsid w:val="00A27AF0"/>
    <w:rsid w:val="00A30C10"/>
    <w:rsid w:val="00A312D2"/>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8BE"/>
    <w:rsid w:val="00A37B21"/>
    <w:rsid w:val="00A37BC3"/>
    <w:rsid w:val="00A40AB5"/>
    <w:rsid w:val="00A40E57"/>
    <w:rsid w:val="00A41C17"/>
    <w:rsid w:val="00A41DA5"/>
    <w:rsid w:val="00A426F1"/>
    <w:rsid w:val="00A4280B"/>
    <w:rsid w:val="00A430D8"/>
    <w:rsid w:val="00A431B1"/>
    <w:rsid w:val="00A43AEC"/>
    <w:rsid w:val="00A43B23"/>
    <w:rsid w:val="00A43CB4"/>
    <w:rsid w:val="00A44D5A"/>
    <w:rsid w:val="00A4576B"/>
    <w:rsid w:val="00A45A05"/>
    <w:rsid w:val="00A45FDB"/>
    <w:rsid w:val="00A50292"/>
    <w:rsid w:val="00A50F81"/>
    <w:rsid w:val="00A5122E"/>
    <w:rsid w:val="00A513B8"/>
    <w:rsid w:val="00A519F2"/>
    <w:rsid w:val="00A53AE7"/>
    <w:rsid w:val="00A54ACC"/>
    <w:rsid w:val="00A54BEA"/>
    <w:rsid w:val="00A54EB2"/>
    <w:rsid w:val="00A56083"/>
    <w:rsid w:val="00A5622D"/>
    <w:rsid w:val="00A56F66"/>
    <w:rsid w:val="00A600F3"/>
    <w:rsid w:val="00A60701"/>
    <w:rsid w:val="00A6094D"/>
    <w:rsid w:val="00A62CFB"/>
    <w:rsid w:val="00A62FE7"/>
    <w:rsid w:val="00A635D6"/>
    <w:rsid w:val="00A63AD9"/>
    <w:rsid w:val="00A63BA2"/>
    <w:rsid w:val="00A6427D"/>
    <w:rsid w:val="00A64392"/>
    <w:rsid w:val="00A64E4F"/>
    <w:rsid w:val="00A6585B"/>
    <w:rsid w:val="00A65A8E"/>
    <w:rsid w:val="00A673C2"/>
    <w:rsid w:val="00A67926"/>
    <w:rsid w:val="00A67B1C"/>
    <w:rsid w:val="00A7001A"/>
    <w:rsid w:val="00A71503"/>
    <w:rsid w:val="00A72372"/>
    <w:rsid w:val="00A72AE3"/>
    <w:rsid w:val="00A73253"/>
    <w:rsid w:val="00A74320"/>
    <w:rsid w:val="00A7460B"/>
    <w:rsid w:val="00A7485D"/>
    <w:rsid w:val="00A75131"/>
    <w:rsid w:val="00A765C2"/>
    <w:rsid w:val="00A765DE"/>
    <w:rsid w:val="00A772D2"/>
    <w:rsid w:val="00A773B5"/>
    <w:rsid w:val="00A775F0"/>
    <w:rsid w:val="00A7762B"/>
    <w:rsid w:val="00A77A6A"/>
    <w:rsid w:val="00A77AD5"/>
    <w:rsid w:val="00A8159C"/>
    <w:rsid w:val="00A81A82"/>
    <w:rsid w:val="00A825B7"/>
    <w:rsid w:val="00A83210"/>
    <w:rsid w:val="00A83E19"/>
    <w:rsid w:val="00A845D5"/>
    <w:rsid w:val="00A85199"/>
    <w:rsid w:val="00A8599F"/>
    <w:rsid w:val="00A85D3A"/>
    <w:rsid w:val="00A86AE9"/>
    <w:rsid w:val="00A87451"/>
    <w:rsid w:val="00A879F8"/>
    <w:rsid w:val="00A90EBD"/>
    <w:rsid w:val="00A90F51"/>
    <w:rsid w:val="00A9149D"/>
    <w:rsid w:val="00A929C7"/>
    <w:rsid w:val="00A929FB"/>
    <w:rsid w:val="00A9371C"/>
    <w:rsid w:val="00A9437B"/>
    <w:rsid w:val="00A948A8"/>
    <w:rsid w:val="00A94A2D"/>
    <w:rsid w:val="00A94AF8"/>
    <w:rsid w:val="00A94FE4"/>
    <w:rsid w:val="00A950E6"/>
    <w:rsid w:val="00A9555F"/>
    <w:rsid w:val="00A95BA3"/>
    <w:rsid w:val="00A960CE"/>
    <w:rsid w:val="00A9625E"/>
    <w:rsid w:val="00A968CB"/>
    <w:rsid w:val="00A9795B"/>
    <w:rsid w:val="00A97D35"/>
    <w:rsid w:val="00A97E37"/>
    <w:rsid w:val="00AA09D5"/>
    <w:rsid w:val="00AA0B73"/>
    <w:rsid w:val="00AA0F23"/>
    <w:rsid w:val="00AA165C"/>
    <w:rsid w:val="00AA177A"/>
    <w:rsid w:val="00AA1A96"/>
    <w:rsid w:val="00AA241D"/>
    <w:rsid w:val="00AA26EF"/>
    <w:rsid w:val="00AA49B1"/>
    <w:rsid w:val="00AA5D7C"/>
    <w:rsid w:val="00AA60A3"/>
    <w:rsid w:val="00AA712D"/>
    <w:rsid w:val="00AA7518"/>
    <w:rsid w:val="00AA7D26"/>
    <w:rsid w:val="00AA7E91"/>
    <w:rsid w:val="00AB0FB2"/>
    <w:rsid w:val="00AB10EC"/>
    <w:rsid w:val="00AB11ED"/>
    <w:rsid w:val="00AB1312"/>
    <w:rsid w:val="00AB17C4"/>
    <w:rsid w:val="00AB206C"/>
    <w:rsid w:val="00AB214A"/>
    <w:rsid w:val="00AB26C5"/>
    <w:rsid w:val="00AB27C6"/>
    <w:rsid w:val="00AB2F4F"/>
    <w:rsid w:val="00AB3DC0"/>
    <w:rsid w:val="00AB5184"/>
    <w:rsid w:val="00AB6CAF"/>
    <w:rsid w:val="00AB74C9"/>
    <w:rsid w:val="00AB751E"/>
    <w:rsid w:val="00AC00C4"/>
    <w:rsid w:val="00AC05FC"/>
    <w:rsid w:val="00AC0A96"/>
    <w:rsid w:val="00AC1838"/>
    <w:rsid w:val="00AC1E90"/>
    <w:rsid w:val="00AC2090"/>
    <w:rsid w:val="00AC2865"/>
    <w:rsid w:val="00AC3307"/>
    <w:rsid w:val="00AC3DBC"/>
    <w:rsid w:val="00AC3FF7"/>
    <w:rsid w:val="00AC4008"/>
    <w:rsid w:val="00AC5522"/>
    <w:rsid w:val="00AC606B"/>
    <w:rsid w:val="00AC6B2C"/>
    <w:rsid w:val="00AC7633"/>
    <w:rsid w:val="00AC78C2"/>
    <w:rsid w:val="00AD0065"/>
    <w:rsid w:val="00AD0944"/>
    <w:rsid w:val="00AD0E1A"/>
    <w:rsid w:val="00AD1244"/>
    <w:rsid w:val="00AD12CE"/>
    <w:rsid w:val="00AD18F6"/>
    <w:rsid w:val="00AD1E68"/>
    <w:rsid w:val="00AD22BE"/>
    <w:rsid w:val="00AD2D0F"/>
    <w:rsid w:val="00AD438E"/>
    <w:rsid w:val="00AD4D9A"/>
    <w:rsid w:val="00AD5027"/>
    <w:rsid w:val="00AD524D"/>
    <w:rsid w:val="00AD6723"/>
    <w:rsid w:val="00AD6C37"/>
    <w:rsid w:val="00AD7117"/>
    <w:rsid w:val="00AD7AD0"/>
    <w:rsid w:val="00AD7B4F"/>
    <w:rsid w:val="00AE01D3"/>
    <w:rsid w:val="00AE0797"/>
    <w:rsid w:val="00AE082E"/>
    <w:rsid w:val="00AE0E09"/>
    <w:rsid w:val="00AE1724"/>
    <w:rsid w:val="00AE18A0"/>
    <w:rsid w:val="00AE1DEF"/>
    <w:rsid w:val="00AE283E"/>
    <w:rsid w:val="00AE2858"/>
    <w:rsid w:val="00AE3712"/>
    <w:rsid w:val="00AE437E"/>
    <w:rsid w:val="00AE45E5"/>
    <w:rsid w:val="00AE48B3"/>
    <w:rsid w:val="00AE4AC3"/>
    <w:rsid w:val="00AE578C"/>
    <w:rsid w:val="00AE5C45"/>
    <w:rsid w:val="00AE5CED"/>
    <w:rsid w:val="00AE667F"/>
    <w:rsid w:val="00AE6697"/>
    <w:rsid w:val="00AE72BF"/>
    <w:rsid w:val="00AF0C73"/>
    <w:rsid w:val="00AF16F7"/>
    <w:rsid w:val="00AF1798"/>
    <w:rsid w:val="00AF1B34"/>
    <w:rsid w:val="00AF1FBA"/>
    <w:rsid w:val="00AF3817"/>
    <w:rsid w:val="00AF449D"/>
    <w:rsid w:val="00AF53EF"/>
    <w:rsid w:val="00AF5A0D"/>
    <w:rsid w:val="00AF5F85"/>
    <w:rsid w:val="00AF62EE"/>
    <w:rsid w:val="00AF66C0"/>
    <w:rsid w:val="00AF79B9"/>
    <w:rsid w:val="00B005B0"/>
    <w:rsid w:val="00B00811"/>
    <w:rsid w:val="00B00B4E"/>
    <w:rsid w:val="00B03163"/>
    <w:rsid w:val="00B0426F"/>
    <w:rsid w:val="00B04640"/>
    <w:rsid w:val="00B04CE7"/>
    <w:rsid w:val="00B05612"/>
    <w:rsid w:val="00B05629"/>
    <w:rsid w:val="00B0571F"/>
    <w:rsid w:val="00B05F99"/>
    <w:rsid w:val="00B06A3E"/>
    <w:rsid w:val="00B10153"/>
    <w:rsid w:val="00B10C18"/>
    <w:rsid w:val="00B1100F"/>
    <w:rsid w:val="00B1105C"/>
    <w:rsid w:val="00B11759"/>
    <w:rsid w:val="00B11C93"/>
    <w:rsid w:val="00B11F2B"/>
    <w:rsid w:val="00B124E5"/>
    <w:rsid w:val="00B14157"/>
    <w:rsid w:val="00B14535"/>
    <w:rsid w:val="00B1463F"/>
    <w:rsid w:val="00B176BD"/>
    <w:rsid w:val="00B176D6"/>
    <w:rsid w:val="00B17BB4"/>
    <w:rsid w:val="00B17E1B"/>
    <w:rsid w:val="00B21855"/>
    <w:rsid w:val="00B21E8D"/>
    <w:rsid w:val="00B21F95"/>
    <w:rsid w:val="00B22964"/>
    <w:rsid w:val="00B2330D"/>
    <w:rsid w:val="00B23542"/>
    <w:rsid w:val="00B2488A"/>
    <w:rsid w:val="00B249C0"/>
    <w:rsid w:val="00B251EE"/>
    <w:rsid w:val="00B25D5F"/>
    <w:rsid w:val="00B25DCC"/>
    <w:rsid w:val="00B26057"/>
    <w:rsid w:val="00B273EE"/>
    <w:rsid w:val="00B27666"/>
    <w:rsid w:val="00B27D53"/>
    <w:rsid w:val="00B303C7"/>
    <w:rsid w:val="00B30F04"/>
    <w:rsid w:val="00B31294"/>
    <w:rsid w:val="00B31773"/>
    <w:rsid w:val="00B31C77"/>
    <w:rsid w:val="00B31D0D"/>
    <w:rsid w:val="00B33921"/>
    <w:rsid w:val="00B33EAF"/>
    <w:rsid w:val="00B33FB7"/>
    <w:rsid w:val="00B348D8"/>
    <w:rsid w:val="00B34CFC"/>
    <w:rsid w:val="00B35417"/>
    <w:rsid w:val="00B36D10"/>
    <w:rsid w:val="00B3744A"/>
    <w:rsid w:val="00B374B0"/>
    <w:rsid w:val="00B3757D"/>
    <w:rsid w:val="00B37D58"/>
    <w:rsid w:val="00B403C3"/>
    <w:rsid w:val="00B40B45"/>
    <w:rsid w:val="00B411A4"/>
    <w:rsid w:val="00B414A1"/>
    <w:rsid w:val="00B4170F"/>
    <w:rsid w:val="00B419A3"/>
    <w:rsid w:val="00B41DCA"/>
    <w:rsid w:val="00B425D3"/>
    <w:rsid w:val="00B426C6"/>
    <w:rsid w:val="00B42E51"/>
    <w:rsid w:val="00B43117"/>
    <w:rsid w:val="00B438A9"/>
    <w:rsid w:val="00B439CE"/>
    <w:rsid w:val="00B43BB6"/>
    <w:rsid w:val="00B43CC6"/>
    <w:rsid w:val="00B444BD"/>
    <w:rsid w:val="00B4480E"/>
    <w:rsid w:val="00B448CF"/>
    <w:rsid w:val="00B44904"/>
    <w:rsid w:val="00B44BFD"/>
    <w:rsid w:val="00B4544C"/>
    <w:rsid w:val="00B45AAE"/>
    <w:rsid w:val="00B460F6"/>
    <w:rsid w:val="00B4617A"/>
    <w:rsid w:val="00B4631A"/>
    <w:rsid w:val="00B471CE"/>
    <w:rsid w:val="00B47D75"/>
    <w:rsid w:val="00B504A4"/>
    <w:rsid w:val="00B50971"/>
    <w:rsid w:val="00B50A7F"/>
    <w:rsid w:val="00B51CFA"/>
    <w:rsid w:val="00B53A86"/>
    <w:rsid w:val="00B55597"/>
    <w:rsid w:val="00B5563E"/>
    <w:rsid w:val="00B558D1"/>
    <w:rsid w:val="00B560E8"/>
    <w:rsid w:val="00B5704F"/>
    <w:rsid w:val="00B57E12"/>
    <w:rsid w:val="00B60043"/>
    <w:rsid w:val="00B605E5"/>
    <w:rsid w:val="00B60C66"/>
    <w:rsid w:val="00B613B8"/>
    <w:rsid w:val="00B61FC5"/>
    <w:rsid w:val="00B62300"/>
    <w:rsid w:val="00B62584"/>
    <w:rsid w:val="00B62D75"/>
    <w:rsid w:val="00B6339F"/>
    <w:rsid w:val="00B63F3B"/>
    <w:rsid w:val="00B643CC"/>
    <w:rsid w:val="00B645CB"/>
    <w:rsid w:val="00B66C10"/>
    <w:rsid w:val="00B672B1"/>
    <w:rsid w:val="00B6763F"/>
    <w:rsid w:val="00B67CA3"/>
    <w:rsid w:val="00B67EC0"/>
    <w:rsid w:val="00B7336F"/>
    <w:rsid w:val="00B738C3"/>
    <w:rsid w:val="00B739E7"/>
    <w:rsid w:val="00B73EDE"/>
    <w:rsid w:val="00B74943"/>
    <w:rsid w:val="00B75A6C"/>
    <w:rsid w:val="00B76B1E"/>
    <w:rsid w:val="00B76DEB"/>
    <w:rsid w:val="00B776EC"/>
    <w:rsid w:val="00B778B1"/>
    <w:rsid w:val="00B823FB"/>
    <w:rsid w:val="00B82A18"/>
    <w:rsid w:val="00B8375C"/>
    <w:rsid w:val="00B83A3C"/>
    <w:rsid w:val="00B8469E"/>
    <w:rsid w:val="00B846C6"/>
    <w:rsid w:val="00B84F45"/>
    <w:rsid w:val="00B85123"/>
    <w:rsid w:val="00B8594E"/>
    <w:rsid w:val="00B8695C"/>
    <w:rsid w:val="00B90C24"/>
    <w:rsid w:val="00B91631"/>
    <w:rsid w:val="00B9270E"/>
    <w:rsid w:val="00B92BE8"/>
    <w:rsid w:val="00B92D4F"/>
    <w:rsid w:val="00B9381D"/>
    <w:rsid w:val="00B9439C"/>
    <w:rsid w:val="00B94557"/>
    <w:rsid w:val="00B949D4"/>
    <w:rsid w:val="00B94EF9"/>
    <w:rsid w:val="00B94FE8"/>
    <w:rsid w:val="00B95A89"/>
    <w:rsid w:val="00B9647E"/>
    <w:rsid w:val="00B9652E"/>
    <w:rsid w:val="00B96FE9"/>
    <w:rsid w:val="00B9700F"/>
    <w:rsid w:val="00BA1BD5"/>
    <w:rsid w:val="00BA1D13"/>
    <w:rsid w:val="00BA2462"/>
    <w:rsid w:val="00BA2510"/>
    <w:rsid w:val="00BA2666"/>
    <w:rsid w:val="00BA2D4D"/>
    <w:rsid w:val="00BA3128"/>
    <w:rsid w:val="00BA3E24"/>
    <w:rsid w:val="00BA4F42"/>
    <w:rsid w:val="00BA5623"/>
    <w:rsid w:val="00BA6C37"/>
    <w:rsid w:val="00BA786F"/>
    <w:rsid w:val="00BB0069"/>
    <w:rsid w:val="00BB0A3F"/>
    <w:rsid w:val="00BB0DC5"/>
    <w:rsid w:val="00BB1750"/>
    <w:rsid w:val="00BB361E"/>
    <w:rsid w:val="00BB3A92"/>
    <w:rsid w:val="00BB3D62"/>
    <w:rsid w:val="00BB46C5"/>
    <w:rsid w:val="00BB48E1"/>
    <w:rsid w:val="00BB4C19"/>
    <w:rsid w:val="00BB4C56"/>
    <w:rsid w:val="00BB4DCF"/>
    <w:rsid w:val="00BB4F8F"/>
    <w:rsid w:val="00BB6D0B"/>
    <w:rsid w:val="00BB7CB0"/>
    <w:rsid w:val="00BC040A"/>
    <w:rsid w:val="00BC2053"/>
    <w:rsid w:val="00BC3848"/>
    <w:rsid w:val="00BC449F"/>
    <w:rsid w:val="00BC482C"/>
    <w:rsid w:val="00BC4865"/>
    <w:rsid w:val="00BC4AD9"/>
    <w:rsid w:val="00BC5280"/>
    <w:rsid w:val="00BC5857"/>
    <w:rsid w:val="00BC5BBA"/>
    <w:rsid w:val="00BC5C5F"/>
    <w:rsid w:val="00BC5F12"/>
    <w:rsid w:val="00BC62F3"/>
    <w:rsid w:val="00BC654B"/>
    <w:rsid w:val="00BC67DE"/>
    <w:rsid w:val="00BC7419"/>
    <w:rsid w:val="00BD07A2"/>
    <w:rsid w:val="00BD0E90"/>
    <w:rsid w:val="00BD1BCE"/>
    <w:rsid w:val="00BD247A"/>
    <w:rsid w:val="00BD2C62"/>
    <w:rsid w:val="00BD316E"/>
    <w:rsid w:val="00BD3949"/>
    <w:rsid w:val="00BD3DBD"/>
    <w:rsid w:val="00BD42E8"/>
    <w:rsid w:val="00BD4553"/>
    <w:rsid w:val="00BD46F5"/>
    <w:rsid w:val="00BD5769"/>
    <w:rsid w:val="00BD6238"/>
    <w:rsid w:val="00BD64B0"/>
    <w:rsid w:val="00BD6C3D"/>
    <w:rsid w:val="00BD6E27"/>
    <w:rsid w:val="00BD75AC"/>
    <w:rsid w:val="00BD7D3C"/>
    <w:rsid w:val="00BD7E5B"/>
    <w:rsid w:val="00BE02DE"/>
    <w:rsid w:val="00BE1950"/>
    <w:rsid w:val="00BE19F3"/>
    <w:rsid w:val="00BE1F39"/>
    <w:rsid w:val="00BE24AE"/>
    <w:rsid w:val="00BE32B5"/>
    <w:rsid w:val="00BE3926"/>
    <w:rsid w:val="00BE4047"/>
    <w:rsid w:val="00BE433F"/>
    <w:rsid w:val="00BE7077"/>
    <w:rsid w:val="00BE7924"/>
    <w:rsid w:val="00BF1036"/>
    <w:rsid w:val="00BF1069"/>
    <w:rsid w:val="00BF18D9"/>
    <w:rsid w:val="00BF413A"/>
    <w:rsid w:val="00BF4288"/>
    <w:rsid w:val="00BF4851"/>
    <w:rsid w:val="00BF48F9"/>
    <w:rsid w:val="00BF4E99"/>
    <w:rsid w:val="00BF5067"/>
    <w:rsid w:val="00BF6101"/>
    <w:rsid w:val="00BF6CFA"/>
    <w:rsid w:val="00BF6E47"/>
    <w:rsid w:val="00BF71E2"/>
    <w:rsid w:val="00BF7879"/>
    <w:rsid w:val="00BF7D64"/>
    <w:rsid w:val="00BF7EA4"/>
    <w:rsid w:val="00C00460"/>
    <w:rsid w:val="00C0057F"/>
    <w:rsid w:val="00C00F9B"/>
    <w:rsid w:val="00C0121B"/>
    <w:rsid w:val="00C016AD"/>
    <w:rsid w:val="00C01F63"/>
    <w:rsid w:val="00C03B6D"/>
    <w:rsid w:val="00C0465D"/>
    <w:rsid w:val="00C04A2D"/>
    <w:rsid w:val="00C05C8A"/>
    <w:rsid w:val="00C05D8E"/>
    <w:rsid w:val="00C06B2A"/>
    <w:rsid w:val="00C1024E"/>
    <w:rsid w:val="00C10623"/>
    <w:rsid w:val="00C11C5E"/>
    <w:rsid w:val="00C11E54"/>
    <w:rsid w:val="00C12043"/>
    <w:rsid w:val="00C12CB6"/>
    <w:rsid w:val="00C12D65"/>
    <w:rsid w:val="00C13580"/>
    <w:rsid w:val="00C13FC1"/>
    <w:rsid w:val="00C140B6"/>
    <w:rsid w:val="00C14816"/>
    <w:rsid w:val="00C15DD7"/>
    <w:rsid w:val="00C16088"/>
    <w:rsid w:val="00C171BC"/>
    <w:rsid w:val="00C205E2"/>
    <w:rsid w:val="00C2164A"/>
    <w:rsid w:val="00C23770"/>
    <w:rsid w:val="00C23853"/>
    <w:rsid w:val="00C238F8"/>
    <w:rsid w:val="00C23C34"/>
    <w:rsid w:val="00C23CC8"/>
    <w:rsid w:val="00C24C0E"/>
    <w:rsid w:val="00C25067"/>
    <w:rsid w:val="00C256F8"/>
    <w:rsid w:val="00C25F02"/>
    <w:rsid w:val="00C26647"/>
    <w:rsid w:val="00C273B1"/>
    <w:rsid w:val="00C2793A"/>
    <w:rsid w:val="00C27C9B"/>
    <w:rsid w:val="00C27E7B"/>
    <w:rsid w:val="00C30591"/>
    <w:rsid w:val="00C31868"/>
    <w:rsid w:val="00C31EEB"/>
    <w:rsid w:val="00C32052"/>
    <w:rsid w:val="00C32A7A"/>
    <w:rsid w:val="00C355E2"/>
    <w:rsid w:val="00C357E3"/>
    <w:rsid w:val="00C3611F"/>
    <w:rsid w:val="00C3645D"/>
    <w:rsid w:val="00C377D1"/>
    <w:rsid w:val="00C4051D"/>
    <w:rsid w:val="00C40A64"/>
    <w:rsid w:val="00C40E03"/>
    <w:rsid w:val="00C4156F"/>
    <w:rsid w:val="00C41630"/>
    <w:rsid w:val="00C41DA5"/>
    <w:rsid w:val="00C423EA"/>
    <w:rsid w:val="00C424D9"/>
    <w:rsid w:val="00C42A4E"/>
    <w:rsid w:val="00C4302B"/>
    <w:rsid w:val="00C4354D"/>
    <w:rsid w:val="00C45461"/>
    <w:rsid w:val="00C454E1"/>
    <w:rsid w:val="00C45767"/>
    <w:rsid w:val="00C4584C"/>
    <w:rsid w:val="00C459C8"/>
    <w:rsid w:val="00C45DC3"/>
    <w:rsid w:val="00C46F68"/>
    <w:rsid w:val="00C4790D"/>
    <w:rsid w:val="00C479A0"/>
    <w:rsid w:val="00C500E3"/>
    <w:rsid w:val="00C50188"/>
    <w:rsid w:val="00C50A79"/>
    <w:rsid w:val="00C515EA"/>
    <w:rsid w:val="00C524B9"/>
    <w:rsid w:val="00C52835"/>
    <w:rsid w:val="00C52D91"/>
    <w:rsid w:val="00C53532"/>
    <w:rsid w:val="00C53664"/>
    <w:rsid w:val="00C537F2"/>
    <w:rsid w:val="00C53A88"/>
    <w:rsid w:val="00C53D5A"/>
    <w:rsid w:val="00C54C07"/>
    <w:rsid w:val="00C54ECD"/>
    <w:rsid w:val="00C55A77"/>
    <w:rsid w:val="00C55D3F"/>
    <w:rsid w:val="00C5658E"/>
    <w:rsid w:val="00C569AC"/>
    <w:rsid w:val="00C56B8C"/>
    <w:rsid w:val="00C57C7A"/>
    <w:rsid w:val="00C61D75"/>
    <w:rsid w:val="00C62E5C"/>
    <w:rsid w:val="00C63B15"/>
    <w:rsid w:val="00C63CC9"/>
    <w:rsid w:val="00C63DC9"/>
    <w:rsid w:val="00C649D5"/>
    <w:rsid w:val="00C64E75"/>
    <w:rsid w:val="00C653D8"/>
    <w:rsid w:val="00C665BE"/>
    <w:rsid w:val="00C675AB"/>
    <w:rsid w:val="00C677F6"/>
    <w:rsid w:val="00C70440"/>
    <w:rsid w:val="00C71142"/>
    <w:rsid w:val="00C714F1"/>
    <w:rsid w:val="00C724F5"/>
    <w:rsid w:val="00C732C7"/>
    <w:rsid w:val="00C7341B"/>
    <w:rsid w:val="00C736E6"/>
    <w:rsid w:val="00C73814"/>
    <w:rsid w:val="00C74528"/>
    <w:rsid w:val="00C75183"/>
    <w:rsid w:val="00C76112"/>
    <w:rsid w:val="00C76F23"/>
    <w:rsid w:val="00C7723A"/>
    <w:rsid w:val="00C77473"/>
    <w:rsid w:val="00C818BE"/>
    <w:rsid w:val="00C82211"/>
    <w:rsid w:val="00C82926"/>
    <w:rsid w:val="00C82FD3"/>
    <w:rsid w:val="00C8324C"/>
    <w:rsid w:val="00C833C1"/>
    <w:rsid w:val="00C834BD"/>
    <w:rsid w:val="00C83723"/>
    <w:rsid w:val="00C8380A"/>
    <w:rsid w:val="00C83F08"/>
    <w:rsid w:val="00C84744"/>
    <w:rsid w:val="00C862DB"/>
    <w:rsid w:val="00C86360"/>
    <w:rsid w:val="00C86913"/>
    <w:rsid w:val="00C90A7B"/>
    <w:rsid w:val="00C90D8C"/>
    <w:rsid w:val="00C9140C"/>
    <w:rsid w:val="00C9187A"/>
    <w:rsid w:val="00C9243D"/>
    <w:rsid w:val="00C92B68"/>
    <w:rsid w:val="00C94D33"/>
    <w:rsid w:val="00C9551B"/>
    <w:rsid w:val="00C95897"/>
    <w:rsid w:val="00C95B53"/>
    <w:rsid w:val="00C95C72"/>
    <w:rsid w:val="00C95DC8"/>
    <w:rsid w:val="00C9664D"/>
    <w:rsid w:val="00C96EF2"/>
    <w:rsid w:val="00C97275"/>
    <w:rsid w:val="00C97297"/>
    <w:rsid w:val="00C9759C"/>
    <w:rsid w:val="00CA10EF"/>
    <w:rsid w:val="00CA11C2"/>
    <w:rsid w:val="00CA2EA2"/>
    <w:rsid w:val="00CA2F2A"/>
    <w:rsid w:val="00CA3C10"/>
    <w:rsid w:val="00CA3E75"/>
    <w:rsid w:val="00CA3FE7"/>
    <w:rsid w:val="00CA4983"/>
    <w:rsid w:val="00CA5286"/>
    <w:rsid w:val="00CA5BC5"/>
    <w:rsid w:val="00CB00A6"/>
    <w:rsid w:val="00CB03B3"/>
    <w:rsid w:val="00CB094E"/>
    <w:rsid w:val="00CB0B85"/>
    <w:rsid w:val="00CB17C2"/>
    <w:rsid w:val="00CB1B17"/>
    <w:rsid w:val="00CB254E"/>
    <w:rsid w:val="00CB2578"/>
    <w:rsid w:val="00CB2D02"/>
    <w:rsid w:val="00CB2E55"/>
    <w:rsid w:val="00CB313B"/>
    <w:rsid w:val="00CB3445"/>
    <w:rsid w:val="00CB3C9B"/>
    <w:rsid w:val="00CB4576"/>
    <w:rsid w:val="00CB4D69"/>
    <w:rsid w:val="00CB4E25"/>
    <w:rsid w:val="00CB4EF3"/>
    <w:rsid w:val="00CB666E"/>
    <w:rsid w:val="00CB66B3"/>
    <w:rsid w:val="00CB675C"/>
    <w:rsid w:val="00CB6BBE"/>
    <w:rsid w:val="00CB6DC8"/>
    <w:rsid w:val="00CB7DB2"/>
    <w:rsid w:val="00CC0AFB"/>
    <w:rsid w:val="00CC0BCF"/>
    <w:rsid w:val="00CC1CE6"/>
    <w:rsid w:val="00CC1CF7"/>
    <w:rsid w:val="00CC29E8"/>
    <w:rsid w:val="00CC2BBE"/>
    <w:rsid w:val="00CC3110"/>
    <w:rsid w:val="00CC3678"/>
    <w:rsid w:val="00CC46F6"/>
    <w:rsid w:val="00CC5994"/>
    <w:rsid w:val="00CC5C79"/>
    <w:rsid w:val="00CC67B7"/>
    <w:rsid w:val="00CC7CF2"/>
    <w:rsid w:val="00CD063C"/>
    <w:rsid w:val="00CD06ED"/>
    <w:rsid w:val="00CD0EFD"/>
    <w:rsid w:val="00CD1554"/>
    <w:rsid w:val="00CD1806"/>
    <w:rsid w:val="00CD1FC0"/>
    <w:rsid w:val="00CD202F"/>
    <w:rsid w:val="00CD29E7"/>
    <w:rsid w:val="00CD2AD2"/>
    <w:rsid w:val="00CD3550"/>
    <w:rsid w:val="00CD3C2E"/>
    <w:rsid w:val="00CD534D"/>
    <w:rsid w:val="00CD57ED"/>
    <w:rsid w:val="00CD6223"/>
    <w:rsid w:val="00CD7093"/>
    <w:rsid w:val="00CD71B6"/>
    <w:rsid w:val="00CD7FCE"/>
    <w:rsid w:val="00CE0C17"/>
    <w:rsid w:val="00CE0C8A"/>
    <w:rsid w:val="00CE0CA5"/>
    <w:rsid w:val="00CE0FE6"/>
    <w:rsid w:val="00CE258C"/>
    <w:rsid w:val="00CE265A"/>
    <w:rsid w:val="00CE2BF4"/>
    <w:rsid w:val="00CE2C51"/>
    <w:rsid w:val="00CE31CA"/>
    <w:rsid w:val="00CE3DE0"/>
    <w:rsid w:val="00CE4103"/>
    <w:rsid w:val="00CE41A5"/>
    <w:rsid w:val="00CE5415"/>
    <w:rsid w:val="00CE55BC"/>
    <w:rsid w:val="00CE59C3"/>
    <w:rsid w:val="00CE62E7"/>
    <w:rsid w:val="00CE7264"/>
    <w:rsid w:val="00CE7B11"/>
    <w:rsid w:val="00CF0593"/>
    <w:rsid w:val="00CF05A4"/>
    <w:rsid w:val="00CF0AA6"/>
    <w:rsid w:val="00CF0C73"/>
    <w:rsid w:val="00CF0EA1"/>
    <w:rsid w:val="00CF15B9"/>
    <w:rsid w:val="00CF3161"/>
    <w:rsid w:val="00CF4762"/>
    <w:rsid w:val="00CF5200"/>
    <w:rsid w:val="00CF524A"/>
    <w:rsid w:val="00CF64E4"/>
    <w:rsid w:val="00CF73C5"/>
    <w:rsid w:val="00D021A0"/>
    <w:rsid w:val="00D02E04"/>
    <w:rsid w:val="00D03203"/>
    <w:rsid w:val="00D036C8"/>
    <w:rsid w:val="00D046B2"/>
    <w:rsid w:val="00D04BCF"/>
    <w:rsid w:val="00D04EA1"/>
    <w:rsid w:val="00D05420"/>
    <w:rsid w:val="00D054D1"/>
    <w:rsid w:val="00D059F4"/>
    <w:rsid w:val="00D05FAF"/>
    <w:rsid w:val="00D06493"/>
    <w:rsid w:val="00D068DE"/>
    <w:rsid w:val="00D069D7"/>
    <w:rsid w:val="00D06D24"/>
    <w:rsid w:val="00D0718B"/>
    <w:rsid w:val="00D07825"/>
    <w:rsid w:val="00D07B5C"/>
    <w:rsid w:val="00D10480"/>
    <w:rsid w:val="00D10A75"/>
    <w:rsid w:val="00D11A25"/>
    <w:rsid w:val="00D11FF1"/>
    <w:rsid w:val="00D12C57"/>
    <w:rsid w:val="00D12CBD"/>
    <w:rsid w:val="00D133D3"/>
    <w:rsid w:val="00D13C72"/>
    <w:rsid w:val="00D13FD4"/>
    <w:rsid w:val="00D14318"/>
    <w:rsid w:val="00D148A7"/>
    <w:rsid w:val="00D14FA4"/>
    <w:rsid w:val="00D1527B"/>
    <w:rsid w:val="00D15C44"/>
    <w:rsid w:val="00D16466"/>
    <w:rsid w:val="00D168BB"/>
    <w:rsid w:val="00D16D88"/>
    <w:rsid w:val="00D1711B"/>
    <w:rsid w:val="00D17641"/>
    <w:rsid w:val="00D17C20"/>
    <w:rsid w:val="00D204E2"/>
    <w:rsid w:val="00D20858"/>
    <w:rsid w:val="00D20F28"/>
    <w:rsid w:val="00D22676"/>
    <w:rsid w:val="00D229FE"/>
    <w:rsid w:val="00D22EC8"/>
    <w:rsid w:val="00D23F90"/>
    <w:rsid w:val="00D2418A"/>
    <w:rsid w:val="00D24FB9"/>
    <w:rsid w:val="00D2561C"/>
    <w:rsid w:val="00D2586E"/>
    <w:rsid w:val="00D25D09"/>
    <w:rsid w:val="00D25EBB"/>
    <w:rsid w:val="00D26D7D"/>
    <w:rsid w:val="00D27A10"/>
    <w:rsid w:val="00D3075D"/>
    <w:rsid w:val="00D31812"/>
    <w:rsid w:val="00D31B39"/>
    <w:rsid w:val="00D323AE"/>
    <w:rsid w:val="00D331AC"/>
    <w:rsid w:val="00D33ED8"/>
    <w:rsid w:val="00D34B01"/>
    <w:rsid w:val="00D357F3"/>
    <w:rsid w:val="00D359A0"/>
    <w:rsid w:val="00D366A7"/>
    <w:rsid w:val="00D3683E"/>
    <w:rsid w:val="00D36AD7"/>
    <w:rsid w:val="00D36C9E"/>
    <w:rsid w:val="00D4010D"/>
    <w:rsid w:val="00D40E79"/>
    <w:rsid w:val="00D41B38"/>
    <w:rsid w:val="00D420F8"/>
    <w:rsid w:val="00D42135"/>
    <w:rsid w:val="00D4238E"/>
    <w:rsid w:val="00D42A73"/>
    <w:rsid w:val="00D438D7"/>
    <w:rsid w:val="00D43961"/>
    <w:rsid w:val="00D43980"/>
    <w:rsid w:val="00D4463E"/>
    <w:rsid w:val="00D44DC1"/>
    <w:rsid w:val="00D457BD"/>
    <w:rsid w:val="00D4638A"/>
    <w:rsid w:val="00D4653C"/>
    <w:rsid w:val="00D46CAD"/>
    <w:rsid w:val="00D50420"/>
    <w:rsid w:val="00D52DDE"/>
    <w:rsid w:val="00D54997"/>
    <w:rsid w:val="00D5585D"/>
    <w:rsid w:val="00D55CA1"/>
    <w:rsid w:val="00D56CD8"/>
    <w:rsid w:val="00D574FC"/>
    <w:rsid w:val="00D57A17"/>
    <w:rsid w:val="00D601FB"/>
    <w:rsid w:val="00D6096E"/>
    <w:rsid w:val="00D60C9F"/>
    <w:rsid w:val="00D618B4"/>
    <w:rsid w:val="00D61D5F"/>
    <w:rsid w:val="00D61EEC"/>
    <w:rsid w:val="00D61F7F"/>
    <w:rsid w:val="00D62D55"/>
    <w:rsid w:val="00D63ADA"/>
    <w:rsid w:val="00D64012"/>
    <w:rsid w:val="00D64235"/>
    <w:rsid w:val="00D644D7"/>
    <w:rsid w:val="00D64AF1"/>
    <w:rsid w:val="00D656BD"/>
    <w:rsid w:val="00D65967"/>
    <w:rsid w:val="00D65AD7"/>
    <w:rsid w:val="00D65D32"/>
    <w:rsid w:val="00D6625D"/>
    <w:rsid w:val="00D66553"/>
    <w:rsid w:val="00D66BF8"/>
    <w:rsid w:val="00D67526"/>
    <w:rsid w:val="00D725ED"/>
    <w:rsid w:val="00D72D50"/>
    <w:rsid w:val="00D73A92"/>
    <w:rsid w:val="00D73F8F"/>
    <w:rsid w:val="00D74177"/>
    <w:rsid w:val="00D74206"/>
    <w:rsid w:val="00D7596D"/>
    <w:rsid w:val="00D75AB0"/>
    <w:rsid w:val="00D770DE"/>
    <w:rsid w:val="00D772C6"/>
    <w:rsid w:val="00D77593"/>
    <w:rsid w:val="00D7767B"/>
    <w:rsid w:val="00D77F34"/>
    <w:rsid w:val="00D812D7"/>
    <w:rsid w:val="00D81669"/>
    <w:rsid w:val="00D82899"/>
    <w:rsid w:val="00D82BC5"/>
    <w:rsid w:val="00D839AD"/>
    <w:rsid w:val="00D849F9"/>
    <w:rsid w:val="00D8544B"/>
    <w:rsid w:val="00D8556D"/>
    <w:rsid w:val="00D86060"/>
    <w:rsid w:val="00D860AE"/>
    <w:rsid w:val="00D8650E"/>
    <w:rsid w:val="00D90489"/>
    <w:rsid w:val="00D90519"/>
    <w:rsid w:val="00D90C74"/>
    <w:rsid w:val="00D92432"/>
    <w:rsid w:val="00D9280B"/>
    <w:rsid w:val="00D92843"/>
    <w:rsid w:val="00D92E97"/>
    <w:rsid w:val="00D9569E"/>
    <w:rsid w:val="00D963EA"/>
    <w:rsid w:val="00D9662C"/>
    <w:rsid w:val="00D9695A"/>
    <w:rsid w:val="00D96BFC"/>
    <w:rsid w:val="00D97074"/>
    <w:rsid w:val="00D97829"/>
    <w:rsid w:val="00D97E7D"/>
    <w:rsid w:val="00DA0FE0"/>
    <w:rsid w:val="00DA1351"/>
    <w:rsid w:val="00DA1A7B"/>
    <w:rsid w:val="00DA2C63"/>
    <w:rsid w:val="00DA2FA6"/>
    <w:rsid w:val="00DA3119"/>
    <w:rsid w:val="00DA4292"/>
    <w:rsid w:val="00DA4E37"/>
    <w:rsid w:val="00DA6B96"/>
    <w:rsid w:val="00DA6D16"/>
    <w:rsid w:val="00DA7586"/>
    <w:rsid w:val="00DA7708"/>
    <w:rsid w:val="00DA7CC4"/>
    <w:rsid w:val="00DB1426"/>
    <w:rsid w:val="00DB18F0"/>
    <w:rsid w:val="00DB1CF2"/>
    <w:rsid w:val="00DB21BC"/>
    <w:rsid w:val="00DB2C51"/>
    <w:rsid w:val="00DB3646"/>
    <w:rsid w:val="00DB3D27"/>
    <w:rsid w:val="00DB4281"/>
    <w:rsid w:val="00DB5C15"/>
    <w:rsid w:val="00DB5EF6"/>
    <w:rsid w:val="00DB7ADF"/>
    <w:rsid w:val="00DB7BC5"/>
    <w:rsid w:val="00DC1989"/>
    <w:rsid w:val="00DC1B50"/>
    <w:rsid w:val="00DC200E"/>
    <w:rsid w:val="00DC217D"/>
    <w:rsid w:val="00DC2389"/>
    <w:rsid w:val="00DC2528"/>
    <w:rsid w:val="00DC2B18"/>
    <w:rsid w:val="00DC3155"/>
    <w:rsid w:val="00DC4712"/>
    <w:rsid w:val="00DC4BCF"/>
    <w:rsid w:val="00DC4F0F"/>
    <w:rsid w:val="00DC5176"/>
    <w:rsid w:val="00DC53F5"/>
    <w:rsid w:val="00DC5742"/>
    <w:rsid w:val="00DC5C16"/>
    <w:rsid w:val="00DC6022"/>
    <w:rsid w:val="00DC6417"/>
    <w:rsid w:val="00DC70AE"/>
    <w:rsid w:val="00DC7AB9"/>
    <w:rsid w:val="00DD028E"/>
    <w:rsid w:val="00DD03EE"/>
    <w:rsid w:val="00DD0AC0"/>
    <w:rsid w:val="00DD15BD"/>
    <w:rsid w:val="00DD1A6C"/>
    <w:rsid w:val="00DD1B9F"/>
    <w:rsid w:val="00DD1FD0"/>
    <w:rsid w:val="00DD2016"/>
    <w:rsid w:val="00DD2513"/>
    <w:rsid w:val="00DD41F4"/>
    <w:rsid w:val="00DD4893"/>
    <w:rsid w:val="00DD6233"/>
    <w:rsid w:val="00DD7410"/>
    <w:rsid w:val="00DD7C6E"/>
    <w:rsid w:val="00DE0D06"/>
    <w:rsid w:val="00DE14AB"/>
    <w:rsid w:val="00DE267C"/>
    <w:rsid w:val="00DE3E2D"/>
    <w:rsid w:val="00DE42C8"/>
    <w:rsid w:val="00DE517E"/>
    <w:rsid w:val="00DE55C8"/>
    <w:rsid w:val="00DE5FF7"/>
    <w:rsid w:val="00DE77C4"/>
    <w:rsid w:val="00DE7E2B"/>
    <w:rsid w:val="00DF06E6"/>
    <w:rsid w:val="00DF211B"/>
    <w:rsid w:val="00DF3C5E"/>
    <w:rsid w:val="00DF3DC8"/>
    <w:rsid w:val="00DF4461"/>
    <w:rsid w:val="00DF4C0A"/>
    <w:rsid w:val="00DF5317"/>
    <w:rsid w:val="00DF5C5F"/>
    <w:rsid w:val="00DF763F"/>
    <w:rsid w:val="00E003D6"/>
    <w:rsid w:val="00E0070F"/>
    <w:rsid w:val="00E00EF1"/>
    <w:rsid w:val="00E0150B"/>
    <w:rsid w:val="00E018CF"/>
    <w:rsid w:val="00E01B4D"/>
    <w:rsid w:val="00E03144"/>
    <w:rsid w:val="00E0442A"/>
    <w:rsid w:val="00E0465F"/>
    <w:rsid w:val="00E04887"/>
    <w:rsid w:val="00E04ED4"/>
    <w:rsid w:val="00E0520B"/>
    <w:rsid w:val="00E05D0F"/>
    <w:rsid w:val="00E05FE0"/>
    <w:rsid w:val="00E0608B"/>
    <w:rsid w:val="00E0765B"/>
    <w:rsid w:val="00E0799C"/>
    <w:rsid w:val="00E07A48"/>
    <w:rsid w:val="00E10FE7"/>
    <w:rsid w:val="00E12665"/>
    <w:rsid w:val="00E13240"/>
    <w:rsid w:val="00E13A9B"/>
    <w:rsid w:val="00E141F4"/>
    <w:rsid w:val="00E145CB"/>
    <w:rsid w:val="00E14745"/>
    <w:rsid w:val="00E158C4"/>
    <w:rsid w:val="00E15C03"/>
    <w:rsid w:val="00E15EBA"/>
    <w:rsid w:val="00E16623"/>
    <w:rsid w:val="00E17407"/>
    <w:rsid w:val="00E17DCF"/>
    <w:rsid w:val="00E17DF9"/>
    <w:rsid w:val="00E207B6"/>
    <w:rsid w:val="00E208E1"/>
    <w:rsid w:val="00E20906"/>
    <w:rsid w:val="00E20DB3"/>
    <w:rsid w:val="00E21356"/>
    <w:rsid w:val="00E22847"/>
    <w:rsid w:val="00E22C74"/>
    <w:rsid w:val="00E2301A"/>
    <w:rsid w:val="00E23CED"/>
    <w:rsid w:val="00E240D0"/>
    <w:rsid w:val="00E24686"/>
    <w:rsid w:val="00E266FD"/>
    <w:rsid w:val="00E26DB0"/>
    <w:rsid w:val="00E31275"/>
    <w:rsid w:val="00E31353"/>
    <w:rsid w:val="00E31ABA"/>
    <w:rsid w:val="00E31DD5"/>
    <w:rsid w:val="00E330B9"/>
    <w:rsid w:val="00E355DF"/>
    <w:rsid w:val="00E35AD8"/>
    <w:rsid w:val="00E3617D"/>
    <w:rsid w:val="00E3752C"/>
    <w:rsid w:val="00E37A1B"/>
    <w:rsid w:val="00E415A9"/>
    <w:rsid w:val="00E425B9"/>
    <w:rsid w:val="00E4271B"/>
    <w:rsid w:val="00E42E45"/>
    <w:rsid w:val="00E42ED6"/>
    <w:rsid w:val="00E43722"/>
    <w:rsid w:val="00E43B34"/>
    <w:rsid w:val="00E442CF"/>
    <w:rsid w:val="00E44515"/>
    <w:rsid w:val="00E44896"/>
    <w:rsid w:val="00E4592D"/>
    <w:rsid w:val="00E45966"/>
    <w:rsid w:val="00E46C21"/>
    <w:rsid w:val="00E46D4C"/>
    <w:rsid w:val="00E47F5D"/>
    <w:rsid w:val="00E505F2"/>
    <w:rsid w:val="00E51AC3"/>
    <w:rsid w:val="00E520BF"/>
    <w:rsid w:val="00E522F9"/>
    <w:rsid w:val="00E524D0"/>
    <w:rsid w:val="00E54112"/>
    <w:rsid w:val="00E541C8"/>
    <w:rsid w:val="00E548E6"/>
    <w:rsid w:val="00E54A37"/>
    <w:rsid w:val="00E54E75"/>
    <w:rsid w:val="00E55B59"/>
    <w:rsid w:val="00E55E03"/>
    <w:rsid w:val="00E56BB9"/>
    <w:rsid w:val="00E57AA7"/>
    <w:rsid w:val="00E602AE"/>
    <w:rsid w:val="00E610DE"/>
    <w:rsid w:val="00E6191B"/>
    <w:rsid w:val="00E61FD5"/>
    <w:rsid w:val="00E6289A"/>
    <w:rsid w:val="00E62D4B"/>
    <w:rsid w:val="00E63089"/>
    <w:rsid w:val="00E64689"/>
    <w:rsid w:val="00E64F51"/>
    <w:rsid w:val="00E6590A"/>
    <w:rsid w:val="00E661C4"/>
    <w:rsid w:val="00E662C1"/>
    <w:rsid w:val="00E666B6"/>
    <w:rsid w:val="00E66EC1"/>
    <w:rsid w:val="00E67180"/>
    <w:rsid w:val="00E674C4"/>
    <w:rsid w:val="00E67D11"/>
    <w:rsid w:val="00E70837"/>
    <w:rsid w:val="00E70C60"/>
    <w:rsid w:val="00E71C9A"/>
    <w:rsid w:val="00E7366A"/>
    <w:rsid w:val="00E73DA6"/>
    <w:rsid w:val="00E73EAF"/>
    <w:rsid w:val="00E75843"/>
    <w:rsid w:val="00E7589E"/>
    <w:rsid w:val="00E76483"/>
    <w:rsid w:val="00E765B4"/>
    <w:rsid w:val="00E7724A"/>
    <w:rsid w:val="00E77931"/>
    <w:rsid w:val="00E77FC8"/>
    <w:rsid w:val="00E80280"/>
    <w:rsid w:val="00E80350"/>
    <w:rsid w:val="00E810D6"/>
    <w:rsid w:val="00E81494"/>
    <w:rsid w:val="00E81AD8"/>
    <w:rsid w:val="00E81AF7"/>
    <w:rsid w:val="00E82699"/>
    <w:rsid w:val="00E82C28"/>
    <w:rsid w:val="00E82EB1"/>
    <w:rsid w:val="00E837B2"/>
    <w:rsid w:val="00E840D8"/>
    <w:rsid w:val="00E84331"/>
    <w:rsid w:val="00E843B9"/>
    <w:rsid w:val="00E845EA"/>
    <w:rsid w:val="00E85425"/>
    <w:rsid w:val="00E864E6"/>
    <w:rsid w:val="00E8697A"/>
    <w:rsid w:val="00E86E10"/>
    <w:rsid w:val="00E87132"/>
    <w:rsid w:val="00E87741"/>
    <w:rsid w:val="00E87969"/>
    <w:rsid w:val="00E92C9C"/>
    <w:rsid w:val="00E92F37"/>
    <w:rsid w:val="00E93373"/>
    <w:rsid w:val="00E940EB"/>
    <w:rsid w:val="00E946FA"/>
    <w:rsid w:val="00E949D7"/>
    <w:rsid w:val="00E958CF"/>
    <w:rsid w:val="00E96058"/>
    <w:rsid w:val="00E961A6"/>
    <w:rsid w:val="00E96292"/>
    <w:rsid w:val="00E962FD"/>
    <w:rsid w:val="00E965B0"/>
    <w:rsid w:val="00E96939"/>
    <w:rsid w:val="00E97220"/>
    <w:rsid w:val="00E97496"/>
    <w:rsid w:val="00E97E15"/>
    <w:rsid w:val="00EA00F7"/>
    <w:rsid w:val="00EA1295"/>
    <w:rsid w:val="00EA19BF"/>
    <w:rsid w:val="00EA25DE"/>
    <w:rsid w:val="00EA52D5"/>
    <w:rsid w:val="00EA5EF4"/>
    <w:rsid w:val="00EA61F7"/>
    <w:rsid w:val="00EA6B27"/>
    <w:rsid w:val="00EA721E"/>
    <w:rsid w:val="00EA7675"/>
    <w:rsid w:val="00EA76A5"/>
    <w:rsid w:val="00EA77FD"/>
    <w:rsid w:val="00EA79F4"/>
    <w:rsid w:val="00EB0F6A"/>
    <w:rsid w:val="00EB1BC4"/>
    <w:rsid w:val="00EB2187"/>
    <w:rsid w:val="00EB21A5"/>
    <w:rsid w:val="00EB2338"/>
    <w:rsid w:val="00EB2911"/>
    <w:rsid w:val="00EB2AE9"/>
    <w:rsid w:val="00EB3A5E"/>
    <w:rsid w:val="00EB4316"/>
    <w:rsid w:val="00EB4BBB"/>
    <w:rsid w:val="00EB54F4"/>
    <w:rsid w:val="00EB58BF"/>
    <w:rsid w:val="00EB5CE5"/>
    <w:rsid w:val="00EB6CAD"/>
    <w:rsid w:val="00EB71F0"/>
    <w:rsid w:val="00EB7287"/>
    <w:rsid w:val="00EB7433"/>
    <w:rsid w:val="00EC0C0C"/>
    <w:rsid w:val="00EC0C18"/>
    <w:rsid w:val="00EC3580"/>
    <w:rsid w:val="00EC6007"/>
    <w:rsid w:val="00EC604F"/>
    <w:rsid w:val="00EC621B"/>
    <w:rsid w:val="00EC6688"/>
    <w:rsid w:val="00EC6B01"/>
    <w:rsid w:val="00EC7560"/>
    <w:rsid w:val="00EC7B63"/>
    <w:rsid w:val="00EC7D4A"/>
    <w:rsid w:val="00ED0052"/>
    <w:rsid w:val="00ED02D1"/>
    <w:rsid w:val="00ED1105"/>
    <w:rsid w:val="00ED13E7"/>
    <w:rsid w:val="00ED18F6"/>
    <w:rsid w:val="00ED1C07"/>
    <w:rsid w:val="00ED1EC0"/>
    <w:rsid w:val="00ED1FE1"/>
    <w:rsid w:val="00ED2E33"/>
    <w:rsid w:val="00ED2F99"/>
    <w:rsid w:val="00ED3BF7"/>
    <w:rsid w:val="00ED4C88"/>
    <w:rsid w:val="00ED4CDE"/>
    <w:rsid w:val="00ED558B"/>
    <w:rsid w:val="00ED7101"/>
    <w:rsid w:val="00ED7643"/>
    <w:rsid w:val="00EE0CA8"/>
    <w:rsid w:val="00EE139B"/>
    <w:rsid w:val="00EE16F2"/>
    <w:rsid w:val="00EE1F0A"/>
    <w:rsid w:val="00EE222E"/>
    <w:rsid w:val="00EE24F6"/>
    <w:rsid w:val="00EE3005"/>
    <w:rsid w:val="00EE35D8"/>
    <w:rsid w:val="00EE37FB"/>
    <w:rsid w:val="00EE3EEC"/>
    <w:rsid w:val="00EE4E69"/>
    <w:rsid w:val="00EE516D"/>
    <w:rsid w:val="00EE5B78"/>
    <w:rsid w:val="00EE5D7C"/>
    <w:rsid w:val="00EF0778"/>
    <w:rsid w:val="00EF108D"/>
    <w:rsid w:val="00EF2490"/>
    <w:rsid w:val="00EF2681"/>
    <w:rsid w:val="00EF3C45"/>
    <w:rsid w:val="00EF4068"/>
    <w:rsid w:val="00EF4EAD"/>
    <w:rsid w:val="00EF5530"/>
    <w:rsid w:val="00EF56DE"/>
    <w:rsid w:val="00EF59CF"/>
    <w:rsid w:val="00EF6736"/>
    <w:rsid w:val="00EF6B1A"/>
    <w:rsid w:val="00EF7354"/>
    <w:rsid w:val="00EF79CA"/>
    <w:rsid w:val="00EF7ABD"/>
    <w:rsid w:val="00EF7C76"/>
    <w:rsid w:val="00F00141"/>
    <w:rsid w:val="00F004CE"/>
    <w:rsid w:val="00F00862"/>
    <w:rsid w:val="00F01A1E"/>
    <w:rsid w:val="00F01F35"/>
    <w:rsid w:val="00F022D8"/>
    <w:rsid w:val="00F0232A"/>
    <w:rsid w:val="00F050CC"/>
    <w:rsid w:val="00F050D0"/>
    <w:rsid w:val="00F05918"/>
    <w:rsid w:val="00F059CD"/>
    <w:rsid w:val="00F06087"/>
    <w:rsid w:val="00F06214"/>
    <w:rsid w:val="00F06690"/>
    <w:rsid w:val="00F06892"/>
    <w:rsid w:val="00F06D27"/>
    <w:rsid w:val="00F0717C"/>
    <w:rsid w:val="00F0752F"/>
    <w:rsid w:val="00F07605"/>
    <w:rsid w:val="00F0793C"/>
    <w:rsid w:val="00F10075"/>
    <w:rsid w:val="00F1157B"/>
    <w:rsid w:val="00F122ED"/>
    <w:rsid w:val="00F12848"/>
    <w:rsid w:val="00F1323B"/>
    <w:rsid w:val="00F13F7E"/>
    <w:rsid w:val="00F140C9"/>
    <w:rsid w:val="00F154B0"/>
    <w:rsid w:val="00F166D6"/>
    <w:rsid w:val="00F1677D"/>
    <w:rsid w:val="00F16AB4"/>
    <w:rsid w:val="00F1751E"/>
    <w:rsid w:val="00F175BE"/>
    <w:rsid w:val="00F21171"/>
    <w:rsid w:val="00F219E7"/>
    <w:rsid w:val="00F21C47"/>
    <w:rsid w:val="00F2297E"/>
    <w:rsid w:val="00F2349D"/>
    <w:rsid w:val="00F23C03"/>
    <w:rsid w:val="00F24240"/>
    <w:rsid w:val="00F24804"/>
    <w:rsid w:val="00F24902"/>
    <w:rsid w:val="00F24EE8"/>
    <w:rsid w:val="00F25744"/>
    <w:rsid w:val="00F25BD0"/>
    <w:rsid w:val="00F2616A"/>
    <w:rsid w:val="00F268F0"/>
    <w:rsid w:val="00F26C31"/>
    <w:rsid w:val="00F27646"/>
    <w:rsid w:val="00F305FA"/>
    <w:rsid w:val="00F31690"/>
    <w:rsid w:val="00F35021"/>
    <w:rsid w:val="00F352A3"/>
    <w:rsid w:val="00F35371"/>
    <w:rsid w:val="00F3653B"/>
    <w:rsid w:val="00F36636"/>
    <w:rsid w:val="00F37891"/>
    <w:rsid w:val="00F4006A"/>
    <w:rsid w:val="00F408DD"/>
    <w:rsid w:val="00F41871"/>
    <w:rsid w:val="00F42001"/>
    <w:rsid w:val="00F4426B"/>
    <w:rsid w:val="00F442DE"/>
    <w:rsid w:val="00F45ACA"/>
    <w:rsid w:val="00F45E49"/>
    <w:rsid w:val="00F474E4"/>
    <w:rsid w:val="00F47A4B"/>
    <w:rsid w:val="00F47CBE"/>
    <w:rsid w:val="00F5030E"/>
    <w:rsid w:val="00F508C1"/>
    <w:rsid w:val="00F52589"/>
    <w:rsid w:val="00F537AE"/>
    <w:rsid w:val="00F54AE1"/>
    <w:rsid w:val="00F552CA"/>
    <w:rsid w:val="00F553CC"/>
    <w:rsid w:val="00F576BA"/>
    <w:rsid w:val="00F57988"/>
    <w:rsid w:val="00F604D6"/>
    <w:rsid w:val="00F60707"/>
    <w:rsid w:val="00F607C7"/>
    <w:rsid w:val="00F62A76"/>
    <w:rsid w:val="00F634FF"/>
    <w:rsid w:val="00F642D7"/>
    <w:rsid w:val="00F64303"/>
    <w:rsid w:val="00F64D48"/>
    <w:rsid w:val="00F64ECD"/>
    <w:rsid w:val="00F657DB"/>
    <w:rsid w:val="00F66B1C"/>
    <w:rsid w:val="00F671AA"/>
    <w:rsid w:val="00F67A50"/>
    <w:rsid w:val="00F67F1B"/>
    <w:rsid w:val="00F70A3E"/>
    <w:rsid w:val="00F70DF6"/>
    <w:rsid w:val="00F71C0E"/>
    <w:rsid w:val="00F723F7"/>
    <w:rsid w:val="00F737D9"/>
    <w:rsid w:val="00F739F7"/>
    <w:rsid w:val="00F73A9F"/>
    <w:rsid w:val="00F73ECE"/>
    <w:rsid w:val="00F743CA"/>
    <w:rsid w:val="00F74E86"/>
    <w:rsid w:val="00F75178"/>
    <w:rsid w:val="00F768DC"/>
    <w:rsid w:val="00F76E30"/>
    <w:rsid w:val="00F775C9"/>
    <w:rsid w:val="00F81A7D"/>
    <w:rsid w:val="00F82404"/>
    <w:rsid w:val="00F829FC"/>
    <w:rsid w:val="00F82BE2"/>
    <w:rsid w:val="00F8318A"/>
    <w:rsid w:val="00F831E4"/>
    <w:rsid w:val="00F83959"/>
    <w:rsid w:val="00F84B4D"/>
    <w:rsid w:val="00F851FE"/>
    <w:rsid w:val="00F85B09"/>
    <w:rsid w:val="00F85E4C"/>
    <w:rsid w:val="00F8636F"/>
    <w:rsid w:val="00F8744C"/>
    <w:rsid w:val="00F91EB1"/>
    <w:rsid w:val="00F93576"/>
    <w:rsid w:val="00F941A5"/>
    <w:rsid w:val="00F95049"/>
    <w:rsid w:val="00F95BCB"/>
    <w:rsid w:val="00F95BD3"/>
    <w:rsid w:val="00F97060"/>
    <w:rsid w:val="00F9794E"/>
    <w:rsid w:val="00FA1A42"/>
    <w:rsid w:val="00FA3723"/>
    <w:rsid w:val="00FA41E6"/>
    <w:rsid w:val="00FA49F1"/>
    <w:rsid w:val="00FA4E91"/>
    <w:rsid w:val="00FB08DC"/>
    <w:rsid w:val="00FB1A21"/>
    <w:rsid w:val="00FB1BF2"/>
    <w:rsid w:val="00FB1CB2"/>
    <w:rsid w:val="00FB2968"/>
    <w:rsid w:val="00FB2A27"/>
    <w:rsid w:val="00FB30B0"/>
    <w:rsid w:val="00FB36F3"/>
    <w:rsid w:val="00FB393D"/>
    <w:rsid w:val="00FB3A48"/>
    <w:rsid w:val="00FB3AF4"/>
    <w:rsid w:val="00FB3E37"/>
    <w:rsid w:val="00FB3F9D"/>
    <w:rsid w:val="00FB4C71"/>
    <w:rsid w:val="00FB5785"/>
    <w:rsid w:val="00FB5F28"/>
    <w:rsid w:val="00FB5FD3"/>
    <w:rsid w:val="00FB7A9D"/>
    <w:rsid w:val="00FB7DF6"/>
    <w:rsid w:val="00FC08D5"/>
    <w:rsid w:val="00FC0EB1"/>
    <w:rsid w:val="00FC1D41"/>
    <w:rsid w:val="00FC2394"/>
    <w:rsid w:val="00FC2990"/>
    <w:rsid w:val="00FC2F5F"/>
    <w:rsid w:val="00FC3ABA"/>
    <w:rsid w:val="00FC3E15"/>
    <w:rsid w:val="00FC4AE3"/>
    <w:rsid w:val="00FC4E4C"/>
    <w:rsid w:val="00FC65FB"/>
    <w:rsid w:val="00FC6C23"/>
    <w:rsid w:val="00FC71F5"/>
    <w:rsid w:val="00FD0557"/>
    <w:rsid w:val="00FD2435"/>
    <w:rsid w:val="00FD2C60"/>
    <w:rsid w:val="00FD3443"/>
    <w:rsid w:val="00FD3F49"/>
    <w:rsid w:val="00FD466A"/>
    <w:rsid w:val="00FD50D6"/>
    <w:rsid w:val="00FD62E5"/>
    <w:rsid w:val="00FD71C3"/>
    <w:rsid w:val="00FD79A8"/>
    <w:rsid w:val="00FE003F"/>
    <w:rsid w:val="00FE004B"/>
    <w:rsid w:val="00FE0D00"/>
    <w:rsid w:val="00FE3226"/>
    <w:rsid w:val="00FE32CC"/>
    <w:rsid w:val="00FE4A81"/>
    <w:rsid w:val="00FE5D25"/>
    <w:rsid w:val="00FE6F29"/>
    <w:rsid w:val="00FE743B"/>
    <w:rsid w:val="00FE7AE0"/>
    <w:rsid w:val="00FF01FA"/>
    <w:rsid w:val="00FF02A4"/>
    <w:rsid w:val="00FF06E6"/>
    <w:rsid w:val="00FF074C"/>
    <w:rsid w:val="00FF0D90"/>
    <w:rsid w:val="00FF10E7"/>
    <w:rsid w:val="00FF20DD"/>
    <w:rsid w:val="00FF35FE"/>
    <w:rsid w:val="00FF3B40"/>
    <w:rsid w:val="00FF496D"/>
    <w:rsid w:val="00FF540F"/>
    <w:rsid w:val="00FF5BED"/>
    <w:rsid w:val="00FF6B1A"/>
    <w:rsid w:val="00FF7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2316</Words>
  <Characters>13203</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156</cp:revision>
  <cp:lastPrinted>2022-04-13T08:21:00Z</cp:lastPrinted>
  <dcterms:created xsi:type="dcterms:W3CDTF">2023-05-30T17:20:00Z</dcterms:created>
  <dcterms:modified xsi:type="dcterms:W3CDTF">2023-06-30T16:45:00Z</dcterms:modified>
</cp:coreProperties>
</file>